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66" w:rsidRDefault="00612A66" w:rsidP="002562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A66" w:rsidRDefault="00612A66" w:rsidP="00612A6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612A66" w:rsidRDefault="00612A66" w:rsidP="00612A6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612A66" w:rsidRDefault="00612A66" w:rsidP="00612A6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ПЛАТОНОВСКАЯ СРЕДНЯЯ ОБЩЕОБРАЗОВАТЕЛЬНАЯ ШКОЛА</w:t>
      </w:r>
    </w:p>
    <w:p w:rsidR="00612A66" w:rsidRDefault="00276762" w:rsidP="00612A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6294755" cy="1467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2A66" w:rsidRDefault="00612A66" w:rsidP="00612A66">
      <w:pPr>
        <w:suppressAutoHyphens/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</w:p>
    <w:p w:rsidR="00276762" w:rsidRDefault="00276762" w:rsidP="00612A66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276762" w:rsidRDefault="00276762" w:rsidP="00612A66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612A66" w:rsidRDefault="00612A66" w:rsidP="00612A66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Рабочая программа</w:t>
      </w:r>
    </w:p>
    <w:p w:rsidR="00612A66" w:rsidRDefault="00612A66" w:rsidP="00612A66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 xml:space="preserve">учебного предмета </w:t>
      </w:r>
      <w:r w:rsidRPr="00256267">
        <w:rPr>
          <w:rFonts w:ascii="Times New Roman" w:eastAsia="Times New Roman" w:hAnsi="Times New Roman"/>
          <w:sz w:val="44"/>
          <w:szCs w:val="44"/>
        </w:rPr>
        <w:t>«Русский язык»</w:t>
      </w:r>
    </w:p>
    <w:p w:rsidR="00612A66" w:rsidRDefault="00612A66" w:rsidP="00612A66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для начального общего образования</w:t>
      </w:r>
    </w:p>
    <w:p w:rsidR="00612A66" w:rsidRDefault="00612A66" w:rsidP="00612A66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/>
          <w:iCs/>
          <w:sz w:val="44"/>
          <w:szCs w:val="44"/>
        </w:rPr>
      </w:pPr>
      <w:r>
        <w:rPr>
          <w:rFonts w:ascii="Times New Roman" w:eastAsia="Times New Roman" w:hAnsi="Times New Roman"/>
          <w:iCs/>
          <w:sz w:val="44"/>
          <w:szCs w:val="44"/>
        </w:rPr>
        <w:t>Срок освоения программы: 4 года (1- 4 классы)</w:t>
      </w:r>
    </w:p>
    <w:p w:rsidR="00612A66" w:rsidRDefault="00612A66" w:rsidP="00612A66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/>
          <w:iCs/>
          <w:sz w:val="44"/>
          <w:szCs w:val="44"/>
        </w:rPr>
      </w:pPr>
      <w:r w:rsidRPr="00256267">
        <w:rPr>
          <w:rFonts w:ascii="Times New Roman" w:eastAsia="Times New Roman" w:hAnsi="Times New Roman"/>
          <w:iCs/>
          <w:sz w:val="44"/>
          <w:szCs w:val="44"/>
        </w:rPr>
        <w:t xml:space="preserve">3 </w:t>
      </w:r>
      <w:r>
        <w:rPr>
          <w:rFonts w:ascii="Times New Roman" w:eastAsia="Times New Roman" w:hAnsi="Times New Roman"/>
          <w:iCs/>
          <w:sz w:val="44"/>
          <w:szCs w:val="44"/>
        </w:rPr>
        <w:t>класс</w:t>
      </w:r>
    </w:p>
    <w:p w:rsidR="00612A66" w:rsidRDefault="00612A66" w:rsidP="00612A66">
      <w:pPr>
        <w:spacing w:after="0" w:line="240" w:lineRule="auto"/>
        <w:rPr>
          <w:rFonts w:ascii="Monotype Corsiva" w:eastAsia="Times New Roman" w:hAnsi="Monotype Corsiva"/>
          <w:i/>
          <w:iCs/>
          <w:sz w:val="32"/>
          <w:szCs w:val="32"/>
        </w:rPr>
      </w:pPr>
    </w:p>
    <w:p w:rsidR="00612A66" w:rsidRDefault="00612A66" w:rsidP="00612A66">
      <w:pPr>
        <w:tabs>
          <w:tab w:val="left" w:pos="5460"/>
        </w:tabs>
        <w:spacing w:after="0" w:line="360" w:lineRule="auto"/>
        <w:rPr>
          <w:rFonts w:ascii="Times New Roman" w:eastAsia="Times New Roman" w:hAnsi="Times New Roman"/>
          <w:i/>
          <w:iCs/>
          <w:sz w:val="32"/>
          <w:szCs w:val="32"/>
        </w:rPr>
      </w:pPr>
    </w:p>
    <w:p w:rsidR="00612A66" w:rsidRDefault="00612A66" w:rsidP="00612A66">
      <w:pPr>
        <w:tabs>
          <w:tab w:val="left" w:pos="5460"/>
        </w:tabs>
        <w:spacing w:after="0" w:line="360" w:lineRule="auto"/>
        <w:mirrorIndents/>
        <w:jc w:val="right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Составитель:</w:t>
      </w:r>
    </w:p>
    <w:p w:rsidR="00612A66" w:rsidRPr="00256267" w:rsidRDefault="00612A66" w:rsidP="00612A66">
      <w:pPr>
        <w:tabs>
          <w:tab w:val="left" w:pos="5460"/>
        </w:tabs>
        <w:spacing w:after="0" w:line="360" w:lineRule="auto"/>
        <w:mirrorIndents/>
        <w:jc w:val="right"/>
        <w:rPr>
          <w:rFonts w:ascii="Times New Roman" w:eastAsia="Times New Roman" w:hAnsi="Times New Roman"/>
          <w:iCs/>
          <w:sz w:val="32"/>
          <w:szCs w:val="32"/>
        </w:rPr>
      </w:pPr>
      <w:r w:rsidRPr="00256267">
        <w:rPr>
          <w:rFonts w:ascii="Times New Roman" w:eastAsia="Times New Roman" w:hAnsi="Times New Roman"/>
          <w:iCs/>
          <w:sz w:val="32"/>
          <w:szCs w:val="32"/>
        </w:rPr>
        <w:t>Рудакова Елена Анатольевна</w:t>
      </w:r>
    </w:p>
    <w:p w:rsidR="00612A66" w:rsidRDefault="00612A66" w:rsidP="00612A66">
      <w:pPr>
        <w:tabs>
          <w:tab w:val="left" w:pos="5460"/>
        </w:tabs>
        <w:spacing w:after="0" w:line="360" w:lineRule="auto"/>
        <w:mirrorIndents/>
        <w:jc w:val="right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учитель начальных классов</w:t>
      </w:r>
    </w:p>
    <w:p w:rsidR="00612A66" w:rsidRDefault="00612A66" w:rsidP="00612A66">
      <w:pPr>
        <w:spacing w:after="0" w:line="360" w:lineRule="auto"/>
        <w:jc w:val="right"/>
        <w:rPr>
          <w:rFonts w:ascii="Times New Roman" w:eastAsia="Times New Roman" w:hAnsi="Times New Roman"/>
          <w:iCs/>
          <w:sz w:val="32"/>
          <w:szCs w:val="32"/>
        </w:rPr>
      </w:pPr>
    </w:p>
    <w:p w:rsidR="00256267" w:rsidRDefault="00256267" w:rsidP="00612A66">
      <w:pPr>
        <w:spacing w:after="0" w:line="360" w:lineRule="auto"/>
        <w:jc w:val="right"/>
        <w:rPr>
          <w:rFonts w:ascii="Times New Roman" w:eastAsia="Times New Roman" w:hAnsi="Times New Roman"/>
          <w:iCs/>
          <w:sz w:val="32"/>
          <w:szCs w:val="32"/>
        </w:rPr>
      </w:pPr>
    </w:p>
    <w:p w:rsidR="00612A66" w:rsidRDefault="00612A66" w:rsidP="00612A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en-US"/>
        </w:rPr>
      </w:pPr>
    </w:p>
    <w:p w:rsidR="00612A66" w:rsidRPr="00256267" w:rsidRDefault="00612A66" w:rsidP="002562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2020 год</w:t>
      </w:r>
    </w:p>
    <w:p w:rsidR="00612A66" w:rsidRDefault="00612A66" w:rsidP="00612A66">
      <w:pPr>
        <w:pStyle w:val="c15"/>
        <w:numPr>
          <w:ilvl w:val="0"/>
          <w:numId w:val="8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612A66" w:rsidRPr="00256267" w:rsidRDefault="00612A66" w:rsidP="00256267">
      <w:pPr>
        <w:pStyle w:val="c15"/>
        <w:spacing w:line="276" w:lineRule="auto"/>
        <w:jc w:val="both"/>
      </w:pPr>
      <w:r>
        <w:rPr>
          <w:sz w:val="28"/>
          <w:szCs w:val="28"/>
        </w:rPr>
        <w:t xml:space="preserve"> </w:t>
      </w:r>
      <w:r w:rsidRPr="00256267">
        <w:rPr>
          <w:sz w:val="28"/>
          <w:szCs w:val="28"/>
        </w:rPr>
        <w:t xml:space="preserve">         Рабочая программа учебного предмета</w:t>
      </w:r>
      <w:r w:rsidR="00256267" w:rsidRPr="00256267">
        <w:rPr>
          <w:sz w:val="28"/>
          <w:szCs w:val="28"/>
        </w:rPr>
        <w:t xml:space="preserve"> </w:t>
      </w:r>
      <w:r w:rsidRPr="00256267">
        <w:rPr>
          <w:sz w:val="28"/>
          <w:szCs w:val="28"/>
        </w:rPr>
        <w:t>«Русский язык»</w:t>
      </w:r>
      <w:r w:rsidRPr="00256267">
        <w:rPr>
          <w:color w:val="FF0000"/>
          <w:sz w:val="28"/>
          <w:szCs w:val="28"/>
        </w:rPr>
        <w:t xml:space="preserve"> </w:t>
      </w:r>
      <w:r w:rsidRPr="00256267">
        <w:rPr>
          <w:sz w:val="28"/>
          <w:szCs w:val="28"/>
        </w:rPr>
        <w:t xml:space="preserve">составлена в соответствие с требованиями ФГОС </w:t>
      </w:r>
      <w:r w:rsidRPr="00256267">
        <w:rPr>
          <w:iCs/>
          <w:sz w:val="28"/>
          <w:szCs w:val="28"/>
        </w:rPr>
        <w:t>НОО</w:t>
      </w:r>
      <w:r w:rsidR="00256267" w:rsidRPr="00256267">
        <w:rPr>
          <w:iCs/>
          <w:sz w:val="28"/>
          <w:szCs w:val="28"/>
        </w:rPr>
        <w:t xml:space="preserve"> </w:t>
      </w:r>
      <w:r w:rsidRPr="00256267">
        <w:rPr>
          <w:sz w:val="28"/>
          <w:szCs w:val="28"/>
        </w:rPr>
        <w:t>и одобрена</w:t>
      </w:r>
      <w:r w:rsidR="00256267" w:rsidRPr="00256267">
        <w:rPr>
          <w:sz w:val="28"/>
          <w:szCs w:val="28"/>
        </w:rPr>
        <w:t xml:space="preserve"> </w:t>
      </w:r>
      <w:r w:rsidRPr="00256267">
        <w:rPr>
          <w:sz w:val="28"/>
          <w:szCs w:val="28"/>
        </w:rPr>
        <w:t>решением федерального учебно-методического объединения по начальному общему образованию (протокол от 8 апреля 2015 г. № 1/15)</w:t>
      </w:r>
      <w:r w:rsidRPr="00256267">
        <w:rPr>
          <w:iCs/>
          <w:sz w:val="28"/>
          <w:szCs w:val="28"/>
        </w:rPr>
        <w:t>(</w:t>
      </w:r>
      <w:hyperlink r:id="rId9" w:history="1">
        <w:r w:rsidRPr="00256267">
          <w:rPr>
            <w:rStyle w:val="af"/>
            <w:iCs/>
            <w:sz w:val="28"/>
            <w:szCs w:val="28"/>
          </w:rPr>
          <w:t>https://fgosreestr.ru/</w:t>
        </w:r>
      </w:hyperlink>
      <w:r w:rsidRPr="00256267">
        <w:rPr>
          <w:iCs/>
          <w:sz w:val="28"/>
          <w:szCs w:val="28"/>
        </w:rPr>
        <w:t>). Данная программа разработана на основе:</w:t>
      </w:r>
      <w:r w:rsidRPr="00256267">
        <w:rPr>
          <w:iCs/>
        </w:rPr>
        <w:t xml:space="preserve"> 1.</w:t>
      </w:r>
      <w:r w:rsidRPr="00256267">
        <w:rPr>
          <w:iCs/>
          <w:sz w:val="28"/>
          <w:szCs w:val="28"/>
        </w:rPr>
        <w:t>Федерального Закона «Об образовании в РФ»</w:t>
      </w:r>
      <w:r w:rsidR="00256267">
        <w:rPr>
          <w:iCs/>
          <w:sz w:val="28"/>
          <w:szCs w:val="28"/>
        </w:rPr>
        <w:t xml:space="preserve"> </w:t>
      </w:r>
      <w:r w:rsidRPr="00256267">
        <w:rPr>
          <w:iCs/>
          <w:sz w:val="28"/>
          <w:szCs w:val="28"/>
        </w:rPr>
        <w:t>от 29.12.2012 № 273 (с изм. и доп., вступ. в силу 01.09.2020); 2.Федерального перечня учебников (приказы Министерства просвещения РФ №345 от 28.12.2018 г., № 632от 22.11.2019 г.); 3.Санитарно-эпидемиологическими требованиями к условиям и организации обучения в общеобразовательных учреждениях «Об утверждении СанПин 2.4.2.2821-10» постановление Главного санитарного врачаРФ от 29.12.2010 г. №189 (в редакции от 22.05.2019 г.);  4.«Об утверждения перечня средств обучения и воспитания, необходимых для реализации образовательных программ начального общего образования …, соответствующим новым условиям образования…»приказ Министерства просвещения РФ №465 от 03.09.2019 г..</w:t>
      </w:r>
    </w:p>
    <w:p w:rsidR="00612A66" w:rsidRPr="00256267" w:rsidRDefault="00256267" w:rsidP="00256267">
      <w:pPr>
        <w:pStyle w:val="a6"/>
        <w:spacing w:before="0" w:after="100" w:afterAutospacing="1" w:line="276" w:lineRule="auto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612A66" w:rsidRPr="00256267">
        <w:rPr>
          <w:color w:val="auto"/>
          <w:sz w:val="28"/>
          <w:szCs w:val="28"/>
        </w:rPr>
        <w:t>УМК «Перспектива»</w:t>
      </w:r>
      <w:r w:rsidR="00612A66" w:rsidRPr="00256267">
        <w:rPr>
          <w:bCs/>
          <w:color w:val="auto"/>
          <w:sz w:val="28"/>
          <w:szCs w:val="28"/>
        </w:rPr>
        <w:t xml:space="preserve"> УМК: учебник: Л.Ф. Климанова, Т.В. Бабушкина, Русский язык. М.: Просвещение, 2017. (Образовательный стандарт). М.: Просвещение</w:t>
      </w:r>
      <w:r w:rsidR="00612A66" w:rsidRPr="00256267">
        <w:rPr>
          <w:color w:val="auto"/>
          <w:sz w:val="28"/>
          <w:szCs w:val="28"/>
        </w:rPr>
        <w:t xml:space="preserve">. </w:t>
      </w:r>
      <w:r w:rsidR="00612A66" w:rsidRPr="00256267">
        <w:rPr>
          <w:bCs/>
          <w:color w:val="auto"/>
          <w:sz w:val="28"/>
          <w:szCs w:val="28"/>
        </w:rPr>
        <w:t>Сборник рабочих программ. Система учебников "ПЕРСПЕКТИВА" 1-4 классы. Л.Ф.Климанова, А.А.Плешаков и др.</w:t>
      </w:r>
    </w:p>
    <w:p w:rsidR="00C33369" w:rsidRPr="00256267" w:rsidRDefault="00612A66" w:rsidP="00256267">
      <w:pPr>
        <w:keepNext/>
        <w:keepLines/>
        <w:spacing w:before="200" w:after="0"/>
        <w:jc w:val="both"/>
        <w:outlineLvl w:val="3"/>
        <w:rPr>
          <w:rFonts w:ascii="Times New Roman" w:eastAsia="Times New Roman" w:hAnsi="Times New Roman"/>
          <w:sz w:val="28"/>
          <w:szCs w:val="28"/>
        </w:rPr>
      </w:pPr>
      <w:r w:rsidRPr="00256267">
        <w:rPr>
          <w:rFonts w:ascii="Times New Roman" w:eastAsia="Times New Roman" w:hAnsi="Times New Roman"/>
          <w:sz w:val="28"/>
          <w:szCs w:val="28"/>
        </w:rPr>
        <w:t>Данная программа может реализовываться через дистанционную форму обучения.</w:t>
      </w:r>
    </w:p>
    <w:p w:rsidR="00C33369" w:rsidRPr="00256267" w:rsidRDefault="00C33369" w:rsidP="00256267">
      <w:pPr>
        <w:pStyle w:val="21"/>
        <w:spacing w:after="0" w:line="276" w:lineRule="auto"/>
        <w:ind w:left="1146"/>
        <w:rPr>
          <w:b/>
          <w:sz w:val="28"/>
          <w:szCs w:val="28"/>
        </w:rPr>
      </w:pPr>
    </w:p>
    <w:p w:rsidR="00C33369" w:rsidRPr="00256267" w:rsidRDefault="00C33369" w:rsidP="00256267">
      <w:pPr>
        <w:pStyle w:val="21"/>
        <w:numPr>
          <w:ilvl w:val="0"/>
          <w:numId w:val="4"/>
        </w:numPr>
        <w:spacing w:after="0" w:line="276" w:lineRule="auto"/>
        <w:jc w:val="center"/>
        <w:rPr>
          <w:b/>
          <w:sz w:val="28"/>
          <w:szCs w:val="28"/>
        </w:rPr>
      </w:pPr>
      <w:r w:rsidRPr="00256267">
        <w:rPr>
          <w:b/>
          <w:sz w:val="28"/>
          <w:szCs w:val="28"/>
        </w:rPr>
        <w:t>ПЛАНИ</w:t>
      </w:r>
      <w:r w:rsidR="00256267" w:rsidRPr="00256267">
        <w:rPr>
          <w:b/>
          <w:sz w:val="28"/>
          <w:szCs w:val="28"/>
        </w:rPr>
        <w:t>РУЕМЫЕ РЕЗУЛЬТАТЫ ОСВОЕНИЯ ПРЕДМЕТА</w:t>
      </w:r>
      <w:r w:rsidRPr="00256267">
        <w:rPr>
          <w:b/>
          <w:sz w:val="28"/>
          <w:szCs w:val="28"/>
        </w:rPr>
        <w:t xml:space="preserve"> </w:t>
      </w:r>
      <w:r w:rsidR="00256267" w:rsidRPr="00256267">
        <w:rPr>
          <w:b/>
          <w:sz w:val="28"/>
          <w:szCs w:val="28"/>
        </w:rPr>
        <w:t>«РУССКИЙ ЯЗЫК»</w:t>
      </w:r>
    </w:p>
    <w:p w:rsidR="00C33369" w:rsidRPr="00256267" w:rsidRDefault="00C33369" w:rsidP="00256267">
      <w:pPr>
        <w:pStyle w:val="21"/>
        <w:spacing w:after="0" w:line="276" w:lineRule="auto"/>
        <w:ind w:left="1146"/>
        <w:rPr>
          <w:b/>
          <w:i/>
          <w:sz w:val="28"/>
          <w:szCs w:val="28"/>
        </w:rPr>
      </w:pPr>
    </w:p>
    <w:p w:rsidR="00C33369" w:rsidRPr="00256267" w:rsidRDefault="00C33369" w:rsidP="00256267">
      <w:pPr>
        <w:pStyle w:val="21"/>
        <w:spacing w:after="0" w:line="276" w:lineRule="auto"/>
        <w:jc w:val="both"/>
        <w:rPr>
          <w:b/>
          <w:i/>
          <w:sz w:val="28"/>
          <w:szCs w:val="28"/>
        </w:rPr>
      </w:pPr>
      <w:r w:rsidRPr="00256267">
        <w:rPr>
          <w:b/>
          <w:i/>
          <w:sz w:val="28"/>
          <w:szCs w:val="28"/>
        </w:rPr>
        <w:t>Изучение русского языка на ступени начального общего образования направлено на достижение следующих целей:</w:t>
      </w:r>
    </w:p>
    <w:p w:rsidR="00C33369" w:rsidRPr="00256267" w:rsidRDefault="00C33369" w:rsidP="00256267">
      <w:pPr>
        <w:pStyle w:val="21"/>
        <w:spacing w:after="0" w:line="276" w:lineRule="auto"/>
        <w:jc w:val="both"/>
        <w:rPr>
          <w:b/>
          <w:i/>
          <w:sz w:val="28"/>
          <w:szCs w:val="28"/>
        </w:rPr>
      </w:pPr>
    </w:p>
    <w:p w:rsidR="00C33369" w:rsidRPr="00256267" w:rsidRDefault="00C33369" w:rsidP="00256267">
      <w:pPr>
        <w:pStyle w:val="a7"/>
        <w:numPr>
          <w:ilvl w:val="0"/>
          <w:numId w:val="5"/>
        </w:numPr>
        <w:spacing w:line="276" w:lineRule="auto"/>
        <w:ind w:left="709" w:hanging="709"/>
        <w:rPr>
          <w:rFonts w:ascii="Times New Roman" w:hAnsi="Times New Roman"/>
          <w:color w:val="auto"/>
          <w:sz w:val="28"/>
          <w:szCs w:val="28"/>
        </w:rPr>
      </w:pPr>
      <w:r w:rsidRPr="00256267">
        <w:rPr>
          <w:rFonts w:ascii="Times New Roman" w:hAnsi="Times New Roman"/>
          <w:b/>
          <w:i/>
          <w:color w:val="auto"/>
          <w:spacing w:val="2"/>
          <w:sz w:val="28"/>
          <w:szCs w:val="28"/>
        </w:rPr>
        <w:t>осоз</w:t>
      </w:r>
      <w:r w:rsidRPr="00256267">
        <w:rPr>
          <w:rFonts w:ascii="Times New Roman" w:hAnsi="Times New Roman"/>
          <w:b/>
          <w:i/>
          <w:color w:val="auto"/>
          <w:sz w:val="28"/>
          <w:szCs w:val="28"/>
        </w:rPr>
        <w:t>нание</w:t>
      </w:r>
      <w:r w:rsidRPr="00256267">
        <w:rPr>
          <w:rFonts w:ascii="Times New Roman" w:hAnsi="Times New Roman"/>
          <w:color w:val="auto"/>
          <w:sz w:val="28"/>
          <w:szCs w:val="28"/>
        </w:rPr>
        <w:t xml:space="preserve"> языка как основного средства человеческого общения и явления национальной культуры;</w:t>
      </w:r>
    </w:p>
    <w:p w:rsidR="00C33369" w:rsidRPr="00256267" w:rsidRDefault="00C33369" w:rsidP="00256267">
      <w:pPr>
        <w:pStyle w:val="a7"/>
        <w:numPr>
          <w:ilvl w:val="0"/>
          <w:numId w:val="5"/>
        </w:numPr>
        <w:spacing w:line="276" w:lineRule="auto"/>
        <w:ind w:left="709" w:hanging="709"/>
        <w:rPr>
          <w:rFonts w:ascii="Times New Roman" w:hAnsi="Times New Roman"/>
          <w:color w:val="auto"/>
          <w:sz w:val="28"/>
          <w:szCs w:val="28"/>
        </w:rPr>
      </w:pPr>
      <w:r w:rsidRPr="00256267">
        <w:rPr>
          <w:rFonts w:ascii="Times New Roman" w:hAnsi="Times New Roman"/>
          <w:b/>
          <w:i/>
          <w:color w:val="auto"/>
          <w:sz w:val="28"/>
          <w:szCs w:val="28"/>
        </w:rPr>
        <w:t>формиро</w:t>
      </w:r>
      <w:r w:rsidRPr="00256267">
        <w:rPr>
          <w:rFonts w:ascii="Times New Roman" w:hAnsi="Times New Roman"/>
          <w:b/>
          <w:i/>
          <w:color w:val="auto"/>
          <w:spacing w:val="2"/>
          <w:sz w:val="28"/>
          <w:szCs w:val="28"/>
        </w:rPr>
        <w:t>вание</w:t>
      </w:r>
      <w:r w:rsidR="00F5547C" w:rsidRPr="00256267">
        <w:rPr>
          <w:rFonts w:ascii="Times New Roman" w:hAnsi="Times New Roman"/>
          <w:b/>
          <w:i/>
          <w:color w:val="auto"/>
          <w:spacing w:val="2"/>
          <w:sz w:val="28"/>
          <w:szCs w:val="28"/>
        </w:rPr>
        <w:t xml:space="preserve"> </w:t>
      </w:r>
      <w:r w:rsidRPr="00256267">
        <w:rPr>
          <w:rFonts w:ascii="Times New Roman" w:hAnsi="Times New Roman"/>
          <w:color w:val="auto"/>
          <w:spacing w:val="2"/>
          <w:sz w:val="28"/>
          <w:szCs w:val="28"/>
        </w:rPr>
        <w:t xml:space="preserve">позитивного эмоционально­ценностного отношения к русскому и родному языкам, стремления к их грамотному </w:t>
      </w:r>
      <w:r w:rsidRPr="00256267">
        <w:rPr>
          <w:rFonts w:ascii="Times New Roman" w:hAnsi="Times New Roman"/>
          <w:color w:val="auto"/>
          <w:sz w:val="28"/>
          <w:szCs w:val="28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способностей;</w:t>
      </w:r>
    </w:p>
    <w:p w:rsidR="00C33369" w:rsidRPr="00256267" w:rsidRDefault="00C33369" w:rsidP="00256267">
      <w:pPr>
        <w:pStyle w:val="a7"/>
        <w:numPr>
          <w:ilvl w:val="0"/>
          <w:numId w:val="5"/>
        </w:numPr>
        <w:spacing w:line="276" w:lineRule="auto"/>
        <w:ind w:left="709" w:hanging="709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/>
          <w:b/>
          <w:i/>
          <w:sz w:val="28"/>
          <w:szCs w:val="28"/>
        </w:rPr>
        <w:t>реализация</w:t>
      </w:r>
      <w:r w:rsidR="00F5547C" w:rsidRPr="00256267">
        <w:rPr>
          <w:rStyle w:val="Zag11"/>
          <w:rFonts w:ascii="Times New Roman" w:eastAsia="@Arial Unicode MS" w:hAnsi="Times New Roman"/>
          <w:b/>
          <w:i/>
          <w:sz w:val="28"/>
          <w:szCs w:val="28"/>
        </w:rPr>
        <w:t xml:space="preserve"> </w:t>
      </w:r>
      <w:r w:rsidRPr="00256267">
        <w:rPr>
          <w:rStyle w:val="Zag11"/>
          <w:rFonts w:ascii="Times New Roman" w:eastAsia="@Arial Unicode MS" w:hAnsi="Times New Roman"/>
          <w:sz w:val="28"/>
          <w:szCs w:val="28"/>
        </w:rPr>
        <w:t>в устном и письменном общении (в том числе с использованием средств ИКТ) потребность в творческом самовыражении;</w:t>
      </w:r>
    </w:p>
    <w:p w:rsidR="00C33369" w:rsidRPr="00256267" w:rsidRDefault="00C33369" w:rsidP="00256267">
      <w:pPr>
        <w:pStyle w:val="a7"/>
        <w:numPr>
          <w:ilvl w:val="0"/>
          <w:numId w:val="5"/>
        </w:numPr>
        <w:spacing w:line="276" w:lineRule="auto"/>
        <w:ind w:left="709" w:hanging="709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/>
          <w:b/>
          <w:i/>
          <w:sz w:val="28"/>
          <w:szCs w:val="28"/>
        </w:rPr>
        <w:t>использование</w:t>
      </w:r>
      <w:r w:rsidRPr="00256267">
        <w:rPr>
          <w:rStyle w:val="Zag11"/>
          <w:rFonts w:ascii="Times New Roman" w:eastAsia="@Arial Unicode MS" w:hAnsi="Times New Roman"/>
          <w:sz w:val="28"/>
          <w:szCs w:val="28"/>
        </w:rPr>
        <w:t xml:space="preserve"> языка с целью поиска необходимой информации в различных источниках для выполнения учебных заданий.</w:t>
      </w:r>
    </w:p>
    <w:p w:rsidR="00C33369" w:rsidRPr="00256267" w:rsidRDefault="00C33369" w:rsidP="00256267">
      <w:pPr>
        <w:pStyle w:val="2"/>
        <w:spacing w:before="0" w:after="0" w:line="276" w:lineRule="auto"/>
        <w:jc w:val="center"/>
        <w:rPr>
          <w:i/>
          <w:sz w:val="28"/>
          <w:szCs w:val="28"/>
        </w:rPr>
      </w:pPr>
      <w:r w:rsidRPr="00256267">
        <w:rPr>
          <w:sz w:val="28"/>
          <w:szCs w:val="28"/>
        </w:rPr>
        <w:t>ТРЕБОВАНИЯ К УРОВНЮ ПОДГОТОВКИ ВЫПУСКНИКОВ</w:t>
      </w:r>
    </w:p>
    <w:p w:rsidR="00C33369" w:rsidRPr="00256267" w:rsidRDefault="00C33369" w:rsidP="00256267">
      <w:pPr>
        <w:spacing w:after="0"/>
        <w:ind w:firstLine="567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У выпускников, освоивших основную образовательную программу начального общего образования, </w:t>
      </w:r>
      <w:r w:rsidRPr="00256267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будет сформировано отношение к правильной устной и письменной речи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как показателям общей культуры человека. Они </w:t>
      </w:r>
      <w:r w:rsidRPr="00256267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получат начальные представления о нормах русского и родного литературного языка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(орфоэпических, лексических, грамматических) и </w:t>
      </w:r>
      <w:r w:rsidRPr="00256267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правилах речевого этикета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научатся ориентироваться в целях, задачах, средствах и условиях общения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</w:t>
      </w:r>
      <w:r w:rsidRPr="00256267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будут сформированы коммуникативные учебные действия,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C33369" w:rsidRPr="00256267" w:rsidRDefault="00C33369" w:rsidP="00256267">
      <w:pPr>
        <w:spacing w:after="0"/>
        <w:ind w:firstLine="567"/>
        <w:jc w:val="both"/>
        <w:rPr>
          <w:rStyle w:val="Zag11"/>
          <w:rFonts w:ascii="Times New Roman" w:hAnsi="Times New Roman" w:cs="Times New Roman"/>
          <w:b/>
          <w:sz w:val="28"/>
          <w:szCs w:val="28"/>
        </w:rPr>
      </w:pPr>
    </w:p>
    <w:p w:rsidR="00C33369" w:rsidRPr="00256267" w:rsidRDefault="00C33369" w:rsidP="0025626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6267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русского языка ученик должен научиться:</w:t>
      </w:r>
    </w:p>
    <w:p w:rsidR="00C33369" w:rsidRPr="00256267" w:rsidRDefault="00C33369" w:rsidP="00256267">
      <w:pPr>
        <w:pStyle w:val="a3"/>
        <w:numPr>
          <w:ilvl w:val="0"/>
          <w:numId w:val="7"/>
        </w:numPr>
        <w:tabs>
          <w:tab w:val="left" w:leader="dot" w:pos="-142"/>
        </w:tabs>
        <w:spacing w:line="276" w:lineRule="auto"/>
        <w:jc w:val="both"/>
        <w:rPr>
          <w:rStyle w:val="Zag11"/>
          <w:rFonts w:eastAsia="@Arial Unicode MS"/>
          <w:sz w:val="28"/>
          <w:szCs w:val="28"/>
        </w:rPr>
      </w:pPr>
      <w:r w:rsidRPr="00256267">
        <w:rPr>
          <w:rStyle w:val="Zag11"/>
          <w:rFonts w:eastAsia="@Arial Unicode MS"/>
          <w:b/>
          <w:i/>
          <w:sz w:val="28"/>
          <w:szCs w:val="28"/>
        </w:rPr>
        <w:t>осознавать</w:t>
      </w:r>
      <w:r w:rsidRPr="00256267">
        <w:rPr>
          <w:rStyle w:val="Zag11"/>
          <w:rFonts w:eastAsia="@Arial Unicode MS"/>
          <w:sz w:val="28"/>
          <w:szCs w:val="28"/>
        </w:rPr>
        <w:t xml:space="preserve"> безошибочное письмо как одно из проявлений собственного уровня культуры;</w:t>
      </w:r>
    </w:p>
    <w:p w:rsidR="00C33369" w:rsidRPr="00256267" w:rsidRDefault="00C33369" w:rsidP="00256267">
      <w:pPr>
        <w:pStyle w:val="a3"/>
        <w:numPr>
          <w:ilvl w:val="0"/>
          <w:numId w:val="7"/>
        </w:numPr>
        <w:tabs>
          <w:tab w:val="left" w:leader="dot" w:pos="-142"/>
        </w:tabs>
        <w:spacing w:line="276" w:lineRule="auto"/>
        <w:jc w:val="both"/>
        <w:rPr>
          <w:rStyle w:val="Zag11"/>
          <w:rFonts w:eastAsia="@Arial Unicode MS"/>
          <w:sz w:val="28"/>
          <w:szCs w:val="28"/>
        </w:rPr>
      </w:pPr>
      <w:r w:rsidRPr="00256267">
        <w:rPr>
          <w:rStyle w:val="Zag11"/>
          <w:rFonts w:eastAsia="@Arial Unicode MS"/>
          <w:b/>
          <w:i/>
          <w:sz w:val="28"/>
          <w:szCs w:val="28"/>
        </w:rPr>
        <w:t>применять</w:t>
      </w:r>
      <w:r w:rsidRPr="00256267">
        <w:rPr>
          <w:rStyle w:val="Zag11"/>
          <w:rFonts w:eastAsia="@Arial Unicode MS"/>
          <w:sz w:val="28"/>
          <w:szCs w:val="28"/>
        </w:rPr>
        <w:t xml:space="preserve">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:rsidR="00C33369" w:rsidRPr="00256267" w:rsidRDefault="00C33369" w:rsidP="00256267">
      <w:pPr>
        <w:pStyle w:val="a3"/>
        <w:numPr>
          <w:ilvl w:val="0"/>
          <w:numId w:val="6"/>
        </w:numPr>
        <w:tabs>
          <w:tab w:val="left" w:leader="dot" w:pos="-142"/>
        </w:tabs>
        <w:spacing w:line="276" w:lineRule="auto"/>
        <w:ind w:left="709" w:hanging="425"/>
        <w:jc w:val="both"/>
        <w:rPr>
          <w:rStyle w:val="Zag11"/>
          <w:rFonts w:eastAsia="@Arial Unicode MS"/>
          <w:sz w:val="28"/>
          <w:szCs w:val="28"/>
        </w:rPr>
      </w:pPr>
      <w:r w:rsidRPr="00256267">
        <w:rPr>
          <w:rStyle w:val="Zag11"/>
          <w:rFonts w:eastAsia="@Arial Unicode MS"/>
          <w:b/>
          <w:i/>
          <w:sz w:val="28"/>
          <w:szCs w:val="28"/>
        </w:rPr>
        <w:t>получить первоначальные представления</w:t>
      </w:r>
      <w:r w:rsidRPr="00256267">
        <w:rPr>
          <w:rStyle w:val="Zag11"/>
          <w:rFonts w:eastAsia="@Arial Unicode MS"/>
          <w:sz w:val="28"/>
          <w:szCs w:val="28"/>
        </w:rPr>
        <w:t xml:space="preserve"> о системе и структуре русского и родного языков: познакомится с разделами изучения языка</w:t>
      </w:r>
      <w:r w:rsidR="002C2E73" w:rsidRPr="00256267">
        <w:rPr>
          <w:rStyle w:val="Zag11"/>
          <w:rFonts w:eastAsia="@Arial Unicode MS"/>
          <w:sz w:val="28"/>
          <w:szCs w:val="28"/>
        </w:rPr>
        <w:t xml:space="preserve"> </w:t>
      </w:r>
      <w:r w:rsidRPr="00256267">
        <w:rPr>
          <w:rStyle w:val="Zag11"/>
          <w:rFonts w:eastAsia="@Arial Unicode MS"/>
          <w:sz w:val="28"/>
          <w:szCs w:val="28"/>
        </w:rPr>
        <w:t xml:space="preserve">– фонетикой и графикой, лексикой, словообразованием (морфемикой), морфологией и синтаксисом; </w:t>
      </w:r>
    </w:p>
    <w:p w:rsidR="00C33369" w:rsidRPr="00256267" w:rsidRDefault="00C33369" w:rsidP="00256267">
      <w:pPr>
        <w:pStyle w:val="a3"/>
        <w:numPr>
          <w:ilvl w:val="0"/>
          <w:numId w:val="6"/>
        </w:numPr>
        <w:tabs>
          <w:tab w:val="left" w:leader="dot" w:pos="-142"/>
        </w:tabs>
        <w:spacing w:line="276" w:lineRule="auto"/>
        <w:ind w:left="709" w:hanging="425"/>
        <w:jc w:val="both"/>
        <w:rPr>
          <w:rStyle w:val="Zag11"/>
          <w:rFonts w:eastAsia="@Arial Unicode MS"/>
          <w:sz w:val="28"/>
          <w:szCs w:val="28"/>
        </w:rPr>
      </w:pPr>
      <w:r w:rsidRPr="00256267">
        <w:rPr>
          <w:rStyle w:val="Zag11"/>
          <w:rFonts w:eastAsia="@Arial Unicode MS"/>
          <w:sz w:val="28"/>
          <w:szCs w:val="28"/>
        </w:rPr>
        <w:t xml:space="preserve">в объеме содержания курса </w:t>
      </w:r>
      <w:r w:rsidRPr="00256267">
        <w:rPr>
          <w:rStyle w:val="Zag11"/>
          <w:rFonts w:eastAsia="@Arial Unicode MS"/>
          <w:b/>
          <w:i/>
          <w:sz w:val="28"/>
          <w:szCs w:val="28"/>
        </w:rPr>
        <w:t>научиться находить</w:t>
      </w:r>
      <w:r w:rsidRPr="00256267">
        <w:rPr>
          <w:rStyle w:val="Zag11"/>
          <w:rFonts w:eastAsia="@Arial Unicode MS"/>
          <w:sz w:val="28"/>
          <w:szCs w:val="28"/>
        </w:rPr>
        <w:t xml:space="preserve">, </w:t>
      </w:r>
      <w:r w:rsidRPr="00256267">
        <w:rPr>
          <w:rStyle w:val="Zag11"/>
          <w:rFonts w:eastAsia="@Arial Unicode MS"/>
          <w:b/>
          <w:i/>
          <w:sz w:val="28"/>
          <w:szCs w:val="28"/>
        </w:rPr>
        <w:t xml:space="preserve">характеризовать, сравнивать, классифицировать </w:t>
      </w:r>
      <w:r w:rsidRPr="00256267">
        <w:rPr>
          <w:rStyle w:val="Zag11"/>
          <w:rFonts w:eastAsia="@Arial Unicode MS"/>
          <w:sz w:val="28"/>
          <w:szCs w:val="28"/>
        </w:rPr>
        <w:t>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C33369" w:rsidRPr="00256267" w:rsidRDefault="00C33369" w:rsidP="00256267">
      <w:pPr>
        <w:pStyle w:val="Zag3"/>
        <w:tabs>
          <w:tab w:val="left" w:pos="142"/>
          <w:tab w:val="left" w:leader="dot" w:pos="624"/>
        </w:tabs>
        <w:spacing w:after="0" w:line="276" w:lineRule="auto"/>
        <w:ind w:firstLine="709"/>
        <w:jc w:val="both"/>
        <w:rPr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256267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 xml:space="preserve">В результате изучения курса у выпускников, освоивших основную образовательную программу начального общего образования, </w:t>
      </w:r>
      <w:r w:rsidRPr="00256267">
        <w:rPr>
          <w:rStyle w:val="Zag11"/>
          <w:rFonts w:eastAsia="@Arial Unicode MS"/>
          <w:color w:val="auto"/>
          <w:sz w:val="28"/>
          <w:szCs w:val="28"/>
          <w:lang w:val="ru-RU"/>
        </w:rPr>
        <w:t>будет сформирован учебно-познавательный интерес к новому учебному материалу</w:t>
      </w:r>
      <w:r w:rsidR="009D3EBC" w:rsidRPr="00256267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</w:t>
      </w:r>
      <w:r w:rsidRPr="00256267">
        <w:rPr>
          <w:rStyle w:val="Zag11"/>
          <w:rFonts w:eastAsia="@Arial Unicode MS"/>
          <w:color w:val="auto"/>
          <w:sz w:val="28"/>
          <w:szCs w:val="28"/>
          <w:lang w:val="ru-RU"/>
        </w:rPr>
        <w:t>и способам решения новой языковой задачи</w:t>
      </w:r>
      <w:r w:rsidRPr="00256267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C33369" w:rsidRPr="00256267" w:rsidRDefault="00C33369" w:rsidP="00256267">
      <w:pPr>
        <w:pStyle w:val="a7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C33369" w:rsidRPr="00256267" w:rsidRDefault="00256267" w:rsidP="00256267">
      <w:pPr>
        <w:pStyle w:val="21"/>
        <w:numPr>
          <w:ilvl w:val="0"/>
          <w:numId w:val="4"/>
        </w:numPr>
        <w:spacing w:after="0" w:line="276" w:lineRule="auto"/>
        <w:jc w:val="center"/>
        <w:rPr>
          <w:b/>
          <w:sz w:val="28"/>
          <w:szCs w:val="28"/>
        </w:rPr>
      </w:pPr>
      <w:r w:rsidRPr="00256267">
        <w:rPr>
          <w:b/>
          <w:sz w:val="28"/>
          <w:szCs w:val="28"/>
        </w:rPr>
        <w:t>СОДЕРЖАНИЕ УЧЕБНОГО ПРЕДМЕА «РУССКИЙ ЯЗЫК»</w:t>
      </w:r>
    </w:p>
    <w:p w:rsidR="00C33369" w:rsidRPr="00256267" w:rsidRDefault="00C33369" w:rsidP="00256267">
      <w:pPr>
        <w:pStyle w:val="a7"/>
        <w:spacing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Слушание.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Говорение.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Чтение.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Анализ и оценка содержания, языковых особенностей и структуры текста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Письмо.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rPr>
          <w:rStyle w:val="Zag11"/>
          <w:rFonts w:ascii="Times New Roman" w:eastAsia="@Arial Unicode MS" w:hAnsi="Times New Roman" w:cs="Times New Roman"/>
          <w:b/>
          <w:bCs/>
          <w:iCs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iCs/>
          <w:sz w:val="28"/>
          <w:szCs w:val="28"/>
        </w:rPr>
        <w:t>Обучение грамоте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Фонетика.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Графика.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е</w:t>
      </w:r>
      <w:r w:rsidRPr="00256267">
        <w:rPr>
          <w:rStyle w:val="Zag11"/>
          <w:rFonts w:ascii="Times New Roman" w:eastAsia="@Arial Unicode MS" w:hAnsi="Times New Roman" w:cs="Times New Roman"/>
          <w:bCs/>
          <w:iCs/>
          <w:sz w:val="28"/>
          <w:szCs w:val="28"/>
        </w:rPr>
        <w:t>,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 е</w:t>
      </w:r>
      <w:r w:rsidRPr="00256267">
        <w:rPr>
          <w:rStyle w:val="Zag11"/>
          <w:rFonts w:ascii="Times New Roman" w:eastAsia="@Arial Unicode MS" w:hAnsi="Times New Roman" w:cs="Times New Roman"/>
          <w:bCs/>
          <w:iCs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ю</w:t>
      </w:r>
      <w:r w:rsidRPr="00256267">
        <w:rPr>
          <w:rStyle w:val="Zag11"/>
          <w:rFonts w:ascii="Times New Roman" w:eastAsia="@Arial Unicode MS" w:hAnsi="Times New Roman" w:cs="Times New Roman"/>
          <w:bCs/>
          <w:iCs/>
          <w:sz w:val="28"/>
          <w:szCs w:val="28"/>
        </w:rPr>
        <w:t>,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 я</w:t>
      </w:r>
      <w:r w:rsidRPr="00256267">
        <w:rPr>
          <w:rStyle w:val="Zag11"/>
          <w:rFonts w:ascii="Times New Roman" w:eastAsia="@Arial Unicode MS" w:hAnsi="Times New Roman" w:cs="Times New Roman"/>
          <w:bCs/>
          <w:iCs/>
          <w:sz w:val="28"/>
          <w:szCs w:val="28"/>
        </w:rPr>
        <w:t xml:space="preserve">.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Мягкий знак как показатель мягкости предшествующего согласного звука.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Чтение.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Письмо. 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Слово и предложение.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Орфография.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Знакомство с правилами правописания и их применение: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раздельное написание слов;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обозначение гласных после шипящих (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ча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–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ща</w:t>
      </w:r>
      <w:r w:rsidRPr="00256267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чу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–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щу</w:t>
      </w:r>
      <w:r w:rsidRPr="00256267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жи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–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ши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);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прописная (заглавная) буква в начале предложения, в именах собственных;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перенос слов по слогам без стечения согласных;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знаки препинания в конце предложения.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Развитие речи.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rPr>
          <w:rStyle w:val="Zag11"/>
          <w:rFonts w:ascii="Times New Roman" w:eastAsia="@Arial Unicode MS" w:hAnsi="Times New Roman" w:cs="Times New Roman"/>
          <w:b/>
          <w:bCs/>
          <w:iCs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iCs/>
          <w:sz w:val="28"/>
          <w:szCs w:val="28"/>
        </w:rPr>
        <w:t>Систематический курс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Фонетика и орфоэпия.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Фонетический разбор слова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Графика.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Различение звуков и букв. Обозначение на письме твердости и мягкости согласных звуков. Использование на письме разделительных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ъ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ь</w:t>
      </w:r>
      <w:r w:rsidRPr="00256267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Установление соотношения звукового и буквенного состава слова в словах типа 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стол</w:t>
      </w:r>
      <w:r w:rsidRPr="00256267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,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 конь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; в словах с йотированными гласными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е</w:t>
      </w:r>
      <w:r w:rsidRPr="00256267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е</w:t>
      </w:r>
      <w:r w:rsidRPr="00256267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ю</w:t>
      </w:r>
      <w:r w:rsidRPr="00256267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я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; в словах с непроизносимыми согласными.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>Лексика</w:t>
      </w:r>
      <w:r w:rsidRPr="00256267">
        <w:rPr>
          <w:rFonts w:ascii="Times New Roman" w:eastAsia="@Arial Unicode MS" w:hAnsi="Times New Roman" w:cs="Times New Roman"/>
          <w:b/>
          <w:bCs/>
          <w:sz w:val="28"/>
          <w:szCs w:val="28"/>
        </w:rPr>
        <w:t xml:space="preserve">.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Состав слова (морфемика).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Морфология.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Части речи; 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деление частей речи на самостоятельные и служебные.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Различение падежных и смысловых (синтаксических) вопросов.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Определение принадлежности имен существительных к 1, 2, 3-му склонению. 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Морфологический разбор имен существительных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C33369" w:rsidRPr="00256267" w:rsidRDefault="00C33369" w:rsidP="00256267">
      <w:pPr>
        <w:widowControl w:val="0"/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noBreakHyphen/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ий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noBreakHyphen/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ья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noBreakHyphen/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ов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noBreakHyphen/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ин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. 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Морфологический разбор имен прилагательных.</w:t>
      </w:r>
    </w:p>
    <w:p w:rsidR="00C33369" w:rsidRPr="00256267" w:rsidRDefault="00C33369" w:rsidP="00256267">
      <w:pPr>
        <w:widowControl w:val="0"/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Местоимение. Общее представление о местоимении. 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Личные местоимения, значение и употребление в речи. Личные местоимения 1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2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3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noBreakHyphen/>
        <w:t>го лица единственного и множественного числа. Склонение личных местоимений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Морфологический разбор глаголов.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Наречие. Значение и употребление в речи.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Предлог. 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Отличие предлогов от приставок.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Союзы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и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а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но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их роль в речи. Частица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не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, ее значение.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Синтаксис.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и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а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но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. Использование интонации перечисления в предложениях с однородными членами.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Различение простых и сложных предложений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>Орфография и пунктуация.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C33369" w:rsidRPr="00256267" w:rsidRDefault="00C33369" w:rsidP="00256267">
      <w:pPr>
        <w:widowControl w:val="0"/>
        <w:tabs>
          <w:tab w:val="left" w:leader="dot" w:pos="624"/>
        </w:tabs>
        <w:spacing w:after="0"/>
        <w:jc w:val="both"/>
        <w:rPr>
          <w:rStyle w:val="Zag11"/>
          <w:rFonts w:ascii="Times New Roman" w:eastAsia="@Arial Unicode MS" w:hAnsi="Times New Roman" w:cs="Times New Roman"/>
          <w:b/>
          <w:i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i/>
          <w:sz w:val="28"/>
          <w:szCs w:val="28"/>
        </w:rPr>
        <w:t>Применение правил правописания:</w:t>
      </w:r>
    </w:p>
    <w:p w:rsidR="00C33369" w:rsidRPr="00256267" w:rsidRDefault="00C33369" w:rsidP="00256267">
      <w:pPr>
        <w:widowControl w:val="0"/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сочетания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жи – ши</w:t>
      </w:r>
      <w:r w:rsidRPr="00256267">
        <w:rPr>
          <w:rStyle w:val="ab"/>
          <w:rFonts w:ascii="Times New Roman" w:eastAsia="@Arial Unicode MS" w:hAnsi="Times New Roman" w:cs="Times New Roman"/>
          <w:sz w:val="28"/>
          <w:szCs w:val="28"/>
        </w:rPr>
        <w:footnoteReference w:id="1"/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ча – ща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чу – щу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в положении под ударением;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сочетания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чк – чн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чт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щн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перенос слов;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прописная буква в начале предложения, в именах собственных;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проверяемые безударные гласные в корне слова;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парные звонкие и глухие согласные в корне слова;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непроизносимые согласные;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непроверяемые гласные и согласные в корне слова (на ограниченном перечне слов);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гласные и согласные в неизменяемых на письме приставках;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разделительные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ъ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ь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мягкий знак после шипящих на конце имен существительных (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ночь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нож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рожь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мышь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);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безударные падежные окончания имен существительных (кроме существительных на 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noBreakHyphen/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мя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noBreakHyphen/>
        <w:t>ий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noBreakHyphen/>
        <w:t>ья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noBreakHyphen/>
        <w:t>ье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noBreakHyphen/>
        <w:t>ия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noBreakHyphen/>
        <w:t>ов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noBreakHyphen/>
        <w:t>ин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);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безударные окончания имен прилагательных;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раздельное написание предлогов с личными местоимениями;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не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с глаголами;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мягкий знак после шипящих на конце глаголов в форме 2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noBreakHyphen/>
        <w:t>го лица единственного числа (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пишешь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учишь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);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мягкий знак в глаголах в сочетании 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noBreakHyphen/>
      </w:r>
      <w:r w:rsidRPr="00256267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ться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безударные личные окончания глаголов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раздельное написание предлогов с другими словами;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>Развитие речи.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Осознание ситуации общения: с какой целью, с кем и где происходит общение.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Последовательность предложений в тексте.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Последовательность частей текста (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абзацев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).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абзацев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).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План текста. Составление планов к данным текстам. 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Создание собственных текстов по предложенным планам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Знакомство с жанрами письма и поздравления.</w:t>
      </w:r>
    </w:p>
    <w:p w:rsidR="00C33369" w:rsidRPr="00256267" w:rsidRDefault="00C33369" w:rsidP="00256267">
      <w:pPr>
        <w:tabs>
          <w:tab w:val="left" w:leader="dot" w:pos="624"/>
        </w:tabs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256267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использование в текстах синонимов и антонимов</w:t>
      </w:r>
      <w:r w:rsidRPr="00256267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C33369" w:rsidRPr="00256267" w:rsidRDefault="00C33369" w:rsidP="00256267">
      <w:pPr>
        <w:pStyle w:val="Zag3"/>
        <w:tabs>
          <w:tab w:val="left" w:leader="dot" w:pos="624"/>
        </w:tabs>
        <w:spacing w:after="0" w:line="276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256267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Знакомство с основными видами изложений и сочинений (без заучивания определений): </w:t>
      </w:r>
      <w:r w:rsidRPr="00256267">
        <w:rPr>
          <w:rStyle w:val="Zag11"/>
          <w:rFonts w:eastAsia="@Arial Unicode MS"/>
          <w:color w:val="auto"/>
          <w:sz w:val="28"/>
          <w:szCs w:val="28"/>
          <w:lang w:val="ru-RU"/>
        </w:rPr>
        <w:t>изложения подробные и выборочные, изложения с элементами сочинения</w:t>
      </w:r>
      <w:r w:rsidRPr="00256267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; </w:t>
      </w:r>
      <w:r w:rsidRPr="00256267"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 w:rsidRPr="00256267"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повествования</w:t>
      </w:r>
      <w:r w:rsidRPr="00256267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, </w:t>
      </w:r>
      <w:r w:rsidRPr="00256267"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 w:rsidRPr="00256267"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описания</w:t>
      </w:r>
      <w:r w:rsidRPr="00256267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, </w:t>
      </w:r>
      <w:r w:rsidRPr="00256267"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 w:rsidRPr="00256267"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рассуждения</w:t>
      </w:r>
      <w:r w:rsidRPr="00256267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.</w:t>
      </w:r>
    </w:p>
    <w:p w:rsidR="00C33369" w:rsidRPr="00256267" w:rsidRDefault="00C33369" w:rsidP="00C33369">
      <w:pPr>
        <w:pStyle w:val="Zag3"/>
        <w:tabs>
          <w:tab w:val="left" w:leader="dot" w:pos="624"/>
        </w:tabs>
        <w:spacing w:after="0" w:line="360" w:lineRule="auto"/>
        <w:jc w:val="both"/>
        <w:rPr>
          <w:rStyle w:val="Zag11"/>
          <w:rFonts w:eastAsia="@Arial Unicode MS"/>
          <w:b/>
          <w:i w:val="0"/>
          <w:iCs w:val="0"/>
          <w:color w:val="auto"/>
          <w:sz w:val="28"/>
          <w:szCs w:val="28"/>
          <w:lang w:val="ru-RU"/>
        </w:rPr>
      </w:pPr>
    </w:p>
    <w:p w:rsidR="00C33369" w:rsidRPr="00A423F4" w:rsidRDefault="00C33369" w:rsidP="00256267">
      <w:pPr>
        <w:pStyle w:val="21"/>
        <w:numPr>
          <w:ilvl w:val="0"/>
          <w:numId w:val="4"/>
        </w:numPr>
        <w:spacing w:after="0" w:line="240" w:lineRule="auto"/>
        <w:ind w:left="0"/>
        <w:jc w:val="center"/>
        <w:rPr>
          <w:b/>
          <w:sz w:val="28"/>
          <w:szCs w:val="28"/>
        </w:rPr>
      </w:pPr>
      <w:r w:rsidRPr="00A423F4">
        <w:rPr>
          <w:b/>
          <w:sz w:val="28"/>
          <w:szCs w:val="28"/>
        </w:rPr>
        <w:t>ТЕМАТИЧЕ</w:t>
      </w:r>
      <w:r w:rsidR="00256267" w:rsidRPr="00A423F4">
        <w:rPr>
          <w:b/>
          <w:sz w:val="28"/>
          <w:szCs w:val="28"/>
        </w:rPr>
        <w:t>СКОЕ ПЛАНИРОВАНИЕ УЧЕБНОГО ПРЕДМЕТА «РУССКИЙ ЯЗЫК»</w:t>
      </w:r>
    </w:p>
    <w:p w:rsidR="00C33369" w:rsidRDefault="00C33369" w:rsidP="00C3336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W w:w="5174" w:type="pct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686"/>
        <w:gridCol w:w="992"/>
        <w:gridCol w:w="1273"/>
        <w:gridCol w:w="1561"/>
        <w:gridCol w:w="1985"/>
      </w:tblGrid>
      <w:tr w:rsidR="00893A69" w:rsidRPr="002F14FE" w:rsidTr="00893A69">
        <w:tc>
          <w:tcPr>
            <w:tcW w:w="4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> №</w:t>
            </w:r>
          </w:p>
        </w:tc>
        <w:tc>
          <w:tcPr>
            <w:tcW w:w="175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Название модуля, темы</w:t>
            </w:r>
          </w:p>
        </w:tc>
        <w:tc>
          <w:tcPr>
            <w:tcW w:w="182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94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Формы контроля/ аттестации</w:t>
            </w:r>
          </w:p>
        </w:tc>
      </w:tr>
      <w:tr w:rsidR="00893A69" w:rsidRPr="002F14FE" w:rsidTr="00893A69">
        <w:tc>
          <w:tcPr>
            <w:tcW w:w="47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3A69" w:rsidRPr="006E1E14" w:rsidRDefault="00893A69" w:rsidP="00893A6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75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3A69" w:rsidRPr="006E1E14" w:rsidRDefault="00893A69" w:rsidP="00893A6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Теория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Практика</w:t>
            </w:r>
          </w:p>
        </w:tc>
        <w:tc>
          <w:tcPr>
            <w:tcW w:w="94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3A69" w:rsidRPr="006E1E14" w:rsidRDefault="00893A69" w:rsidP="00893A6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893A69" w:rsidRPr="002F14FE" w:rsidTr="00893A69">
        <w:trPr>
          <w:trHeight w:val="791"/>
        </w:trPr>
        <w:tc>
          <w:tcPr>
            <w:tcW w:w="4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>Мир общения. Повторяем – узнаем новое.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Контрольный диктант-1</w:t>
            </w:r>
          </w:p>
        </w:tc>
      </w:tr>
      <w:tr w:rsidR="00893A69" w:rsidRPr="002F14FE" w:rsidTr="00893A69">
        <w:trPr>
          <w:trHeight w:val="360"/>
        </w:trPr>
        <w:tc>
          <w:tcPr>
            <w:tcW w:w="4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>Язык – главный помощник в общении.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36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14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Контрольный диктант-2</w:t>
            </w:r>
          </w:p>
        </w:tc>
      </w:tr>
      <w:tr w:rsidR="00893A69" w:rsidRPr="002F14FE" w:rsidTr="00893A69">
        <w:trPr>
          <w:trHeight w:val="301"/>
        </w:trPr>
        <w:tc>
          <w:tcPr>
            <w:tcW w:w="473" w:type="pc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1757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>Состав слова.</w:t>
            </w:r>
          </w:p>
        </w:tc>
        <w:tc>
          <w:tcPr>
            <w:tcW w:w="473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607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Контрольный диктант-1</w:t>
            </w:r>
          </w:p>
        </w:tc>
      </w:tr>
      <w:tr w:rsidR="00893A69" w:rsidRPr="002F14FE" w:rsidTr="00893A69">
        <w:trPr>
          <w:trHeight w:val="375"/>
        </w:trPr>
        <w:tc>
          <w:tcPr>
            <w:tcW w:w="4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>Части речи.</w:t>
            </w:r>
          </w:p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Контрольный диктант-1</w:t>
            </w:r>
          </w:p>
        </w:tc>
      </w:tr>
      <w:tr w:rsidR="00893A69" w:rsidRPr="002F14FE" w:rsidTr="00893A69">
        <w:trPr>
          <w:trHeight w:val="455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>5.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>Имя существительное.</w:t>
            </w:r>
          </w:p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24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A69" w:rsidRDefault="00893A69" w:rsidP="00893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Контрольный диктант-3</w:t>
            </w:r>
          </w:p>
          <w:p w:rsidR="00893A69" w:rsidRPr="006E1E14" w:rsidRDefault="00893A69" w:rsidP="00893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Проверочная работа-2</w:t>
            </w:r>
          </w:p>
        </w:tc>
      </w:tr>
      <w:tr w:rsidR="00893A69" w:rsidRPr="002F14FE" w:rsidTr="00893A69">
        <w:trPr>
          <w:trHeight w:val="339"/>
        </w:trPr>
        <w:tc>
          <w:tcPr>
            <w:tcW w:w="4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>Местоимение.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893A69" w:rsidRPr="002F14FE" w:rsidTr="00893A69">
        <w:trPr>
          <w:trHeight w:val="556"/>
        </w:trPr>
        <w:tc>
          <w:tcPr>
            <w:tcW w:w="4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>Глагол.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24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14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Контрольный диктант -1</w:t>
            </w:r>
          </w:p>
        </w:tc>
      </w:tr>
      <w:tr w:rsidR="00893A69" w:rsidRPr="002F14FE" w:rsidTr="00893A69">
        <w:trPr>
          <w:trHeight w:val="607"/>
        </w:trPr>
        <w:tc>
          <w:tcPr>
            <w:tcW w:w="4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8.</w:t>
            </w:r>
          </w:p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>Имя прилагательное.</w:t>
            </w:r>
          </w:p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Контрольный диктант-1</w:t>
            </w:r>
          </w:p>
        </w:tc>
      </w:tr>
      <w:tr w:rsidR="00893A69" w:rsidRPr="002F14FE" w:rsidTr="00893A69">
        <w:trPr>
          <w:trHeight w:val="277"/>
        </w:trPr>
        <w:tc>
          <w:tcPr>
            <w:tcW w:w="4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9.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>Повторение.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9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9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6E1E14" w:rsidRDefault="00893A69" w:rsidP="00893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>Промежуточный контроль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 форме Комплексной итоговой работы</w:t>
            </w:r>
            <w:r w:rsidRPr="006E1E14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893A69" w:rsidRPr="00BA0287" w:rsidTr="00893A69">
        <w:trPr>
          <w:trHeight w:val="306"/>
        </w:trPr>
        <w:tc>
          <w:tcPr>
            <w:tcW w:w="4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BA0287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893A69" w:rsidRDefault="00893A69" w:rsidP="00893A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A6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893A69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141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893A69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893A69" w:rsidRDefault="00893A69" w:rsidP="00893A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94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A69" w:rsidRPr="00893A69" w:rsidRDefault="00893A69" w:rsidP="00893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93A6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13</w:t>
            </w:r>
          </w:p>
        </w:tc>
      </w:tr>
    </w:tbl>
    <w:p w:rsidR="00893A69" w:rsidRDefault="00893A69" w:rsidP="00893A69">
      <w:pPr>
        <w:pStyle w:val="Zag3"/>
        <w:tabs>
          <w:tab w:val="left" w:leader="dot" w:pos="624"/>
        </w:tabs>
        <w:spacing w:after="0" w:line="360" w:lineRule="auto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C33369" w:rsidRDefault="00C33369" w:rsidP="00C3336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33369" w:rsidRDefault="00C33369" w:rsidP="00C3336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33369" w:rsidRDefault="00C33369" w:rsidP="00C3336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33369" w:rsidRDefault="00C33369" w:rsidP="00C3336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426B3" w:rsidRPr="00FC6D1F" w:rsidRDefault="00F426B3" w:rsidP="00FC6D1F">
      <w:pPr>
        <w:sectPr w:rsidR="00F426B3" w:rsidRPr="00FC6D1F" w:rsidSect="00F5547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</w:pPr>
    </w:p>
    <w:p w:rsidR="006024DC" w:rsidRDefault="006024DC" w:rsidP="006024DC">
      <w:pPr>
        <w:pStyle w:val="a6"/>
        <w:spacing w:before="0" w:after="0"/>
        <w:rPr>
          <w:b/>
          <w:bCs/>
        </w:rPr>
        <w:sectPr w:rsidR="006024DC" w:rsidSect="00F5547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024DC" w:rsidRDefault="006024DC" w:rsidP="006024DC">
      <w:pPr>
        <w:pStyle w:val="a6"/>
        <w:spacing w:before="0" w:after="0"/>
        <w:jc w:val="right"/>
        <w:rPr>
          <w:b/>
          <w:bCs/>
        </w:rPr>
      </w:pPr>
      <w:r>
        <w:rPr>
          <w:b/>
          <w:bCs/>
        </w:rPr>
        <w:t>ПРИЛОЖЕНИЕ</w:t>
      </w:r>
    </w:p>
    <w:p w:rsidR="006024DC" w:rsidRDefault="006024DC" w:rsidP="006024DC">
      <w:pPr>
        <w:pStyle w:val="a6"/>
        <w:spacing w:before="0" w:after="0"/>
        <w:jc w:val="center"/>
      </w:pPr>
      <w:r>
        <w:rPr>
          <w:b/>
          <w:bCs/>
        </w:rPr>
        <w:t xml:space="preserve">Календарно-тематическое планирование уроков русского языка 3 класса на 2020-2021 учебный год </w:t>
      </w:r>
    </w:p>
    <w:p w:rsidR="006024DC" w:rsidRDefault="006024DC" w:rsidP="006024DC">
      <w:pPr>
        <w:pStyle w:val="a6"/>
        <w:spacing w:before="0" w:after="100" w:afterAutospacing="1"/>
        <w:jc w:val="center"/>
        <w:rPr>
          <w:b/>
          <w:bCs/>
        </w:rPr>
      </w:pPr>
      <w:r>
        <w:rPr>
          <w:b/>
          <w:bCs/>
        </w:rPr>
        <w:t xml:space="preserve">в соответствии с требованиями ФГОС (предметная линия «Перспектива»). </w:t>
      </w:r>
    </w:p>
    <w:p w:rsidR="006024DC" w:rsidRDefault="006024DC" w:rsidP="006024DC">
      <w:pPr>
        <w:pStyle w:val="a6"/>
        <w:spacing w:before="0" w:after="100" w:afterAutospacing="1"/>
        <w:jc w:val="center"/>
        <w:rPr>
          <w:b/>
          <w:bCs/>
        </w:rPr>
      </w:pPr>
      <w:r>
        <w:rPr>
          <w:b/>
          <w:bCs/>
        </w:rPr>
        <w:t>УМК: учебник: Л.Ф. Климанова, Т.В. Бабушкина, Русский язык. М.: Просвещение, 2017. (Образовательный стандарт). М.: Просвещение</w:t>
      </w:r>
      <w:r>
        <w:t xml:space="preserve">. </w:t>
      </w:r>
      <w:r>
        <w:rPr>
          <w:b/>
          <w:bCs/>
        </w:rPr>
        <w:t>Сборник рабочих программ. Система учебников "ПЕРСПЕКТИВА" 1-4 классы. Л.Ф.Климанова, А.А.Плешаков и др.</w:t>
      </w:r>
    </w:p>
    <w:p w:rsidR="006024DC" w:rsidRPr="00287035" w:rsidRDefault="006024DC" w:rsidP="006024DC">
      <w:pPr>
        <w:spacing w:after="0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148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628"/>
        <w:gridCol w:w="540"/>
        <w:gridCol w:w="1080"/>
        <w:gridCol w:w="2833"/>
        <w:gridCol w:w="2160"/>
        <w:gridCol w:w="1080"/>
        <w:gridCol w:w="1980"/>
        <w:gridCol w:w="1017"/>
        <w:gridCol w:w="963"/>
      </w:tblGrid>
      <w:tr w:rsidR="006024DC" w:rsidTr="005C3162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Универсальные учебные действия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6024DC" w:rsidTr="005C3162">
        <w:trPr>
          <w:trHeight w:val="90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6024DC" w:rsidTr="005C3162">
        <w:trPr>
          <w:trHeight w:val="25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91856">
              <w:rPr>
                <w:rFonts w:ascii="Times New Roman" w:hAnsi="Times New Roman" w:cs="Times New Roman"/>
                <w:b/>
                <w:i/>
              </w:rPr>
              <w:t>Русский язык, часть 1</w:t>
            </w:r>
          </w:p>
          <w:p w:rsidR="006024DC" w:rsidRPr="00291856" w:rsidRDefault="006024DC" w:rsidP="005C316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2016E">
              <w:rPr>
                <w:rFonts w:ascii="Times New Roman" w:hAnsi="Times New Roman" w:cs="Times New Roman"/>
                <w:b/>
              </w:rPr>
              <w:t xml:space="preserve">Мир общения. </w:t>
            </w:r>
            <w:r>
              <w:rPr>
                <w:rFonts w:ascii="Times New Roman" w:hAnsi="Times New Roman" w:cs="Times New Roman"/>
                <w:b/>
              </w:rPr>
              <w:t xml:space="preserve">Повторяем – узнаем новое. 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 w:rsidRPr="001C1634">
              <w:rPr>
                <w:rFonts w:ascii="Times New Roman" w:hAnsi="Times New Roman" w:cs="Times New Roman"/>
              </w:rPr>
              <w:t>Собеседники</w:t>
            </w:r>
            <w:r>
              <w:rPr>
                <w:rFonts w:ascii="Times New Roman" w:hAnsi="Times New Roman" w:cs="Times New Roman"/>
              </w:rPr>
              <w:t>. Диалог.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Знания об основных функциях общения.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вести диалог.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делать выводы о значении общения в жизни человека.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4C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значи-мость речи для процесса общения.</w:t>
            </w:r>
          </w:p>
          <w:p w:rsidR="006024DC" w:rsidRPr="00131E87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Обнаруживать </w:t>
            </w:r>
            <w:r w:rsidRPr="005B2E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учебную проблему.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</w:p>
          <w:p w:rsidR="006024DC" w:rsidRPr="001C1634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 w:rsidRPr="001C1634">
              <w:rPr>
                <w:rFonts w:ascii="Times New Roman" w:hAnsi="Times New Roman" w:cs="Times New Roman"/>
              </w:rPr>
              <w:t>Собеседники</w:t>
            </w:r>
            <w:r>
              <w:rPr>
                <w:rFonts w:ascii="Times New Roman" w:hAnsi="Times New Roman" w:cs="Times New Roman"/>
              </w:rPr>
              <w:t>. Диалог.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и типы текста.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7C01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и составлять разные типы текстов.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4C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значи-мость речи для процесса общения.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Обнаруживать </w:t>
            </w:r>
            <w:r w:rsidRPr="005B2E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учебную проблему.</w:t>
            </w:r>
          </w:p>
          <w:p w:rsidR="006024DC" w:rsidRPr="00131E87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625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алго-ритму написания слов.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</w:p>
          <w:p w:rsidR="006024DC" w:rsidRPr="001C1634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 w:rsidRPr="001C1634">
              <w:rPr>
                <w:rFonts w:ascii="Times New Roman" w:hAnsi="Times New Roman" w:cs="Times New Roman"/>
              </w:rPr>
              <w:t>Собеседники</w:t>
            </w:r>
            <w:r>
              <w:rPr>
                <w:rFonts w:ascii="Times New Roman" w:hAnsi="Times New Roman" w:cs="Times New Roman"/>
              </w:rPr>
              <w:t>. Диалог.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предложения, типы предложений по интонации и цели высказывания.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и составлять разные виды предложений, типы текстов.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свою речь в процес-се общения.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Обнаруживать </w:t>
            </w:r>
            <w:r w:rsidRPr="005B2E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учебную проблему.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183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</w:p>
          <w:p w:rsidR="006024DC" w:rsidRPr="001C1634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 w:rsidRPr="001C1634">
              <w:rPr>
                <w:rFonts w:ascii="Times New Roman" w:hAnsi="Times New Roman" w:cs="Times New Roman"/>
              </w:rPr>
              <w:t>Собеседники</w:t>
            </w:r>
            <w:r>
              <w:rPr>
                <w:rFonts w:ascii="Times New Roman" w:hAnsi="Times New Roman" w:cs="Times New Roman"/>
              </w:rPr>
              <w:t>. Диалог.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 и спор.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диалог и спор.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свою речь в процес-се общения.</w:t>
            </w:r>
          </w:p>
          <w:p w:rsidR="006024DC" w:rsidRPr="00874A3F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A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Приобретать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навы-ки использования слов речевого эти-кета.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pStyle w:val="a6"/>
              <w:spacing w:before="0" w:after="0"/>
              <w:jc w:val="left"/>
            </w:pPr>
            <w:r w:rsidRPr="00763A8C">
              <w:rPr>
                <w:sz w:val="22"/>
                <w:szCs w:val="22"/>
              </w:rPr>
              <w:t>Культура устной и письменной речи.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Устная и письменная речь.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Pr="00763A8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делать выводы о значении языка в истории общества.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Приобретать </w:t>
            </w:r>
            <w:r w:rsidRPr="00763A8C">
              <w:rPr>
                <w:rFonts w:ascii="Times New Roman" w:hAnsi="Times New Roman" w:cs="Times New Roman"/>
                <w:sz w:val="20"/>
                <w:szCs w:val="20"/>
              </w:rPr>
              <w:t>навыки правильного использования речью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A8C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основ-ные требования к устной и письмен-ной речи.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Pr="002D5259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 w:rsidRPr="002D5259">
              <w:rPr>
                <w:rFonts w:ascii="Times New Roman" w:hAnsi="Times New Roman" w:cs="Times New Roman"/>
              </w:rPr>
              <w:t>Культура устной и письменной речи.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CC21A6" w:rsidRDefault="006024DC" w:rsidP="005C3162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Зависимость выбора речевых средств.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орфоэпические и пунктуационные нормы русского языка.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Pr="009D7F5B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Реализовывать </w:t>
            </w:r>
            <w:r w:rsidRPr="009D7F5B">
              <w:rPr>
                <w:rFonts w:ascii="Times New Roman" w:hAnsi="Times New Roman" w:cs="Times New Roman"/>
                <w:sz w:val="20"/>
                <w:szCs w:val="20"/>
              </w:rPr>
              <w:t>коммуникативные задачи в своих высказываниях.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Приобретать </w:t>
            </w:r>
            <w:r w:rsidRPr="00763A8C">
              <w:rPr>
                <w:rFonts w:ascii="Times New Roman" w:hAnsi="Times New Roman" w:cs="Times New Roman"/>
                <w:sz w:val="20"/>
                <w:szCs w:val="20"/>
              </w:rPr>
              <w:t>навыки правильного использования речью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о тексте, типах текстов.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E67800">
              <w:rPr>
                <w:rFonts w:ascii="Times New Roman" w:hAnsi="Times New Roman" w:cs="Times New Roman"/>
                <w:sz w:val="20"/>
                <w:szCs w:val="20"/>
              </w:rPr>
              <w:t>определять тему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главную мысль текста, озаглавливать текст.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Аргументированно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и доказы-вать свое мнение.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Приобретать </w:t>
            </w:r>
            <w:r w:rsidRPr="00763A8C">
              <w:rPr>
                <w:rFonts w:ascii="Times New Roman" w:hAnsi="Times New Roman" w:cs="Times New Roman"/>
                <w:sz w:val="20"/>
                <w:szCs w:val="20"/>
              </w:rPr>
              <w:t>навыки правильного использования речью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169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Pr="004A4F2A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о тексте, типах текстов.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E67800">
              <w:rPr>
                <w:rFonts w:ascii="Times New Roman" w:hAnsi="Times New Roman" w:cs="Times New Roman"/>
                <w:sz w:val="20"/>
                <w:szCs w:val="20"/>
              </w:rPr>
              <w:t>определять типы текстов, находить и составлять текст на заданную тему.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свою речь в процес-се общения.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Аргументированно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и доказы-вать свое мнение.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 и план текста.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Pr="00E67800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вступление, основную и заключительную части текста.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свою речь в процес-се общения.</w:t>
            </w:r>
          </w:p>
          <w:p w:rsidR="006024DC" w:rsidRPr="00F259C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Знакомить </w:t>
            </w:r>
            <w:r w:rsidRPr="00E67800">
              <w:rPr>
                <w:rFonts w:ascii="Times New Roman" w:hAnsi="Times New Roman" w:cs="Times New Roman"/>
                <w:sz w:val="20"/>
                <w:szCs w:val="20"/>
              </w:rPr>
              <w:t>с 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7800">
              <w:rPr>
                <w:rFonts w:ascii="Times New Roman" w:hAnsi="Times New Roman" w:cs="Times New Roman"/>
                <w:sz w:val="20"/>
                <w:szCs w:val="20"/>
              </w:rPr>
              <w:t>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как с предло-жениями, определя-ющими последова-тельность действий в тексте.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182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</w:p>
          <w:p w:rsidR="006024DC" w:rsidRPr="00D35124" w:rsidRDefault="006024DC" w:rsidP="005C3162">
            <w:pPr>
              <w:spacing w:after="0"/>
            </w:pPr>
            <w:r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Pr="00CD5BC5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и художественные тексты.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E67800">
              <w:rPr>
                <w:rFonts w:ascii="Times New Roman" w:hAnsi="Times New Roman" w:cs="Times New Roman"/>
                <w:sz w:val="20"/>
                <w:szCs w:val="20"/>
              </w:rPr>
              <w:t>различать научные и художественные тексты.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Аргументированно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и доказы-вать свое мнение.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Приобретать </w:t>
            </w:r>
            <w:r w:rsidRPr="00763A8C">
              <w:rPr>
                <w:rFonts w:ascii="Times New Roman" w:hAnsi="Times New Roman" w:cs="Times New Roman"/>
                <w:sz w:val="20"/>
                <w:szCs w:val="20"/>
              </w:rPr>
              <w:t>навыки правильного использования речью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Pr="00232210" w:rsidRDefault="006024DC" w:rsidP="005C316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32210">
              <w:rPr>
                <w:rFonts w:ascii="Times New Roman" w:hAnsi="Times New Roman" w:cs="Times New Roman"/>
                <w:b/>
                <w:i/>
              </w:rPr>
              <w:t xml:space="preserve">Контрольный диктант по теме: «Текст».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 учащихся.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Pr="00CD5BC5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3C14B2">
              <w:rPr>
                <w:rFonts w:ascii="Times New Roman" w:hAnsi="Times New Roman" w:cs="Times New Roman"/>
                <w:sz w:val="20"/>
                <w:szCs w:val="20"/>
              </w:rPr>
              <w:t>применять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правописания.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собственной работе орфографические ошибки.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Формировать </w:t>
            </w:r>
            <w:r w:rsidRPr="0078067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0679">
              <w:rPr>
                <w:rFonts w:ascii="Times New Roman" w:hAnsi="Times New Roman" w:cs="Times New Roman"/>
                <w:sz w:val="20"/>
                <w:szCs w:val="20"/>
              </w:rPr>
              <w:t>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679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0679">
              <w:rPr>
                <w:rFonts w:ascii="Times New Roman" w:hAnsi="Times New Roman" w:cs="Times New Roman"/>
                <w:sz w:val="20"/>
                <w:szCs w:val="20"/>
              </w:rPr>
              <w:t>ной записи слов.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210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3C14B2">
              <w:rPr>
                <w:rFonts w:ascii="Times New Roman" w:hAnsi="Times New Roman" w:cs="Times New Roman"/>
                <w:b/>
              </w:rPr>
              <w:t>Язык - главный  помощник  в общении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закрепление изученного материала.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3C14B2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и исправлять ошибки.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Pr="003C14B2">
              <w:rPr>
                <w:rFonts w:ascii="Times New Roman" w:hAnsi="Times New Roman" w:cs="Times New Roman"/>
                <w:sz w:val="20"/>
                <w:szCs w:val="20"/>
              </w:rPr>
              <w:t>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соответст-вии с изученными правилами.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Аргументированно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и доказы-вать свое мнение.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18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780679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трудностей в письменной речи.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C24DA5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передавать звуки буквами.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Повторять </w:t>
            </w:r>
            <w:r w:rsidRPr="00C24DA5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единицы языка – звуки и буквы.</w:t>
            </w:r>
          </w:p>
          <w:p w:rsidR="006024DC" w:rsidRPr="00C24DA5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DA5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Анализировать,</w:t>
            </w:r>
            <w:r w:rsidRPr="00C24DA5">
              <w:rPr>
                <w:rFonts w:ascii="Times New Roman" w:hAnsi="Times New Roman" w:cs="Times New Roman"/>
                <w:sz w:val="20"/>
                <w:szCs w:val="20"/>
              </w:rPr>
              <w:t xml:space="preserve"> делать выводы, сравнивать.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780679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Слог, ударение.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открытого и закрытого слогов.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C24DA5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определять закрытые и открытые слоги.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 деления слов на слоги.</w:t>
            </w:r>
          </w:p>
          <w:p w:rsidR="006024DC" w:rsidRPr="00C24DA5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DA5">
              <w:rPr>
                <w:rFonts w:ascii="Times New Roman" w:hAnsi="Times New Roman" w:cs="Times New Roman"/>
                <w:b/>
                <w:sz w:val="20"/>
                <w:szCs w:val="20"/>
              </w:rPr>
              <w:t>Осознавать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роль открытых и закрытых слогов в поэтических произведениях.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34734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Девять правил орфографии.</w:t>
            </w:r>
            <w:r w:rsidRPr="008347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Слог, ударение.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 об известных орфограммах.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394C98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классифицировать известные орфограммы.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по алго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ритму написания слов с проверяемым написанием.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C98">
              <w:rPr>
                <w:rFonts w:ascii="Times New Roman" w:hAnsi="Times New Roman" w:cs="Times New Roman"/>
                <w:b/>
                <w:sz w:val="20"/>
                <w:szCs w:val="20"/>
              </w:rPr>
              <w:t>Обобщать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знания об известных орфограммах.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04259B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Прописная буква в именах собственных.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720737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 об известных орфограммах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классифицировать известные орфограммы.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по алго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ритму написания слов с проверяемым написанием.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C98">
              <w:rPr>
                <w:rFonts w:ascii="Times New Roman" w:hAnsi="Times New Roman" w:cs="Times New Roman"/>
                <w:b/>
                <w:sz w:val="20"/>
                <w:szCs w:val="20"/>
              </w:rPr>
              <w:t>Обобщать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знания об известных орфограммах.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207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34734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 безударных гласных.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 о проверяемых безударных гласных.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D37116">
              <w:rPr>
                <w:rFonts w:ascii="Times New Roman" w:hAnsi="Times New Roman" w:cs="Times New Roman"/>
                <w:sz w:val="20"/>
                <w:szCs w:val="20"/>
              </w:rPr>
              <w:t>писать слова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7116">
              <w:rPr>
                <w:rFonts w:ascii="Times New Roman" w:hAnsi="Times New Roman" w:cs="Times New Roman"/>
                <w:sz w:val="20"/>
                <w:szCs w:val="20"/>
              </w:rPr>
              <w:t>проверяемой безударной гласной.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по алго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ритму написания слов с проверяемым написанием.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7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возмо-жные способы про-верки безударных гласных.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21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04259B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Проверяемые и непроверяемые безударные гласные в корне слова.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DB7C9F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 о проверяемых безударных гласных.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D37116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D37116">
              <w:rPr>
                <w:rFonts w:ascii="Times New Roman" w:hAnsi="Times New Roman" w:cs="Times New Roman"/>
                <w:sz w:val="20"/>
                <w:szCs w:val="20"/>
              </w:rPr>
              <w:t xml:space="preserve"> писать слова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7116">
              <w:rPr>
                <w:rFonts w:ascii="Times New Roman" w:hAnsi="Times New Roman" w:cs="Times New Roman"/>
                <w:sz w:val="20"/>
                <w:szCs w:val="20"/>
              </w:rPr>
              <w:t>проверяемой безударной гласной.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по алго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ритму написания слов с проверяемым написанием.</w:t>
            </w:r>
          </w:p>
          <w:p w:rsidR="006024DC" w:rsidRPr="00450E61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7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возмо-жные способы проверки безудар-ных гласных.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41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04259B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Проверяемые и непроверяемые безударные гласные в корне слова.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DB7C9F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работы с проверяемыми и непроверяемыми безударными гласными в корне слова.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450E61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D37116">
              <w:rPr>
                <w:rFonts w:ascii="Times New Roman" w:hAnsi="Times New Roman" w:cs="Times New Roman"/>
                <w:sz w:val="20"/>
                <w:szCs w:val="20"/>
              </w:rPr>
              <w:t xml:space="preserve"> писать слова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7116">
              <w:rPr>
                <w:rFonts w:ascii="Times New Roman" w:hAnsi="Times New Roman" w:cs="Times New Roman"/>
                <w:sz w:val="20"/>
                <w:szCs w:val="20"/>
              </w:rPr>
              <w:t xml:space="preserve">проверяемой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непроверяемой </w:t>
            </w:r>
            <w:r w:rsidRPr="00D37116">
              <w:rPr>
                <w:rFonts w:ascii="Times New Roman" w:hAnsi="Times New Roman" w:cs="Times New Roman"/>
                <w:sz w:val="20"/>
                <w:szCs w:val="20"/>
              </w:rPr>
              <w:t>безударной гласной.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по алго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ритму написания слов с проверяемым написанием.</w:t>
            </w:r>
          </w:p>
          <w:p w:rsidR="006024DC" w:rsidRPr="00142FCF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возможные способы проверки безудар-ных гласных.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21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04259B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Проверяемые и непроверяемые парные по звонкости-глухости согласные в корне слова.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DB7C9F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 о написании букв парных по звонкости-глухости согласных звуков на конце слова.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142FCF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писать слова с парными согласными.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по алго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ритму написания слов с проверяемым написанием.</w:t>
            </w:r>
          </w:p>
          <w:p w:rsidR="006024DC" w:rsidRPr="00450E61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возмо-жные способы про-верки проверяемых и непроверяемых согласных.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Проверяемые и непроверяемые парные по звонкости-глухости согласные в корне слова.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124063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 о написании букв парных по звонкости-глухости согласных звуков на конце слова или перед другими парными согласными.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писать слова с проверяемыми и непроверяемыми парными согласными.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по алго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ритму написания слов с проверяемым написанием.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Аргументированно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и доказы-вать свое мнение.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5B1803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Непроизносимые согласные.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124063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непроизносимых согласных.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737D9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писать слова с буквами непроизносимых согласных.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Строить </w:t>
            </w:r>
            <w:r w:rsidRPr="00737D9C">
              <w:rPr>
                <w:rFonts w:ascii="Times New Roman" w:hAnsi="Times New Roman" w:cs="Times New Roman"/>
                <w:sz w:val="20"/>
                <w:szCs w:val="20"/>
              </w:rPr>
              <w:t>устные ответы – рассужде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37D9C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Аргументированно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и доказы-вать свое мнение.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Разделительные твердый (ъ) и мягкий (ь) знаки.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Непроизносимые согласные.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написания разделительного твердого знака и разделительного мягкого знака.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7D4F46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писать слова с разделительным твердым знаком и разделительным мягким знакои.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7D4F46">
              <w:rPr>
                <w:rFonts w:ascii="Times New Roman" w:hAnsi="Times New Roman" w:cs="Times New Roman"/>
                <w:sz w:val="20"/>
                <w:szCs w:val="20"/>
              </w:rPr>
              <w:t>алго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4F46">
              <w:rPr>
                <w:rFonts w:ascii="Times New Roman" w:hAnsi="Times New Roman" w:cs="Times New Roman"/>
                <w:sz w:val="20"/>
                <w:szCs w:val="20"/>
              </w:rPr>
              <w:t>ритм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написания разде-лительного твер-дого и разделитель-ного мягкого знаков.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DA5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Анализировать,</w:t>
            </w:r>
            <w:r w:rsidRPr="00C24DA5">
              <w:rPr>
                <w:rFonts w:ascii="Times New Roman" w:hAnsi="Times New Roman" w:cs="Times New Roman"/>
                <w:sz w:val="20"/>
                <w:szCs w:val="20"/>
              </w:rPr>
              <w:t xml:space="preserve"> делать выводы, сравнивать.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изложение.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Озаглавливать и передавать содержание текста по плану.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озаглавливать и передавать содержание текста по вопросам.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слова с разделительным мягким знаком.</w:t>
            </w:r>
          </w:p>
          <w:p w:rsidR="006024DC" w:rsidRPr="007D4F46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4F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тексте сравнения, олицетворение.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Удвоенные согласные.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Удвоенные согласные.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386ABF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писать слова с удвоенными согласными.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386ABF">
              <w:rPr>
                <w:rFonts w:ascii="Times New Roman" w:hAnsi="Times New Roman" w:cs="Times New Roman"/>
                <w:sz w:val="20"/>
                <w:szCs w:val="20"/>
              </w:rPr>
              <w:t>изучен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6ABF">
              <w:rPr>
                <w:rFonts w:ascii="Times New Roman" w:hAnsi="Times New Roman" w:cs="Times New Roman"/>
                <w:sz w:val="20"/>
                <w:szCs w:val="20"/>
              </w:rPr>
              <w:t>ные орфограммы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слово-сочетания, предло-жения, устные рас-сказы по личным наблюдениям.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ABF">
              <w:rPr>
                <w:rFonts w:ascii="Times New Roman" w:hAnsi="Times New Roman" w:cs="Times New Roman"/>
                <w:b/>
                <w:sz w:val="20"/>
                <w:szCs w:val="20"/>
              </w:rPr>
              <w:t>Уважать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мнения других людей.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буквосочетаний жи-ши, ча-ща, чу-щу, чк, чн, щн.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C24637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ABF">
              <w:rPr>
                <w:rFonts w:ascii="Times New Roman" w:hAnsi="Times New Roman" w:cs="Times New Roman"/>
                <w:sz w:val="20"/>
                <w:szCs w:val="20"/>
              </w:rPr>
              <w:t>буквосочетаний жи-ши, ча-ща, чу-щу, чк, чн, щн.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386ABF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писать слова с буквосочетаниями.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386ABF">
              <w:rPr>
                <w:rFonts w:ascii="Times New Roman" w:hAnsi="Times New Roman" w:cs="Times New Roman"/>
                <w:sz w:val="20"/>
                <w:szCs w:val="20"/>
              </w:rPr>
              <w:t>части речи, типы текстов.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делать выводы.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Находить </w:t>
            </w:r>
            <w:r w:rsidRPr="00386ABF">
              <w:rPr>
                <w:rFonts w:ascii="Times New Roman" w:hAnsi="Times New Roman" w:cs="Times New Roman"/>
                <w:sz w:val="20"/>
                <w:szCs w:val="20"/>
              </w:rPr>
              <w:t>изучен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6ABF">
              <w:rPr>
                <w:rFonts w:ascii="Times New Roman" w:hAnsi="Times New Roman" w:cs="Times New Roman"/>
                <w:sz w:val="20"/>
                <w:szCs w:val="20"/>
              </w:rPr>
              <w:t>ные орфограммы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буквосочетаний жи-ши, ча-ща, чу-щу, чк, чн, щн. Перенос слова.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C15B64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ABF">
              <w:rPr>
                <w:rFonts w:ascii="Times New Roman" w:hAnsi="Times New Roman" w:cs="Times New Roman"/>
                <w:sz w:val="20"/>
                <w:szCs w:val="20"/>
              </w:rPr>
              <w:t>буквосочетаний жи-ши, ча-ща, чу-щу, чк, чн, щн.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писать слова с буквосочетаниями.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386ABF">
              <w:rPr>
                <w:rFonts w:ascii="Times New Roman" w:hAnsi="Times New Roman" w:cs="Times New Roman"/>
                <w:sz w:val="20"/>
                <w:szCs w:val="20"/>
              </w:rPr>
              <w:t>части речи, типы текстов.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делать выводы.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Находить </w:t>
            </w:r>
            <w:r w:rsidRPr="00386ABF">
              <w:rPr>
                <w:rFonts w:ascii="Times New Roman" w:hAnsi="Times New Roman" w:cs="Times New Roman"/>
                <w:sz w:val="20"/>
                <w:szCs w:val="20"/>
              </w:rPr>
              <w:t>изучен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6ABF">
              <w:rPr>
                <w:rFonts w:ascii="Times New Roman" w:hAnsi="Times New Roman" w:cs="Times New Roman"/>
                <w:sz w:val="20"/>
                <w:szCs w:val="20"/>
              </w:rPr>
              <w:t>ные орфограммы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 w:rsidRPr="00232210">
              <w:rPr>
                <w:rFonts w:ascii="Times New Roman" w:hAnsi="Times New Roman" w:cs="Times New Roman"/>
                <w:b/>
                <w:i/>
              </w:rPr>
              <w:t>Контрольный диктант по теме: «</w:t>
            </w:r>
            <w:r>
              <w:rPr>
                <w:rFonts w:ascii="Times New Roman" w:hAnsi="Times New Roman" w:cs="Times New Roman"/>
                <w:b/>
                <w:i/>
              </w:rPr>
              <w:t>Язык – главный помощник в общении</w:t>
            </w:r>
            <w:r w:rsidRPr="00232210">
              <w:rPr>
                <w:rFonts w:ascii="Times New Roman" w:hAnsi="Times New Roman" w:cs="Times New Roman"/>
                <w:b/>
                <w:i/>
              </w:rPr>
              <w:t>».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C15B64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 учащихся.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32210">
              <w:rPr>
                <w:rFonts w:ascii="Times New Roman" w:hAnsi="Times New Roman" w:cs="Times New Roman"/>
                <w:sz w:val="20"/>
                <w:szCs w:val="20"/>
              </w:rPr>
              <w:t>применять теоретические знания и умения при работе с языковым материалом.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собственной работе орфографические ошибки.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Формировать </w:t>
            </w:r>
            <w:r w:rsidRPr="0078067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0679">
              <w:rPr>
                <w:rFonts w:ascii="Times New Roman" w:hAnsi="Times New Roman" w:cs="Times New Roman"/>
                <w:sz w:val="20"/>
                <w:szCs w:val="20"/>
              </w:rPr>
              <w:t>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679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0679">
              <w:rPr>
                <w:rFonts w:ascii="Times New Roman" w:hAnsi="Times New Roman" w:cs="Times New Roman"/>
                <w:sz w:val="20"/>
                <w:szCs w:val="20"/>
              </w:rPr>
              <w:t>ной записи слов.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Что рассказало слово.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ошибками, допущенными в тексте.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232210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классифицировать ошибки в соответствии с изученными правилами.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Осознавать </w:t>
            </w:r>
            <w:r w:rsidRPr="00232210">
              <w:rPr>
                <w:rFonts w:ascii="Times New Roman" w:hAnsi="Times New Roman" w:cs="Times New Roman"/>
                <w:sz w:val="20"/>
                <w:szCs w:val="20"/>
              </w:rPr>
              <w:t xml:space="preserve">причины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появления ошибки и опреде-лять способы дейст-вий по исправлению их.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приме-ры на изученную орфограмму.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197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рассказало слово.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слова в речевом общении и роль жеста как помощника в общении.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960B00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делать выводы о значении слова, уместности жестов в речевом общении.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по алго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ритму написания слов с проверяемым написанием.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Аргументированно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и доказы-вать свое мнение.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D147D8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рассказало слово.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функции слова.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960B00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делать выводы о структуре слова, его звуко-буквенной форме, лексическом значении.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Вырабатывать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навыки грамотного письма.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Аргументированно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и доказы-вать свое мнение.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D147D8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рассказало слово.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функции слова.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делать выводы о структуре слова, его звуко-буквенной форме, лексическом значении.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Вырабатывать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навыки грамотного письма.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Аргументированно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и доказы-вать свое мнение.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о синонимах.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745D8D">
              <w:rPr>
                <w:rFonts w:ascii="Times New Roman" w:hAnsi="Times New Roman" w:cs="Times New Roman"/>
                <w:sz w:val="20"/>
                <w:szCs w:val="20"/>
              </w:rPr>
              <w:t>подбирать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синонимы к словам и словосочетаниям, группировать их по сфере употребления в речи.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D8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выводы о значении синонимов в устной и письменной речи.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Аргументированно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и доказы-вать свое мнение.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о синонимах.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745D8D">
              <w:rPr>
                <w:rFonts w:ascii="Times New Roman" w:hAnsi="Times New Roman" w:cs="Times New Roman"/>
                <w:sz w:val="20"/>
                <w:szCs w:val="20"/>
              </w:rPr>
              <w:t>подбирать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синонимы к словам и словосочетаниям (фразеологические обороты).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D8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выводы о значении синонимов в устной и письменной речи.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Аргументированно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и доказы-вать свое мнение.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Антонимы.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об антонимах.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745D8D">
              <w:rPr>
                <w:rFonts w:ascii="Times New Roman" w:hAnsi="Times New Roman" w:cs="Times New Roman"/>
                <w:sz w:val="20"/>
                <w:szCs w:val="20"/>
              </w:rPr>
              <w:t>подбирать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антонимы к словам разных частей речи, использовать их в речи.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D8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выводы о значении антонимов в устной и письменной речи.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Аргументированно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и доказы-вать свое мнение.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Омонимы.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об омонимах.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745D8D">
              <w:rPr>
                <w:rFonts w:ascii="Times New Roman" w:hAnsi="Times New Roman" w:cs="Times New Roman"/>
                <w:sz w:val="20"/>
                <w:szCs w:val="20"/>
              </w:rPr>
              <w:t>подбирать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омонимы, использовать их в речи.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5D8D">
              <w:rPr>
                <w:rFonts w:ascii="Times New Roman" w:hAnsi="Times New Roman" w:cs="Times New Roman"/>
                <w:b/>
                <w:sz w:val="20"/>
                <w:szCs w:val="20"/>
              </w:rPr>
              <w:t>Делать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выводы о значении омонимов в устной и письменной речи.</w:t>
            </w:r>
          </w:p>
          <w:p w:rsidR="006024DC" w:rsidRPr="00ED6353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Аргументированно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и доказы-вать свое мнение.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Многозначные слова.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о многозначных словах.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ED6353">
              <w:rPr>
                <w:rFonts w:ascii="Times New Roman" w:hAnsi="Times New Roman" w:cs="Times New Roman"/>
                <w:sz w:val="20"/>
                <w:szCs w:val="20"/>
              </w:rPr>
              <w:t>определять значение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ногозначных слов, находить отличия между омонимами и многозначными словами.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3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речи многозначные слова.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Аргументированно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и доказы-вать свое мнение.</w:t>
            </w:r>
            <w:r w:rsidRPr="00960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Подбирать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приме-ры на изученную тему.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его значение.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о словах.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4DC" w:rsidRPr="00ED6353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местоимения как слова – заместители других слов.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Аргументированно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и доказы-вать свое мнение.</w:t>
            </w:r>
            <w:r w:rsidRPr="00960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Подбирать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приме-ры на изученную тему.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833">
              <w:rPr>
                <w:rFonts w:ascii="Times New Roman" w:hAnsi="Times New Roman" w:cs="Times New Roman"/>
                <w:b/>
                <w:sz w:val="20"/>
                <w:szCs w:val="20"/>
              </w:rPr>
              <w:t>Формиро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05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навыки грамотного письма.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 w:rsidRPr="00232210">
              <w:rPr>
                <w:rFonts w:ascii="Times New Roman" w:hAnsi="Times New Roman" w:cs="Times New Roman"/>
                <w:b/>
                <w:i/>
              </w:rPr>
              <w:t>Контрольный диктант по теме: «</w:t>
            </w:r>
            <w:r>
              <w:rPr>
                <w:rFonts w:ascii="Times New Roman" w:hAnsi="Times New Roman" w:cs="Times New Roman"/>
                <w:b/>
                <w:i/>
              </w:rPr>
              <w:t>Язык – главный помощник в общении</w:t>
            </w:r>
            <w:r w:rsidRPr="00232210">
              <w:rPr>
                <w:rFonts w:ascii="Times New Roman" w:hAnsi="Times New Roman" w:cs="Times New Roman"/>
                <w:b/>
                <w:i/>
              </w:rPr>
              <w:t>».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 учащихся.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A05833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вопросы текста, писать под диктовку.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Формировать </w:t>
            </w:r>
            <w:r w:rsidRPr="0078067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0679">
              <w:rPr>
                <w:rFonts w:ascii="Times New Roman" w:hAnsi="Times New Roman" w:cs="Times New Roman"/>
                <w:sz w:val="20"/>
                <w:szCs w:val="20"/>
              </w:rPr>
              <w:t>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679">
              <w:rPr>
                <w:rFonts w:ascii="Times New Roman" w:hAnsi="Times New Roman" w:cs="Times New Roman"/>
                <w:sz w:val="20"/>
                <w:szCs w:val="20"/>
              </w:rPr>
              <w:t>самостоятель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0679">
              <w:rPr>
                <w:rFonts w:ascii="Times New Roman" w:hAnsi="Times New Roman" w:cs="Times New Roman"/>
                <w:sz w:val="20"/>
                <w:szCs w:val="20"/>
              </w:rPr>
              <w:t>ной записи слов.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собственной работе орфографические ошибки.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3329D3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Словосочетание.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ошибками, допущенными в тексте.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A05833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сопоставлять произношение и написание, применять правила написания.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Осознавать </w:t>
            </w:r>
            <w:r w:rsidRPr="00232210">
              <w:rPr>
                <w:rFonts w:ascii="Times New Roman" w:hAnsi="Times New Roman" w:cs="Times New Roman"/>
                <w:sz w:val="20"/>
                <w:szCs w:val="20"/>
              </w:rPr>
              <w:t xml:space="preserve">причины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появления ошибки и опреде-лять способы дейст-вий по исправлению их.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Словосочетание.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«словосочетание» как языковая единица.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в предложениях словосочетания, составлять словосочетания.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Ставить </w:t>
            </w:r>
            <w:r w:rsidRPr="00DA1B11">
              <w:rPr>
                <w:rFonts w:ascii="Times New Roman" w:hAnsi="Times New Roman" w:cs="Times New Roman"/>
                <w:sz w:val="20"/>
                <w:szCs w:val="20"/>
              </w:rPr>
              <w:t>вопросы от слова к слову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словосочетании.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Аргументированно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и доказы-вать свое мнение.</w:t>
            </w:r>
            <w:r w:rsidRPr="00960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833">
              <w:rPr>
                <w:rFonts w:ascii="Times New Roman" w:hAnsi="Times New Roman" w:cs="Times New Roman"/>
                <w:b/>
                <w:sz w:val="20"/>
                <w:szCs w:val="20"/>
              </w:rPr>
              <w:t>Формиро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A05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навыки грамотного письма.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о предложении.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DA1B11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отличать предложения от словосочетаний и слов, определять признаки и типы предложений.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5A0E90">
              <w:rPr>
                <w:rFonts w:ascii="Times New Roman" w:hAnsi="Times New Roman" w:cs="Times New Roman"/>
                <w:sz w:val="20"/>
                <w:szCs w:val="20"/>
              </w:rPr>
              <w:t>предложения, верные по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логические по смыслу.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0E90">
              <w:rPr>
                <w:rFonts w:ascii="Times New Roman" w:hAnsi="Times New Roman" w:cs="Times New Roman"/>
                <w:b/>
                <w:sz w:val="20"/>
                <w:szCs w:val="20"/>
              </w:rPr>
              <w:t>Ставить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знаки в конце предложения.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члены предложения.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о главных членах предложения.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AA26A4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главные члены предложения.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Pr="00AA26A4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Наблюдать </w:t>
            </w:r>
            <w:r w:rsidRPr="00AA26A4">
              <w:rPr>
                <w:rFonts w:ascii="Times New Roman" w:hAnsi="Times New Roman" w:cs="Times New Roman"/>
                <w:sz w:val="20"/>
                <w:szCs w:val="20"/>
              </w:rPr>
              <w:t>за составлением предложений по моделям.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Анализировать, </w:t>
            </w:r>
            <w:r w:rsidRPr="000F71F4">
              <w:rPr>
                <w:rFonts w:ascii="Times New Roman" w:hAnsi="Times New Roman" w:cs="Times New Roman"/>
                <w:sz w:val="20"/>
                <w:szCs w:val="20"/>
              </w:rPr>
              <w:t>делать выводы, сравнивать.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члены предложения.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о главных членах предложения.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главные члены предложения.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Pr="00AA26A4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Наблюдать </w:t>
            </w:r>
            <w:r w:rsidRPr="00AA26A4">
              <w:rPr>
                <w:rFonts w:ascii="Times New Roman" w:hAnsi="Times New Roman" w:cs="Times New Roman"/>
                <w:sz w:val="20"/>
                <w:szCs w:val="20"/>
              </w:rPr>
              <w:t>за составлением предложений по моделям.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Анализировать, </w:t>
            </w:r>
            <w:r w:rsidRPr="000F71F4">
              <w:rPr>
                <w:rFonts w:ascii="Times New Roman" w:hAnsi="Times New Roman" w:cs="Times New Roman"/>
                <w:sz w:val="20"/>
                <w:szCs w:val="20"/>
              </w:rPr>
              <w:t>делать выводы, сравнивать.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с однородными членами.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однородные члены предложения.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однородными членами.</w:t>
            </w:r>
          </w:p>
          <w:p w:rsidR="006024DC" w:rsidRPr="000F71F4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1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пра-вильность выполне-ния действий.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с однородными членами.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однородные члены предложения.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знаки пре-пинания в предло-жениях с однород-ными членами.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1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пра-вильность выполне-ния действий.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167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 w:rsidRPr="00232210">
              <w:rPr>
                <w:rFonts w:ascii="Times New Roman" w:hAnsi="Times New Roman" w:cs="Times New Roman"/>
                <w:b/>
                <w:i/>
              </w:rPr>
              <w:t>Контрольный диктант по теме: «</w:t>
            </w:r>
            <w:r>
              <w:rPr>
                <w:rFonts w:ascii="Times New Roman" w:hAnsi="Times New Roman" w:cs="Times New Roman"/>
                <w:b/>
                <w:i/>
              </w:rPr>
              <w:t>Язык – главный помощник в общении</w:t>
            </w:r>
            <w:r w:rsidRPr="00232210">
              <w:rPr>
                <w:rFonts w:ascii="Times New Roman" w:hAnsi="Times New Roman" w:cs="Times New Roman"/>
                <w:b/>
                <w:i/>
              </w:rPr>
              <w:t>».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6C335D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 учащихся по теме.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F01908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вопросы текста, писать под диктовку.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EF6389">
              <w:rPr>
                <w:rFonts w:ascii="Times New Roman" w:hAnsi="Times New Roman" w:cs="Times New Roman"/>
                <w:sz w:val="20"/>
                <w:szCs w:val="20"/>
              </w:rPr>
              <w:t>знания в новых условиях.</w:t>
            </w:r>
          </w:p>
          <w:p w:rsidR="006024DC" w:rsidRPr="00EF6389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Аргументированно </w:t>
            </w:r>
            <w:r w:rsidRPr="00EF6389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делать выводы.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  <w:r w:rsidRPr="00EF6389">
              <w:rPr>
                <w:rFonts w:ascii="Times New Roman" w:hAnsi="Times New Roman" w:cs="Times New Roman"/>
                <w:b/>
              </w:rPr>
              <w:t xml:space="preserve"> Состав слова.</w:t>
            </w:r>
          </w:p>
          <w:p w:rsidR="006024DC" w:rsidRPr="007549C8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 w:rsidRPr="00EF6389">
              <w:rPr>
                <w:rFonts w:ascii="Times New Roman" w:hAnsi="Times New Roman" w:cs="Times New Roman"/>
              </w:rPr>
              <w:t>Состав слова. Корень.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3F567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знаний при работе над ошибками.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EF6389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сопоставлять произношение и написание, применять правила написания.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Подбирать </w:t>
            </w:r>
            <w:r w:rsidRPr="00EF6389">
              <w:rPr>
                <w:rFonts w:ascii="Times New Roman" w:hAnsi="Times New Roman" w:cs="Times New Roman"/>
                <w:sz w:val="20"/>
                <w:szCs w:val="20"/>
              </w:rPr>
              <w:t>приме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F6389">
              <w:rPr>
                <w:rFonts w:ascii="Times New Roman" w:hAnsi="Times New Roman" w:cs="Times New Roman"/>
                <w:sz w:val="20"/>
                <w:szCs w:val="20"/>
              </w:rPr>
              <w:t>ры на изученную орфограмму.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Аргументированно </w:t>
            </w:r>
            <w:r w:rsidRPr="00EF6389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делать выводы.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530412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Корень слова.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265A89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в слове корень.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Проверять </w:t>
            </w:r>
            <w:r w:rsidRPr="00265A89">
              <w:rPr>
                <w:rFonts w:ascii="Times New Roman" w:hAnsi="Times New Roman" w:cs="Times New Roman"/>
                <w:sz w:val="20"/>
                <w:szCs w:val="20"/>
              </w:rPr>
              <w:t>безу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5A89">
              <w:rPr>
                <w:rFonts w:ascii="Times New Roman" w:hAnsi="Times New Roman" w:cs="Times New Roman"/>
                <w:sz w:val="20"/>
                <w:szCs w:val="20"/>
              </w:rPr>
              <w:t>дарные гласные в корне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слова. </w:t>
            </w:r>
            <w:r w:rsidRPr="00265A89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делать выводы.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Корневые орфограммы.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Корень слова.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в слове корень.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</w:p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Проверять </w:t>
            </w:r>
            <w:r w:rsidRPr="00265A89">
              <w:rPr>
                <w:rFonts w:ascii="Times New Roman" w:hAnsi="Times New Roman" w:cs="Times New Roman"/>
                <w:sz w:val="20"/>
                <w:szCs w:val="20"/>
              </w:rPr>
              <w:t>безу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5A89">
              <w:rPr>
                <w:rFonts w:ascii="Times New Roman" w:hAnsi="Times New Roman" w:cs="Times New Roman"/>
                <w:sz w:val="20"/>
                <w:szCs w:val="20"/>
              </w:rPr>
              <w:t>дарные гласные в корне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слова. </w:t>
            </w:r>
            <w:r w:rsidRPr="00265A89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делать выводы.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Корневые орфограммы.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Корень слова.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в слове корень.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Проверять </w:t>
            </w:r>
            <w:r w:rsidRPr="00265A89">
              <w:rPr>
                <w:rFonts w:ascii="Times New Roman" w:hAnsi="Times New Roman" w:cs="Times New Roman"/>
                <w:sz w:val="20"/>
                <w:szCs w:val="20"/>
              </w:rPr>
              <w:t>безу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5A89">
              <w:rPr>
                <w:rFonts w:ascii="Times New Roman" w:hAnsi="Times New Roman" w:cs="Times New Roman"/>
                <w:sz w:val="20"/>
                <w:szCs w:val="20"/>
              </w:rPr>
              <w:t>дарные гласные в корне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слова. </w:t>
            </w:r>
            <w:r w:rsidRPr="00265A89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делать выводы.</w:t>
            </w:r>
            <w:r w:rsidRPr="00EF6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сообщения в устной и письмен-ной форме.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 Письменные ответы на вопросы по содержанию текста.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– ответы на вопросы.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4DC" w:rsidRPr="00265A89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пересказывать содержание текста с опорой на вопросы.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Пересказывать </w:t>
            </w:r>
            <w:r w:rsidRPr="00DB1F00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F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безу-дарные гласные, парные и непроиз-носимые согласные в корне слова.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Приставка.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Приставка.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в слове приставку.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795E10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E10">
              <w:rPr>
                <w:rFonts w:ascii="Times New Roman" w:hAnsi="Times New Roman" w:cs="Times New Roman"/>
                <w:sz w:val="20"/>
                <w:szCs w:val="20"/>
              </w:rPr>
              <w:t>ние приставок в некоторых словах.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E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различие в написании приста-вок и предлогов.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Приставка.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Приставка.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в слове приставку.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795E10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5E10">
              <w:rPr>
                <w:rFonts w:ascii="Times New Roman" w:hAnsi="Times New Roman" w:cs="Times New Roman"/>
                <w:sz w:val="20"/>
                <w:szCs w:val="20"/>
              </w:rPr>
              <w:t>ние приставок в некоторых словах.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E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различие в написании приста-вок и предлогов.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Суффикс.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в слове суффиксы.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795E10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-ние суфиксов</w:t>
            </w:r>
            <w:r w:rsidRPr="00795E10">
              <w:rPr>
                <w:rFonts w:ascii="Times New Roman" w:hAnsi="Times New Roman" w:cs="Times New Roman"/>
                <w:sz w:val="20"/>
                <w:szCs w:val="20"/>
              </w:rPr>
              <w:t xml:space="preserve"> в некоторых словах.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E10">
              <w:rPr>
                <w:rFonts w:ascii="Times New Roman" w:hAnsi="Times New Roman" w:cs="Times New Roman"/>
                <w:b/>
                <w:sz w:val="20"/>
                <w:szCs w:val="20"/>
              </w:rPr>
              <w:t>Употреблять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ре-чи слова с суффик-сами. Аргументированно </w:t>
            </w:r>
            <w:r w:rsidRPr="00EF6389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делать выводы.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C43134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530412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Суффикс.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в слове суффиксы.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795E10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-ние суфиксов</w:t>
            </w:r>
            <w:r w:rsidRPr="00795E10">
              <w:rPr>
                <w:rFonts w:ascii="Times New Roman" w:hAnsi="Times New Roman" w:cs="Times New Roman"/>
                <w:sz w:val="20"/>
                <w:szCs w:val="20"/>
              </w:rPr>
              <w:t xml:space="preserve"> в некоторых словах.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5E10">
              <w:rPr>
                <w:rFonts w:ascii="Times New Roman" w:hAnsi="Times New Roman" w:cs="Times New Roman"/>
                <w:b/>
                <w:sz w:val="20"/>
                <w:szCs w:val="20"/>
              </w:rPr>
              <w:t>Употреблять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ре-чи слова с суффик-сами. Аргументированно </w:t>
            </w:r>
            <w:r w:rsidRPr="00EF6389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делать выводы.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386870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и основа.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483AA8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Окончание слова, его основа.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в слове окончание и основу.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463657">
              <w:rPr>
                <w:rFonts w:ascii="Times New Roman" w:hAnsi="Times New Roman" w:cs="Times New Roman"/>
                <w:sz w:val="20"/>
                <w:szCs w:val="20"/>
              </w:rPr>
              <w:t>роль окончания и основы в словах.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657">
              <w:rPr>
                <w:rFonts w:ascii="Times New Roman" w:hAnsi="Times New Roman" w:cs="Times New Roman"/>
                <w:b/>
                <w:sz w:val="20"/>
                <w:szCs w:val="20"/>
              </w:rPr>
              <w:t>Познакомиться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нулевым оконча-нием.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и основа. Как образуются слова.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Окончание слова, его основа.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в слове окончание и основу.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463657">
              <w:rPr>
                <w:rFonts w:ascii="Times New Roman" w:hAnsi="Times New Roman" w:cs="Times New Roman"/>
                <w:sz w:val="20"/>
                <w:szCs w:val="20"/>
              </w:rPr>
              <w:t>роль окончания и основы в словах.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657">
              <w:rPr>
                <w:rFonts w:ascii="Times New Roman" w:hAnsi="Times New Roman" w:cs="Times New Roman"/>
                <w:b/>
                <w:sz w:val="20"/>
                <w:szCs w:val="20"/>
              </w:rPr>
              <w:t>Познакомиться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нулевым оконча-нием.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54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образуются слова.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способы образования слов с помощью приставки и суффикса.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объяснять, как образовано слово.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слова при помощи приставок и суффиксов</w:t>
            </w:r>
            <w:r w:rsidRPr="009D4F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657">
              <w:rPr>
                <w:rFonts w:ascii="Times New Roman" w:hAnsi="Times New Roman" w:cs="Times New Roman"/>
                <w:b/>
                <w:sz w:val="20"/>
                <w:szCs w:val="20"/>
              </w:rPr>
              <w:t>Познакомиться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изменениями в морфемном составе слова.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32210">
              <w:rPr>
                <w:rFonts w:ascii="Times New Roman" w:hAnsi="Times New Roman" w:cs="Times New Roman"/>
                <w:b/>
                <w:i/>
              </w:rPr>
              <w:t>Контрольный диктант по теме: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«Состав слова».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 учащихся по теме.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вопросы текста, писать под диктовку.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EF6389">
              <w:rPr>
                <w:rFonts w:ascii="Times New Roman" w:hAnsi="Times New Roman" w:cs="Times New Roman"/>
                <w:sz w:val="20"/>
                <w:szCs w:val="20"/>
              </w:rPr>
              <w:t>знания в новых условиях.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Аргументированно </w:t>
            </w:r>
            <w:r w:rsidRPr="00EF6389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делать выводы.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навыки грамотного письма.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  <w:r w:rsidRPr="009D4FB1">
              <w:rPr>
                <w:rFonts w:ascii="Times New Roman" w:hAnsi="Times New Roman" w:cs="Times New Roman"/>
                <w:b/>
              </w:rPr>
              <w:t xml:space="preserve"> Части речи.</w:t>
            </w:r>
          </w:p>
          <w:p w:rsidR="006024DC" w:rsidRPr="009D4FB1" w:rsidRDefault="006024DC" w:rsidP="005C316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знаний при работе над ошибками.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сопоставлять произношение и написание, применять правила написания.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Подбирать </w:t>
            </w:r>
            <w:r w:rsidRPr="00EF6389">
              <w:rPr>
                <w:rFonts w:ascii="Times New Roman" w:hAnsi="Times New Roman" w:cs="Times New Roman"/>
                <w:sz w:val="20"/>
                <w:szCs w:val="20"/>
              </w:rPr>
              <w:t>приме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F6389">
              <w:rPr>
                <w:rFonts w:ascii="Times New Roman" w:hAnsi="Times New Roman" w:cs="Times New Roman"/>
                <w:sz w:val="20"/>
                <w:szCs w:val="20"/>
              </w:rPr>
              <w:t>ры на изученную орфограмму.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Аргументированно </w:t>
            </w:r>
            <w:r w:rsidRPr="00EF6389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делать выводы.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0A039B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 w:rsidRPr="000A039B">
              <w:rPr>
                <w:rFonts w:ascii="Times New Roman" w:hAnsi="Times New Roman" w:cs="Times New Roman"/>
              </w:rPr>
              <w:t>Развитие речи. Письменные ответы на вопросы по содержанию текста.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– ответы на вопросы.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пересказывать содержание текста с опорой на вопросы.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Пересказывать </w:t>
            </w:r>
            <w:r w:rsidRPr="00DB1F00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F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безу-дарные гласные, парные и непроиз-носимые согласные в корне слова.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32210">
              <w:rPr>
                <w:rFonts w:ascii="Times New Roman" w:hAnsi="Times New Roman" w:cs="Times New Roman"/>
                <w:b/>
                <w:i/>
              </w:rPr>
              <w:t>Контрольный диктант по теме: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«Части речи».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 учащихся по теме.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вопросы текста, писать под диктовку.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EF6389">
              <w:rPr>
                <w:rFonts w:ascii="Times New Roman" w:hAnsi="Times New Roman" w:cs="Times New Roman"/>
                <w:sz w:val="20"/>
                <w:szCs w:val="20"/>
              </w:rPr>
              <w:t>знания в новых условиях.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Аргументированно </w:t>
            </w:r>
            <w:r w:rsidRPr="00EF6389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делать выводы.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9F41D8" w:rsidRDefault="006024DC" w:rsidP="005C316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F41D8">
              <w:rPr>
                <w:rFonts w:ascii="Times New Roman" w:hAnsi="Times New Roman" w:cs="Times New Roman"/>
                <w:b/>
              </w:rPr>
              <w:t>Имя существительное.</w:t>
            </w:r>
            <w:r>
              <w:rPr>
                <w:rFonts w:ascii="Times New Roman" w:hAnsi="Times New Roman" w:cs="Times New Roman"/>
              </w:rPr>
              <w:t xml:space="preserve"> Собственные и нарицательные имена существительные.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существительное.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E45F95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бытовое и грамматическое понимание предмета.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E45F95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однокоренных слов, относящихся к раз-ным частям речи.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F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Употреблять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существительные со значением «явления природы».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Одушевленные и неодушевленные имена существительные.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DA1D2B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D2B">
              <w:rPr>
                <w:rFonts w:ascii="Times New Roman" w:hAnsi="Times New Roman" w:cs="Times New Roman"/>
                <w:sz w:val="20"/>
                <w:szCs w:val="20"/>
              </w:rPr>
              <w:t>Одушевленные и неодушевленные имена существительные.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DA1D2B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о</w:t>
            </w:r>
            <w:r w:rsidRPr="00DA1D2B">
              <w:rPr>
                <w:rFonts w:ascii="Times New Roman" w:hAnsi="Times New Roman" w:cs="Times New Roman"/>
                <w:sz w:val="20"/>
                <w:szCs w:val="20"/>
              </w:rPr>
              <w:t>душевленные и неодушевленные имена существительные.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A1D2B">
              <w:rPr>
                <w:rFonts w:ascii="Times New Roman" w:hAnsi="Times New Roman" w:cs="Times New Roman"/>
                <w:sz w:val="20"/>
                <w:szCs w:val="20"/>
              </w:rPr>
              <w:t xml:space="preserve">душевленные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име-на существительные по группам.</w:t>
            </w:r>
          </w:p>
          <w:p w:rsidR="006024DC" w:rsidRPr="00DA1D2B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Обогащать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словарный запас.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 Сочинение-описание с использованием приема олицетворения.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DA09B2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9B2">
              <w:rPr>
                <w:rFonts w:ascii="Times New Roman" w:hAnsi="Times New Roman" w:cs="Times New Roman"/>
                <w:sz w:val="20"/>
                <w:szCs w:val="20"/>
              </w:rPr>
              <w:t>Сочинение-описание с использованием приема олицетворения.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DA09B2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связно излагать свои мысли на письме.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DA09B2">
              <w:rPr>
                <w:rFonts w:ascii="Times New Roman" w:hAnsi="Times New Roman" w:cs="Times New Roman"/>
                <w:sz w:val="20"/>
                <w:szCs w:val="20"/>
              </w:rPr>
              <w:t>текст-описание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исполь-зованием приема олицетворения.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9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орфографическую зоркость.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Одушевленные и неодушевленные имена существительные.Число имен существительных.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C3544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44E">
              <w:rPr>
                <w:rFonts w:ascii="Times New Roman" w:hAnsi="Times New Roman" w:cs="Times New Roman"/>
                <w:sz w:val="20"/>
                <w:szCs w:val="20"/>
              </w:rPr>
              <w:t>Число имен существительных.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C3544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имена существительные единственного и множественного числа.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4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оконча-ния при изменении существительных по числам.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4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существительными, не изменяющимися по числам.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имен существительных.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483AA8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44E">
              <w:rPr>
                <w:rFonts w:ascii="Times New Roman" w:hAnsi="Times New Roman" w:cs="Times New Roman"/>
                <w:sz w:val="20"/>
                <w:szCs w:val="20"/>
              </w:rPr>
              <w:t>Число имен существительных.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имена существительные единственного и множественного числа.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4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оконча-ния при изменении существительных по числам.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4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существительными, не изменяющимися по числам.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21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имен существительных.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44E">
              <w:rPr>
                <w:rFonts w:ascii="Times New Roman" w:hAnsi="Times New Roman" w:cs="Times New Roman"/>
                <w:sz w:val="20"/>
                <w:szCs w:val="20"/>
              </w:rPr>
              <w:t>Число имен существительных.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C3544E" w:rsidRDefault="006024DC" w:rsidP="005C3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4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имена существительные единственного и множественного числа.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4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оконча-ния при изменении существительных по числам.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44E">
              <w:rPr>
                <w:rFonts w:ascii="Times New Roman" w:hAnsi="Times New Roman" w:cs="Times New Roman"/>
                <w:b/>
                <w:sz w:val="20"/>
                <w:szCs w:val="20"/>
              </w:rPr>
              <w:t>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формы слов в словосочета-ниях и предложе-ниях.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C3544E" w:rsidRDefault="006024DC" w:rsidP="005C316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32210">
              <w:rPr>
                <w:rFonts w:ascii="Times New Roman" w:hAnsi="Times New Roman" w:cs="Times New Roman"/>
                <w:b/>
                <w:i/>
              </w:rPr>
              <w:t>Контрольный диктант по теме: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«Имя существительное».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483AA8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полученные знания по изученным разделам.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4DC" w:rsidRPr="00E57F1B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писать под диктовку, проверять написанный текст.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E57F1B">
              <w:rPr>
                <w:rFonts w:ascii="Times New Roman" w:hAnsi="Times New Roman" w:cs="Times New Roman"/>
                <w:sz w:val="20"/>
                <w:szCs w:val="20"/>
              </w:rPr>
              <w:t>правила правописания.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навыки грамотного  и каллиграфичес-кого письма.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5B7B33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  <w:r w:rsidRPr="005B7B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2527A9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E57F1B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вопросы текста.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28AE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28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EF6389">
              <w:rPr>
                <w:rFonts w:ascii="Times New Roman" w:hAnsi="Times New Roman" w:cs="Times New Roman"/>
                <w:sz w:val="20"/>
                <w:szCs w:val="20"/>
              </w:rPr>
              <w:t>знания в новых условиях.</w:t>
            </w:r>
          </w:p>
          <w:p w:rsidR="006024DC" w:rsidRPr="008628A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Аргументированно </w:t>
            </w:r>
            <w:r w:rsidRPr="00EF6389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делать выводы.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 w:rsidRPr="00E57F1B">
              <w:rPr>
                <w:rFonts w:ascii="Times New Roman" w:hAnsi="Times New Roman" w:cs="Times New Roman"/>
              </w:rPr>
              <w:t xml:space="preserve">Новогоднее </w:t>
            </w:r>
            <w:r>
              <w:rPr>
                <w:rFonts w:ascii="Times New Roman" w:hAnsi="Times New Roman" w:cs="Times New Roman"/>
              </w:rPr>
              <w:t>путешествие с Дедом Морозом.</w:t>
            </w:r>
          </w:p>
          <w:p w:rsidR="006024DC" w:rsidRPr="00E57F1B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Род имен существительных.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 , полученных в процессе изучения отдельных тем.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E57F1B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связи между изученными темами.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E57F1B">
              <w:rPr>
                <w:rFonts w:ascii="Times New Roman" w:hAnsi="Times New Roman" w:cs="Times New Roman"/>
                <w:sz w:val="20"/>
                <w:szCs w:val="20"/>
              </w:rPr>
              <w:t>полученные знания при выполнении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грамматических заданий.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анало-гии, сравнивать, доказывать.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5F3394" w:rsidRDefault="006024DC" w:rsidP="005C316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Род имен существительных.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рода имен существительных.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7846C0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7846C0">
              <w:rPr>
                <w:rFonts w:ascii="Times New Roman" w:hAnsi="Times New Roman" w:cs="Times New Roman"/>
                <w:sz w:val="20"/>
                <w:szCs w:val="20"/>
              </w:rPr>
              <w:t>определять род имен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учебной </w:t>
            </w:r>
            <w:r w:rsidRPr="007846C0">
              <w:rPr>
                <w:rFonts w:ascii="Times New Roman" w:hAnsi="Times New Roman" w:cs="Times New Roman"/>
                <w:sz w:val="20"/>
                <w:szCs w:val="20"/>
              </w:rPr>
              <w:t xml:space="preserve">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46C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учителя.</w:t>
            </w:r>
          </w:p>
          <w:p w:rsidR="006024DC" w:rsidRPr="002527A9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Соотносить </w:t>
            </w:r>
            <w:r w:rsidRPr="007846C0">
              <w:rPr>
                <w:rFonts w:ascii="Times New Roman" w:hAnsi="Times New Roman" w:cs="Times New Roman"/>
                <w:sz w:val="20"/>
                <w:szCs w:val="20"/>
              </w:rPr>
              <w:t>резуль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46C0">
              <w:rPr>
                <w:rFonts w:ascii="Times New Roman" w:hAnsi="Times New Roman" w:cs="Times New Roman"/>
                <w:sz w:val="20"/>
                <w:szCs w:val="20"/>
              </w:rPr>
              <w:t>тат своей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46C0">
              <w:rPr>
                <w:rFonts w:ascii="Times New Roman" w:hAnsi="Times New Roman" w:cs="Times New Roman"/>
                <w:sz w:val="20"/>
                <w:szCs w:val="20"/>
              </w:rPr>
              <w:t>ности с учебной задачей.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5F3394" w:rsidRDefault="006024DC" w:rsidP="005C316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Род имен существительных.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рода имен существительных.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7846C0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7846C0">
              <w:rPr>
                <w:rFonts w:ascii="Times New Roman" w:hAnsi="Times New Roman" w:cs="Times New Roman"/>
                <w:sz w:val="20"/>
                <w:szCs w:val="20"/>
              </w:rPr>
              <w:t>определять род имен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учебной </w:t>
            </w:r>
            <w:r w:rsidRPr="007846C0">
              <w:rPr>
                <w:rFonts w:ascii="Times New Roman" w:hAnsi="Times New Roman" w:cs="Times New Roman"/>
                <w:sz w:val="20"/>
                <w:szCs w:val="20"/>
              </w:rPr>
              <w:t xml:space="preserve">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46C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учителя.</w:t>
            </w:r>
          </w:p>
          <w:p w:rsidR="006024DC" w:rsidRPr="002527A9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61673B">
              <w:rPr>
                <w:rFonts w:ascii="Times New Roman" w:hAnsi="Times New Roman" w:cs="Times New Roman"/>
                <w:sz w:val="20"/>
                <w:szCs w:val="20"/>
              </w:rPr>
              <w:t>устный рассказ-повествова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673B">
              <w:rPr>
                <w:rFonts w:ascii="Times New Roman" w:hAnsi="Times New Roman" w:cs="Times New Roman"/>
                <w:sz w:val="20"/>
                <w:szCs w:val="20"/>
              </w:rPr>
              <w:t>ние на определен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673B">
              <w:rPr>
                <w:rFonts w:ascii="Times New Roman" w:hAnsi="Times New Roman" w:cs="Times New Roman"/>
                <w:sz w:val="20"/>
                <w:szCs w:val="20"/>
              </w:rPr>
              <w:t>ную тему.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5F3394" w:rsidRDefault="006024DC" w:rsidP="005C316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Род имен существительных.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рода имен существительных.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2527A9" w:rsidRDefault="006024DC" w:rsidP="005C3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7846C0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грамматический признак имен существительных - </w:t>
            </w:r>
            <w:r w:rsidRPr="007846C0">
              <w:rPr>
                <w:rFonts w:ascii="Times New Roman" w:hAnsi="Times New Roman" w:cs="Times New Roman"/>
                <w:sz w:val="20"/>
                <w:szCs w:val="20"/>
              </w:rPr>
              <w:t xml:space="preserve"> род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46C0">
              <w:rPr>
                <w:rFonts w:ascii="Times New Roman" w:hAnsi="Times New Roman" w:cs="Times New Roman"/>
                <w:sz w:val="20"/>
                <w:szCs w:val="20"/>
              </w:rPr>
              <w:t>имен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Связывать </w:t>
            </w:r>
            <w:r w:rsidRPr="006167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673B">
              <w:rPr>
                <w:rFonts w:ascii="Times New Roman" w:hAnsi="Times New Roman" w:cs="Times New Roman"/>
                <w:sz w:val="20"/>
                <w:szCs w:val="20"/>
              </w:rPr>
              <w:t>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существительные разного рода в пред-ложении и словосо-четании.</w:t>
            </w:r>
          </w:p>
          <w:p w:rsidR="006024DC" w:rsidRPr="002527A9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3B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 своей деятельности.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имен существительных.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рода имен существительных.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7846C0">
              <w:rPr>
                <w:rFonts w:ascii="Times New Roman" w:hAnsi="Times New Roman" w:cs="Times New Roman"/>
                <w:sz w:val="20"/>
                <w:szCs w:val="20"/>
              </w:rPr>
              <w:t>определять род имен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множественном числе.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Проанализировать </w:t>
            </w:r>
            <w:r w:rsidRPr="0061673B">
              <w:rPr>
                <w:rFonts w:ascii="Times New Roman" w:hAnsi="Times New Roman" w:cs="Times New Roman"/>
                <w:sz w:val="20"/>
                <w:szCs w:val="20"/>
              </w:rPr>
              <w:t>трудные случаи в определении 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 существитель-ных.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3B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 своей деятельности.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имен существительных.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рода имен существительных.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1688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7846C0">
              <w:rPr>
                <w:rFonts w:ascii="Times New Roman" w:hAnsi="Times New Roman" w:cs="Times New Roman"/>
                <w:sz w:val="20"/>
                <w:szCs w:val="20"/>
              </w:rPr>
              <w:t>определять род имен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множественном числе.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Сопоставлять </w:t>
            </w:r>
            <w:r w:rsidRPr="00861688">
              <w:rPr>
                <w:rFonts w:ascii="Times New Roman" w:hAnsi="Times New Roman" w:cs="Times New Roman"/>
                <w:sz w:val="20"/>
                <w:szCs w:val="20"/>
              </w:rPr>
              <w:t>произношение и написание слов.</w:t>
            </w:r>
          </w:p>
          <w:p w:rsidR="006024DC" w:rsidRPr="00642B85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688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нормы русского литератур-ного языка в собственной речи.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8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речи. Обучающее изложение.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Обучающее изложение.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61688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тему текста, передавать содержание с опорой на вопросы плана.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861688">
              <w:rPr>
                <w:rFonts w:ascii="Times New Roman" w:hAnsi="Times New Roman" w:cs="Times New Roman"/>
                <w:sz w:val="20"/>
                <w:szCs w:val="20"/>
              </w:rPr>
              <w:t>прави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-ла правописания.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4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тему и главную мысль текста.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Подробно </w:t>
            </w:r>
            <w:r w:rsidRPr="00B134CC">
              <w:rPr>
                <w:rFonts w:ascii="Times New Roman" w:hAnsi="Times New Roman" w:cs="Times New Roman"/>
                <w:b/>
                <w:sz w:val="20"/>
                <w:szCs w:val="20"/>
              </w:rPr>
              <w:t>переска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134CC">
              <w:rPr>
                <w:rFonts w:ascii="Times New Roman" w:hAnsi="Times New Roman" w:cs="Times New Roman"/>
                <w:b/>
                <w:sz w:val="20"/>
                <w:szCs w:val="20"/>
              </w:rPr>
              <w:t>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 в письменной речи.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8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(ь) на конце имен существительных женского рода после шипящих.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мягкого</w:t>
            </w:r>
            <w:r w:rsidRPr="00586084">
              <w:rPr>
                <w:rFonts w:ascii="Times New Roman" w:hAnsi="Times New Roman" w:cs="Times New Roman"/>
                <w:sz w:val="20"/>
                <w:szCs w:val="20"/>
              </w:rPr>
              <w:t xml:space="preserve"> 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6084">
              <w:rPr>
                <w:rFonts w:ascii="Times New Roman" w:hAnsi="Times New Roman" w:cs="Times New Roman"/>
                <w:sz w:val="20"/>
                <w:szCs w:val="20"/>
              </w:rPr>
              <w:t xml:space="preserve"> (ь) на конце имен существительных женского рода после шипящих.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586084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род имен существительных.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586084">
              <w:rPr>
                <w:rFonts w:ascii="Times New Roman" w:hAnsi="Times New Roman" w:cs="Times New Roman"/>
                <w:sz w:val="20"/>
                <w:szCs w:val="20"/>
              </w:rPr>
              <w:t>в словах изученные орфограммы.</w:t>
            </w:r>
          </w:p>
          <w:p w:rsidR="006024DC" w:rsidRPr="00F458ED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6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слов с новой орфограммой на основе определения рода.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8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(ь) после шипящих на конце имен существительных женского рода.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мягкого</w:t>
            </w:r>
            <w:r w:rsidRPr="00586084">
              <w:rPr>
                <w:rFonts w:ascii="Times New Roman" w:hAnsi="Times New Roman" w:cs="Times New Roman"/>
                <w:sz w:val="20"/>
                <w:szCs w:val="20"/>
              </w:rPr>
              <w:t xml:space="preserve"> 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6084">
              <w:rPr>
                <w:rFonts w:ascii="Times New Roman" w:hAnsi="Times New Roman" w:cs="Times New Roman"/>
                <w:sz w:val="20"/>
                <w:szCs w:val="20"/>
              </w:rPr>
              <w:t xml:space="preserve"> (ь) после шипящих на конце имен существительных женского рода.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2D269B" w:rsidRDefault="006024DC" w:rsidP="005C3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 w:rsidRPr="005860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6084">
              <w:rPr>
                <w:rFonts w:ascii="Times New Roman" w:hAnsi="Times New Roman" w:cs="Times New Roman"/>
                <w:sz w:val="20"/>
                <w:szCs w:val="20"/>
              </w:rPr>
              <w:t xml:space="preserve">босновывать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слов с новой орфограммой на основе определения рода.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586084">
              <w:rPr>
                <w:rFonts w:ascii="Times New Roman" w:hAnsi="Times New Roman" w:cs="Times New Roman"/>
                <w:sz w:val="20"/>
                <w:szCs w:val="20"/>
              </w:rPr>
              <w:t>функции употребления мягкого знака в словах.</w:t>
            </w:r>
          </w:p>
          <w:p w:rsidR="006024DC" w:rsidRPr="00E024D3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9F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рассказ, используя ключевые слова.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Pr="00F00C9E" w:rsidRDefault="006024DC" w:rsidP="005C3162">
            <w:pPr>
              <w:rPr>
                <w:rFonts w:ascii="Times New Roman" w:hAnsi="Times New Roman" w:cs="Times New Roman"/>
              </w:rPr>
            </w:pPr>
            <w:r w:rsidRPr="00232210">
              <w:rPr>
                <w:rFonts w:ascii="Times New Roman" w:hAnsi="Times New Roman" w:cs="Times New Roman"/>
                <w:b/>
                <w:i/>
              </w:rPr>
              <w:t>Контрольный диктант по теме: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51799F">
              <w:rPr>
                <w:rFonts w:ascii="Times New Roman" w:hAnsi="Times New Roman" w:cs="Times New Roman"/>
                <w:b/>
                <w:i/>
              </w:rPr>
              <w:t>«Мягкий знак (ь) на конце имен существитель</w:t>
            </w:r>
            <w:r>
              <w:rPr>
                <w:rFonts w:ascii="Times New Roman" w:hAnsi="Times New Roman" w:cs="Times New Roman"/>
                <w:b/>
                <w:i/>
              </w:rPr>
              <w:t>ных женского рода после шипящих</w:t>
            </w:r>
            <w:r w:rsidRPr="0051799F">
              <w:rPr>
                <w:rFonts w:ascii="Times New Roman" w:hAnsi="Times New Roman" w:cs="Times New Roman"/>
                <w:b/>
                <w:i/>
              </w:rPr>
              <w:t>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Pr="00656E52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писать под диктовку, проверять написанный текст.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EF6389">
              <w:rPr>
                <w:rFonts w:ascii="Times New Roman" w:hAnsi="Times New Roman" w:cs="Times New Roman"/>
                <w:sz w:val="20"/>
                <w:szCs w:val="20"/>
              </w:rPr>
              <w:t>знания в новых условиях.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Аргументированно </w:t>
            </w:r>
            <w:r w:rsidRPr="00EF6389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делать выводы.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Изменение имен существительных по падежам.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знаний при работе над ошибками.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сопоставлять произношение и написание, применять правила написания.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Подбирать </w:t>
            </w:r>
            <w:r w:rsidRPr="00EF6389">
              <w:rPr>
                <w:rFonts w:ascii="Times New Roman" w:hAnsi="Times New Roman" w:cs="Times New Roman"/>
                <w:sz w:val="20"/>
                <w:szCs w:val="20"/>
              </w:rPr>
              <w:t>приме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F6389">
              <w:rPr>
                <w:rFonts w:ascii="Times New Roman" w:hAnsi="Times New Roman" w:cs="Times New Roman"/>
                <w:sz w:val="20"/>
                <w:szCs w:val="20"/>
              </w:rPr>
              <w:t>ры на изученную орфограмму.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Аргументированно </w:t>
            </w:r>
            <w:r w:rsidRPr="00EF6389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делать выводы.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имен существительных по падежам.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определения падежа, слова-помощники при определении падежей.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изменять имена существительные по падежам.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D54A20">
              <w:rPr>
                <w:rFonts w:ascii="Times New Roman" w:hAnsi="Times New Roman" w:cs="Times New Roman"/>
                <w:sz w:val="20"/>
                <w:szCs w:val="20"/>
              </w:rPr>
              <w:t>падежи имен существитель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4A20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D54A20">
              <w:rPr>
                <w:rFonts w:ascii="Times New Roman" w:hAnsi="Times New Roman" w:cs="Times New Roman"/>
                <w:sz w:val="20"/>
                <w:szCs w:val="20"/>
              </w:rPr>
              <w:t>напи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4A20">
              <w:rPr>
                <w:rFonts w:ascii="Times New Roman" w:hAnsi="Times New Roman" w:cs="Times New Roman"/>
                <w:sz w:val="20"/>
                <w:szCs w:val="20"/>
              </w:rPr>
              <w:t>сание и произноше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4A20">
              <w:rPr>
                <w:rFonts w:ascii="Times New Roman" w:hAnsi="Times New Roman" w:cs="Times New Roman"/>
                <w:sz w:val="20"/>
                <w:szCs w:val="20"/>
              </w:rPr>
              <w:t>ние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A2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 свою работу.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имен существительных по падежам.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определения падежа, слова-помощники при определении падежей.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падеж  имени существительного по алгоритму.</w:t>
            </w:r>
          </w:p>
          <w:p w:rsidR="006024DC" w:rsidRPr="00167FF3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Изменять </w:t>
            </w:r>
            <w:r w:rsidRPr="00D54A20">
              <w:rPr>
                <w:rFonts w:ascii="Times New Roman" w:hAnsi="Times New Roman" w:cs="Times New Roman"/>
                <w:sz w:val="20"/>
                <w:szCs w:val="20"/>
              </w:rPr>
              <w:t>слово в тексте по смыслу.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Сравнивать </w:t>
            </w:r>
            <w:r w:rsidRPr="00D54A20">
              <w:rPr>
                <w:rFonts w:ascii="Times New Roman" w:hAnsi="Times New Roman" w:cs="Times New Roman"/>
                <w:sz w:val="20"/>
                <w:szCs w:val="20"/>
              </w:rPr>
              <w:t>напи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4A20">
              <w:rPr>
                <w:rFonts w:ascii="Times New Roman" w:hAnsi="Times New Roman" w:cs="Times New Roman"/>
                <w:sz w:val="20"/>
                <w:szCs w:val="20"/>
              </w:rPr>
              <w:t>сание и произноше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4A20">
              <w:rPr>
                <w:rFonts w:ascii="Times New Roman" w:hAnsi="Times New Roman" w:cs="Times New Roman"/>
                <w:sz w:val="20"/>
                <w:szCs w:val="20"/>
              </w:rPr>
              <w:t>ние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 свою работу.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имен существительных по падежам.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Именительный падеж.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именительного падежа существительных.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имена существительные в именительном падеже.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42E">
              <w:rPr>
                <w:rFonts w:ascii="Times New Roman" w:hAnsi="Times New Roman" w:cs="Times New Roman"/>
                <w:sz w:val="20"/>
                <w:szCs w:val="20"/>
              </w:rPr>
              <w:t xml:space="preserve">Безошибочно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списывать </w:t>
            </w:r>
            <w:r w:rsidRPr="0038742E">
              <w:rPr>
                <w:rFonts w:ascii="Times New Roman" w:hAnsi="Times New Roman" w:cs="Times New Roman"/>
                <w:sz w:val="20"/>
                <w:szCs w:val="20"/>
              </w:rPr>
              <w:t>текст с орфографическим проговариванием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4A2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 свою работу.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имен существительных по падежам.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Родительный падеж.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родительного падежа существительных в предложении.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имена существительные в родительном падеже.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42E">
              <w:rPr>
                <w:rFonts w:ascii="Times New Roman" w:hAnsi="Times New Roman" w:cs="Times New Roman"/>
                <w:sz w:val="20"/>
                <w:szCs w:val="20"/>
              </w:rPr>
              <w:t xml:space="preserve">Безошибочно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списывать </w:t>
            </w:r>
            <w:r w:rsidRPr="0038742E">
              <w:rPr>
                <w:rFonts w:ascii="Times New Roman" w:hAnsi="Times New Roman" w:cs="Times New Roman"/>
                <w:sz w:val="20"/>
                <w:szCs w:val="20"/>
              </w:rPr>
              <w:t>текст с орфографическим проговариванием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Записывать </w:t>
            </w:r>
            <w:r w:rsidRPr="0038742E">
              <w:rPr>
                <w:rFonts w:ascii="Times New Roman" w:hAnsi="Times New Roman" w:cs="Times New Roman"/>
                <w:sz w:val="20"/>
                <w:szCs w:val="20"/>
              </w:rPr>
              <w:t>текст по памяти.</w:t>
            </w:r>
          </w:p>
          <w:p w:rsidR="006024DC" w:rsidRPr="0038742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4A2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 свою работу.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имен существительных по падежам.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Родительный падеж.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родительного падежа существительных в предложении.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имена существительные в родительном падеже.</w:t>
            </w:r>
          </w:p>
          <w:p w:rsidR="006024DC" w:rsidRPr="00FA3068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42E">
              <w:rPr>
                <w:rFonts w:ascii="Times New Roman" w:hAnsi="Times New Roman" w:cs="Times New Roman"/>
                <w:sz w:val="20"/>
                <w:szCs w:val="20"/>
              </w:rPr>
              <w:t xml:space="preserve">Безошибочно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списывать </w:t>
            </w:r>
            <w:r w:rsidRPr="0038742E">
              <w:rPr>
                <w:rFonts w:ascii="Times New Roman" w:hAnsi="Times New Roman" w:cs="Times New Roman"/>
                <w:sz w:val="20"/>
                <w:szCs w:val="20"/>
              </w:rPr>
              <w:t>текст с орфографическим проговариванием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24DC" w:rsidRPr="0038742E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Грамотно </w:t>
            </w:r>
            <w:r w:rsidRPr="0038742E">
              <w:rPr>
                <w:rFonts w:ascii="Times New Roman" w:hAnsi="Times New Roman" w:cs="Times New Roman"/>
                <w:b/>
                <w:sz w:val="20"/>
                <w:szCs w:val="20"/>
              </w:rPr>
              <w:t>употреблять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множественного числа в родитель-ном падеже.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имен существительных по падежам.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Дательный падеж.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дательного падежа существительных в предложении.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имена существительные в дательном падеже.</w:t>
            </w:r>
          </w:p>
          <w:p w:rsidR="006024DC" w:rsidRPr="00EA27DB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42E">
              <w:rPr>
                <w:rFonts w:ascii="Times New Roman" w:hAnsi="Times New Roman" w:cs="Times New Roman"/>
                <w:sz w:val="20"/>
                <w:szCs w:val="20"/>
              </w:rPr>
              <w:t xml:space="preserve">Безошибочно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списывать </w:t>
            </w:r>
            <w:r w:rsidRPr="0038742E">
              <w:rPr>
                <w:rFonts w:ascii="Times New Roman" w:hAnsi="Times New Roman" w:cs="Times New Roman"/>
                <w:sz w:val="20"/>
                <w:szCs w:val="20"/>
              </w:rPr>
              <w:t>текст с орфографическим проговариванием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24DC" w:rsidRPr="00581661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конверт письма адресату в дательном падеже.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Записывать </w:t>
            </w:r>
            <w:r w:rsidRPr="0038742E">
              <w:rPr>
                <w:rFonts w:ascii="Times New Roman" w:hAnsi="Times New Roman" w:cs="Times New Roman"/>
                <w:sz w:val="20"/>
                <w:szCs w:val="20"/>
              </w:rPr>
              <w:t>текст по памяти.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имен существительных по падежам.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Винительный падеж.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EA27DB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винительного падежа существительных  по вопросам.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581661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различать  в предложении имена существительные в именительном и винительном  падежах.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Наблюдать, анализировать </w:t>
            </w:r>
            <w:r w:rsidRPr="00581661">
              <w:rPr>
                <w:rFonts w:ascii="Times New Roman" w:hAnsi="Times New Roman" w:cs="Times New Roman"/>
                <w:sz w:val="20"/>
                <w:szCs w:val="20"/>
              </w:rPr>
              <w:t>языковые явления.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Записывать </w:t>
            </w:r>
            <w:r w:rsidRPr="0038742E">
              <w:rPr>
                <w:rFonts w:ascii="Times New Roman" w:hAnsi="Times New Roman" w:cs="Times New Roman"/>
                <w:sz w:val="20"/>
                <w:szCs w:val="20"/>
              </w:rPr>
              <w:t>текст по памяти.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4A2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 свою работу.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имен существительных по падежам.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Творительный падеж.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EA27DB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творительного падежа существительных  по вопросам и предлогам.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имена существительные в творительном падеже.</w:t>
            </w:r>
          </w:p>
          <w:p w:rsidR="006024DC" w:rsidRPr="00B60608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Pr="00767150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Самостоятельно </w:t>
            </w:r>
            <w:r w:rsidRPr="00767150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озаглавливать </w:t>
            </w:r>
            <w:r w:rsidRPr="00767150">
              <w:rPr>
                <w:rFonts w:ascii="Times New Roman" w:hAnsi="Times New Roman" w:cs="Times New Roman"/>
                <w:sz w:val="20"/>
                <w:szCs w:val="20"/>
              </w:rPr>
              <w:t xml:space="preserve"> и записывать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текст.</w:t>
            </w:r>
            <w:r w:rsidRPr="00D5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 свою работу.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имен существительных по падежам.</w:t>
            </w:r>
          </w:p>
          <w:p w:rsidR="006024DC" w:rsidRPr="00446528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Творительный падеж.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EA27DB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творительного падежа существительных  по вопросам и предлогам.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имена существительные в творительном падеже.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Обращать </w:t>
            </w:r>
            <w:r w:rsidRPr="00767150">
              <w:rPr>
                <w:rFonts w:ascii="Times New Roman" w:hAnsi="Times New Roman" w:cs="Times New Roman"/>
                <w:sz w:val="20"/>
                <w:szCs w:val="20"/>
              </w:rPr>
              <w:t>внима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715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окончание имен существитель-ных в творительном падеже.</w:t>
            </w:r>
          </w:p>
          <w:p w:rsidR="006024DC" w:rsidRPr="00697B0D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4A2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 свою работу.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17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имен существительных по падежам.</w:t>
            </w:r>
          </w:p>
          <w:p w:rsidR="006024DC" w:rsidRPr="00F96592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Предложный падеж.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предложного падежа существительных  по вопросам и предлогам.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имена существительные в предложном падеже.</w:t>
            </w:r>
          </w:p>
          <w:p w:rsidR="006024DC" w:rsidRPr="00F96592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Употреблять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в предложном падеже</w:t>
            </w:r>
          </w:p>
          <w:p w:rsidR="006024DC" w:rsidRPr="00F96592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7150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безударные окончания имен существительных в предложном падеже.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17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E967B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имен существительных по падежам (склонение).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Pr="00E85EFA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о склонении имен существительных.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падеж имен существительных.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4C537E">
              <w:rPr>
                <w:rFonts w:ascii="Times New Roman" w:hAnsi="Times New Roman" w:cs="Times New Roman"/>
                <w:sz w:val="20"/>
                <w:szCs w:val="20"/>
              </w:rPr>
              <w:t>слово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537E">
              <w:rPr>
                <w:rFonts w:ascii="Times New Roman" w:hAnsi="Times New Roman" w:cs="Times New Roman"/>
                <w:sz w:val="20"/>
                <w:szCs w:val="20"/>
              </w:rPr>
              <w:t>сочетания с имена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537E">
              <w:rPr>
                <w:rFonts w:ascii="Times New Roman" w:hAnsi="Times New Roman" w:cs="Times New Roman"/>
                <w:sz w:val="20"/>
                <w:szCs w:val="20"/>
              </w:rPr>
              <w:t>ми существитель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537E">
              <w:rPr>
                <w:rFonts w:ascii="Times New Roman" w:hAnsi="Times New Roman" w:cs="Times New Roman"/>
                <w:sz w:val="20"/>
                <w:szCs w:val="20"/>
              </w:rPr>
              <w:t>ными в разных падежах.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A2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имен существительных по падежам (склонение). Имя существительное.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частных задач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о склонении имен существительных.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падеж имен существительных.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4C537E">
              <w:rPr>
                <w:rFonts w:ascii="Times New Roman" w:hAnsi="Times New Roman" w:cs="Times New Roman"/>
                <w:sz w:val="20"/>
                <w:szCs w:val="20"/>
              </w:rPr>
              <w:t>словосочетания с именами существительными в разных падежах.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A2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 свою работу.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о роде, числе, падеже имен существительных.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делать разбор имени существительного как части речи.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Подробно </w:t>
            </w:r>
            <w:r w:rsidRPr="004C537E">
              <w:rPr>
                <w:rFonts w:ascii="Times New Roman" w:hAnsi="Times New Roman" w:cs="Times New Roman"/>
                <w:b/>
                <w:sz w:val="20"/>
                <w:szCs w:val="20"/>
              </w:rPr>
              <w:t>переска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C537E">
              <w:rPr>
                <w:rFonts w:ascii="Times New Roman" w:hAnsi="Times New Roman" w:cs="Times New Roman"/>
                <w:b/>
                <w:sz w:val="20"/>
                <w:szCs w:val="20"/>
              </w:rPr>
              <w:t>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 в устной форме.</w:t>
            </w:r>
            <w:r w:rsidRPr="00D5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 свою работу.</w:t>
            </w:r>
          </w:p>
          <w:p w:rsidR="006024DC" w:rsidRPr="000F5FD7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190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 по памяти.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15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AD7190" w:rsidRDefault="006024DC" w:rsidP="005C316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D7190">
              <w:rPr>
                <w:rFonts w:ascii="Times New Roman" w:hAnsi="Times New Roman" w:cs="Times New Roman"/>
                <w:i/>
              </w:rPr>
              <w:t>Проверочная работа по теме «Имя существительное»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 учащихся по изученной теме.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AD7190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устный рассказ-рассуждение.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AD7190">
              <w:rPr>
                <w:rFonts w:ascii="Times New Roman" w:hAnsi="Times New Roman" w:cs="Times New Roman"/>
                <w:sz w:val="20"/>
                <w:szCs w:val="20"/>
              </w:rPr>
              <w:t>прави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7190">
              <w:rPr>
                <w:rFonts w:ascii="Times New Roman" w:hAnsi="Times New Roman" w:cs="Times New Roman"/>
                <w:sz w:val="20"/>
                <w:szCs w:val="20"/>
              </w:rPr>
              <w:t>ла правописания.</w:t>
            </w:r>
            <w:r w:rsidRPr="00D5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 свою работу.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190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 по памяти.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15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2C2491" w:rsidRDefault="006024DC" w:rsidP="005C3162">
            <w:pPr>
              <w:spacing w:after="0"/>
              <w:rPr>
                <w:rFonts w:ascii="Times New Roman" w:hAnsi="Times New Roman" w:cs="Times New Roman"/>
                <w:vertAlign w:val="subscript"/>
              </w:rPr>
            </w:pPr>
            <w:r w:rsidRPr="00232210">
              <w:rPr>
                <w:rFonts w:ascii="Times New Roman" w:hAnsi="Times New Roman" w:cs="Times New Roman"/>
                <w:b/>
                <w:i/>
              </w:rPr>
              <w:t>Контрольный диктант по теме: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«Имя существительное».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уровня усвоения знаний об имени существительном.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AD7190">
              <w:rPr>
                <w:rFonts w:ascii="Times New Roman" w:hAnsi="Times New Roman" w:cs="Times New Roman"/>
                <w:sz w:val="20"/>
                <w:szCs w:val="20"/>
              </w:rPr>
              <w:t>писать под диктовку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итоговый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Сопоставлять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произношение и написание слов.</w:t>
            </w:r>
          </w:p>
          <w:p w:rsidR="006024DC" w:rsidRPr="00AD7190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1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орфографическую зоркость.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15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  <w:r w:rsidRPr="0012163B">
              <w:rPr>
                <w:rFonts w:ascii="Times New Roman" w:hAnsi="Times New Roman" w:cs="Times New Roman"/>
                <w:b/>
              </w:rPr>
              <w:t xml:space="preserve"> Местоимение.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и анализ ошибок.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Функция местоимений в речи – заменять другие слова в предложении и тексте.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490756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произношение и написание слов.</w:t>
            </w:r>
          </w:p>
          <w:p w:rsidR="006024DC" w:rsidRPr="00490756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4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наблюдать и анализировать языковые явления.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делать анализ ошибок.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7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Осознавать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причины появления ошибок.</w:t>
            </w:r>
            <w:r w:rsidRPr="00D5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оценивать свою работу.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Осознавать </w:t>
            </w:r>
            <w:r w:rsidRPr="00494D29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стоимение как часть речи.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4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Употреблять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местоимение вместо существительных.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Сопоставлять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произношение и написание слов</w:t>
            </w:r>
          </w:p>
          <w:p w:rsidR="006024DC" w:rsidRPr="00490756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местоимений.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494D29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грамотно использовать местоимения в речи.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4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Употреблять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местоимение вместо существительных.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Осознавать </w:t>
            </w:r>
            <w:r w:rsidRPr="00494D29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стоимение как часть речи.</w:t>
            </w:r>
          </w:p>
          <w:p w:rsidR="006024DC" w:rsidRPr="00494D29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4D29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 по памяти.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местоимений в образной речи.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494D29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видеть и исправлять ошибки в употреблении форм местоимений.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Осознавать </w:t>
            </w:r>
            <w:r w:rsidRPr="00494D29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сто-имение как часть речи и распознавать его в речи.</w:t>
            </w:r>
          </w:p>
          <w:p w:rsidR="006024DC" w:rsidRPr="00494D29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4D29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разбор слова как часть речи.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F19CC" w:rsidRDefault="006024DC" w:rsidP="005C316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19CC">
              <w:rPr>
                <w:rFonts w:ascii="Times New Roman" w:hAnsi="Times New Roman" w:cs="Times New Roman"/>
                <w:b/>
              </w:rPr>
              <w:t>Глагол.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глаголов по значению.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8F19CC">
              <w:rPr>
                <w:rFonts w:ascii="Times New Roman" w:hAnsi="Times New Roman" w:cs="Times New Roman"/>
                <w:sz w:val="20"/>
                <w:szCs w:val="20"/>
              </w:rPr>
              <w:t>осознавать глагол как часть речи, распознавать глаголы в речи.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Записывать </w:t>
            </w:r>
            <w:r w:rsidRPr="008F19CC">
              <w:rPr>
                <w:rFonts w:ascii="Times New Roman" w:hAnsi="Times New Roman" w:cs="Times New Roman"/>
                <w:sz w:val="20"/>
                <w:szCs w:val="20"/>
              </w:rPr>
              <w:t>текст по памяти.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оценивать свою работу.</w:t>
            </w:r>
          </w:p>
          <w:p w:rsidR="006024DC" w:rsidRPr="009C6E79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собесед-ника, работать в паре.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глаголов по значению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глаголов по значению.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подбирать антонимы и синонимы к глаголам.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024DC" w:rsidRPr="008F19C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8F19CC">
              <w:rPr>
                <w:rFonts w:ascii="Times New Roman" w:hAnsi="Times New Roman" w:cs="Times New Roman"/>
                <w:sz w:val="20"/>
                <w:szCs w:val="20"/>
              </w:rPr>
              <w:t>осознавать глагол как часть речи, распознавать глаголы в речи.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оценивать свою работу.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собесед-ника, работать в паре.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поэтическом тексте олицетворение и сравнение.</w:t>
            </w:r>
          </w:p>
          <w:p w:rsidR="006024DC" w:rsidRPr="00364A9A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0C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и синтаксический разбор.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временам.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650C33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грамматический признак глагола – время.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Изменять </w:t>
            </w:r>
            <w:r w:rsidRPr="00650C33">
              <w:rPr>
                <w:rFonts w:ascii="Times New Roman" w:hAnsi="Times New Roman" w:cs="Times New Roman"/>
                <w:sz w:val="20"/>
                <w:szCs w:val="20"/>
              </w:rPr>
              <w:t>глаголы по временам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C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речь учащихся при обра-зовании граммати-ческих форм времени глагола.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F96592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временам.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времени глагола по вопросам.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6F672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грамматический признак глагола – время.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</w:t>
            </w:r>
            <w:r w:rsidRPr="006F672C">
              <w:rPr>
                <w:rFonts w:ascii="Times New Roman" w:hAnsi="Times New Roman" w:cs="Times New Roman"/>
                <w:sz w:val="20"/>
                <w:szCs w:val="20"/>
              </w:rPr>
              <w:t>орфографических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учащихся.</w:t>
            </w:r>
          </w:p>
          <w:p w:rsidR="006024DC" w:rsidRPr="006F672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7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и фонетический разбор.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временам.</w:t>
            </w:r>
          </w:p>
          <w:p w:rsidR="006024DC" w:rsidRPr="0008760D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Глаголы настоящего времени.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времени глагола по вопросам.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Формы глаголов настоящего времени.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грамматический признак глагола – время.</w:t>
            </w:r>
          </w:p>
          <w:p w:rsidR="006024DC" w:rsidRPr="0008760D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изменять глаголы настоящего времени по вопросам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7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и фонетический разбор.</w:t>
            </w:r>
            <w:r w:rsidRPr="008F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собесед-ника, работать в паре.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Безошибочно </w:t>
            </w:r>
            <w:r w:rsidRPr="00ED6C05">
              <w:rPr>
                <w:rFonts w:ascii="Times New Roman" w:hAnsi="Times New Roman" w:cs="Times New Roman"/>
                <w:sz w:val="20"/>
                <w:szCs w:val="20"/>
              </w:rPr>
              <w:t>списывать текст с орфографическим проговариванием.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оценивать свою работу.</w:t>
            </w:r>
            <w:r w:rsidRPr="008F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024DC" w:rsidRPr="00ED6C05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собесед-ника.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Глаголы прошедшего времени.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 прошедшего времени.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C475C5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 глаголы прошедшего времени.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правила правописания.</w:t>
            </w:r>
          </w:p>
          <w:p w:rsidR="006024DC" w:rsidRPr="0039321D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Безошибочно </w:t>
            </w:r>
            <w:r w:rsidRPr="00ED6C05">
              <w:rPr>
                <w:rFonts w:ascii="Times New Roman" w:hAnsi="Times New Roman" w:cs="Times New Roman"/>
                <w:sz w:val="20"/>
                <w:szCs w:val="20"/>
              </w:rPr>
              <w:t>списывать текст с орфографическим проговариванием.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A86FE2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прошедшего времени.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BD406A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 прошедшего времени.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39321D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изменять глаголы прошедшего времени по родам.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в словах наличие изученных орфо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грамм.</w:t>
            </w:r>
          </w:p>
          <w:p w:rsidR="006024DC" w:rsidRPr="0039321D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прави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ла правописания.</w:t>
            </w:r>
            <w:r w:rsidRPr="008F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Слушать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собесед-ника, работать в паре.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A86FE2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будущего времени.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BD406A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 будущего времени.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D4567B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образовывать глаголы будущего времени.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в словах наличие изученных орфо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грамм.</w:t>
            </w:r>
          </w:p>
          <w:p w:rsidR="006024DC" w:rsidRPr="00472D3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собесед-ника, работать в паре.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A86FE2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будущего времени.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BD406A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форм глаголов в будущем времени.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Pr="00D4567B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изменять глаголы будущего времени по вопросам.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в словах наличие изученных орфо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грамм.</w:t>
            </w:r>
          </w:p>
          <w:p w:rsidR="006024DC" w:rsidRPr="00472D3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0C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и синтаксический разбор.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A86FE2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D4567B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67B">
              <w:rPr>
                <w:rFonts w:ascii="Times New Roman" w:hAnsi="Times New Roman" w:cs="Times New Roman"/>
                <w:sz w:val="20"/>
                <w:szCs w:val="20"/>
              </w:rPr>
              <w:t>Неопределенная форма глагола.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D4567B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 в речи глаголы неопределенной формы.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в словах наличие изученных орфо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грамм.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C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морфо-логический и синта-ксический разбор.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A86FE2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BD406A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неопределенной формы глагола по вопросам.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454F09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распознать в речи глаголы  неопределенной формы.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в словах наличие изученных орфо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грамм.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F21F8D">
              <w:rPr>
                <w:rFonts w:ascii="Times New Roman" w:hAnsi="Times New Roman" w:cs="Times New Roman"/>
                <w:sz w:val="20"/>
                <w:szCs w:val="20"/>
              </w:rPr>
              <w:t>прави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1F8D">
              <w:rPr>
                <w:rFonts w:ascii="Times New Roman" w:hAnsi="Times New Roman" w:cs="Times New Roman"/>
                <w:sz w:val="20"/>
                <w:szCs w:val="20"/>
              </w:rPr>
              <w:t>ла правописания.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оценивать свою работу.</w:t>
            </w:r>
            <w:r w:rsidRPr="008F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Закрепление. Изменение глаголов по временам.</w:t>
            </w:r>
          </w:p>
          <w:p w:rsidR="006024DC" w:rsidRPr="00A86FE2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BD406A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неопределенной формы глагола по вопросам. Систематизация знаний об изменении глаголов по временам.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распознать в речи глаголы  неопределенной формы.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024DC" w:rsidRPr="00F21F8D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грамматический признак глаголов.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Сопоставлять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произношение и написание слов.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в словах наличие изученных орфо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грамм.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Устанавливать 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в словах наличие изученных орфо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грамм.</w:t>
            </w:r>
          </w:p>
          <w:p w:rsidR="006024DC" w:rsidRPr="005820C2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871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полные ответы на вопросы по тексту.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4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A86FE2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числам.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BD406A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грамматическим признаком глагола – числом.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B40114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изменять глаголы по числам.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Писать </w:t>
            </w:r>
            <w:r w:rsidRPr="00B40114">
              <w:rPr>
                <w:rFonts w:ascii="Times New Roman" w:hAnsi="Times New Roman" w:cs="Times New Roman"/>
                <w:sz w:val="20"/>
                <w:szCs w:val="20"/>
              </w:rPr>
              <w:t>текст по памяти.</w:t>
            </w:r>
          </w:p>
          <w:p w:rsidR="006024DC" w:rsidRPr="00B40114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114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прави-ла правописания.</w:t>
            </w:r>
          </w:p>
          <w:p w:rsidR="006024DC" w:rsidRPr="00B40114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речь учащихся при изме-нении глаголов.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4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A86FE2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числам.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окончаний при изменении глаголов по числам.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B40114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изменять глаголы по числам.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2711F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предложении главные члены.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Безошибочно </w:t>
            </w:r>
            <w:r w:rsidRPr="00ED6C05">
              <w:rPr>
                <w:rFonts w:ascii="Times New Roman" w:hAnsi="Times New Roman" w:cs="Times New Roman"/>
                <w:sz w:val="20"/>
                <w:szCs w:val="20"/>
              </w:rPr>
              <w:t>списывать текст с орфографическим проговариванием.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32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изложение по теме «Глагол».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 учащихся.</w:t>
            </w:r>
          </w:p>
          <w:p w:rsidR="006024DC" w:rsidRPr="00483AA8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главной мысли текста.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2711F4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пересказывать содержание текста с опорой на вопросы.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тему и главную мысль текста.</w:t>
            </w:r>
          </w:p>
          <w:p w:rsidR="006024DC" w:rsidRPr="00DA6E50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E50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 текста. Подробно </w:t>
            </w:r>
            <w:r w:rsidRPr="00DA6E50">
              <w:rPr>
                <w:rFonts w:ascii="Times New Roman" w:hAnsi="Times New Roman" w:cs="Times New Roman"/>
                <w:b/>
                <w:sz w:val="20"/>
                <w:szCs w:val="20"/>
              </w:rPr>
              <w:t>пересказывать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 в письменной форме.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 Сочинение.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 учащихся при составлении сочинений разных типов.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DA6E50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тип текста и его структуру, составлять план.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Употреблять </w:t>
            </w:r>
            <w:r w:rsidRPr="00A92092">
              <w:rPr>
                <w:rFonts w:ascii="Times New Roman" w:hAnsi="Times New Roman" w:cs="Times New Roman"/>
                <w:sz w:val="20"/>
                <w:szCs w:val="20"/>
              </w:rPr>
              <w:t>глаголы в предло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2092">
              <w:rPr>
                <w:rFonts w:ascii="Times New Roman" w:hAnsi="Times New Roman" w:cs="Times New Roman"/>
                <w:sz w:val="20"/>
                <w:szCs w:val="20"/>
              </w:rPr>
              <w:t>жении в разных формах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времени и числа.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2092">
              <w:rPr>
                <w:rFonts w:ascii="Times New Roman" w:hAnsi="Times New Roman" w:cs="Times New Roman"/>
                <w:b/>
                <w:sz w:val="20"/>
                <w:szCs w:val="20"/>
              </w:rPr>
              <w:t>Изменять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глаголы по числам, време-нам.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прошедшего времени по родам.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глаголов прошедшего времени в единственном числе.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5D0D54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изменять глаголы прошедшего времени по родам.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в словах наличие изученных орфо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грамм.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оценивать свою работу.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прошедшего времени по родам.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глаголов прошедшего времени в единственном числе. Определение времени, числа, рода глаголов.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5D0D54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изменять глаголы прошедшего времени по родам.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время глаголов, род глаголов в прошедшем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Безошибочно </w:t>
            </w:r>
            <w:r w:rsidRPr="00ED6C05">
              <w:rPr>
                <w:rFonts w:ascii="Times New Roman" w:hAnsi="Times New Roman" w:cs="Times New Roman"/>
                <w:sz w:val="20"/>
                <w:szCs w:val="20"/>
              </w:rPr>
              <w:t>списывать текст с орфографическим проговариванием.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114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прави-ла правописания.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024DC" w:rsidRPr="005D0D54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 глаголами.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частицы НЕ с глаголами.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6A1AE4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частицу НЕ с глаголами.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6A1AE4">
              <w:rPr>
                <w:rFonts w:ascii="Times New Roman" w:hAnsi="Times New Roman" w:cs="Times New Roman"/>
                <w:sz w:val="20"/>
                <w:szCs w:val="20"/>
              </w:rPr>
              <w:t>новую орфограмму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тексте.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5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Осознавать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возможного возникновения орфографической ошибки.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8419B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B14EF9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о времени, числе и роде глагола.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682C4F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глагол как часть речи, делать разбор глагола.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в словах наличие изученных орфо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грамм.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оценивать свою работу.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B14EF9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о времени, числе и роде глагола.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делать разбор глагола как части речи.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Безошибочно </w:t>
            </w:r>
            <w:r w:rsidRPr="00ED6C05">
              <w:rPr>
                <w:rFonts w:ascii="Times New Roman" w:hAnsi="Times New Roman" w:cs="Times New Roman"/>
                <w:sz w:val="20"/>
                <w:szCs w:val="20"/>
              </w:rPr>
              <w:t>списывать текст с орфографическим проговариванием.</w:t>
            </w:r>
          </w:p>
          <w:p w:rsidR="006024DC" w:rsidRPr="00EA1627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C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ошибки и исправлять их.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 w:rsidRPr="00232210">
              <w:rPr>
                <w:rFonts w:ascii="Times New Roman" w:hAnsi="Times New Roman" w:cs="Times New Roman"/>
                <w:b/>
                <w:i/>
              </w:rPr>
              <w:t>Контрольный диктант по теме: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«Глагол».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уровня усвоения знаний  о глаголе.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EA1627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писать под диктовку.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Сопоставлять </w:t>
            </w:r>
            <w:r w:rsidRPr="00EA1627">
              <w:rPr>
                <w:rFonts w:ascii="Times New Roman" w:hAnsi="Times New Roman" w:cs="Times New Roman"/>
                <w:sz w:val="20"/>
                <w:szCs w:val="20"/>
              </w:rPr>
              <w:t>произношение и написание слов.</w:t>
            </w:r>
            <w:r w:rsidRPr="008F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оценивать свою работу.</w:t>
            </w:r>
          </w:p>
          <w:p w:rsidR="006024DC" w:rsidRPr="00EA1627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грамотное письмо.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  <w:r w:rsidRPr="001771BC">
              <w:rPr>
                <w:rFonts w:ascii="Times New Roman" w:hAnsi="Times New Roman" w:cs="Times New Roman"/>
                <w:b/>
              </w:rPr>
              <w:t xml:space="preserve"> Имя прилагательное.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ошибками, допущенными в тексте диктанта</w:t>
            </w:r>
          </w:p>
          <w:p w:rsidR="006024DC" w:rsidRPr="002B1799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Прилагательное как часть речи.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правила правописания,</w:t>
            </w:r>
          </w:p>
          <w:p w:rsidR="006024DC" w:rsidRPr="001771B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причины появления ошибки.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имя прилагательное как часть речи.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1771BC">
              <w:rPr>
                <w:rFonts w:ascii="Times New Roman" w:hAnsi="Times New Roman" w:cs="Times New Roman"/>
                <w:sz w:val="20"/>
                <w:szCs w:val="20"/>
              </w:rPr>
              <w:t xml:space="preserve">ошибки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соответ-ствии с изученными правилами.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1BC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приме-ры на изученную орфограмму.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Находить </w:t>
            </w:r>
            <w:r w:rsidRPr="001771BC">
              <w:rPr>
                <w:rFonts w:ascii="Times New Roman" w:hAnsi="Times New Roman" w:cs="Times New Roman"/>
                <w:sz w:val="20"/>
                <w:szCs w:val="20"/>
              </w:rPr>
              <w:t>и распоз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1BC">
              <w:rPr>
                <w:rFonts w:ascii="Times New Roman" w:hAnsi="Times New Roman" w:cs="Times New Roman"/>
                <w:sz w:val="20"/>
                <w:szCs w:val="20"/>
              </w:rPr>
              <w:t>навать в окружаю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1BC">
              <w:rPr>
                <w:rFonts w:ascii="Times New Roman" w:hAnsi="Times New Roman" w:cs="Times New Roman"/>
                <w:sz w:val="20"/>
                <w:szCs w:val="20"/>
              </w:rPr>
              <w:t>щем мире имена прилагательные.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1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1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паре.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имен прилагательных в речи.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1771B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имя прилагательное как часть речи.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1771BC">
              <w:rPr>
                <w:rFonts w:ascii="Times New Roman" w:hAnsi="Times New Roman" w:cs="Times New Roman"/>
                <w:sz w:val="20"/>
                <w:szCs w:val="20"/>
              </w:rPr>
              <w:t>и распоз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1BC">
              <w:rPr>
                <w:rFonts w:ascii="Times New Roman" w:hAnsi="Times New Roman" w:cs="Times New Roman"/>
                <w:sz w:val="20"/>
                <w:szCs w:val="20"/>
              </w:rPr>
              <w:t>навать в окружаю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1BC">
              <w:rPr>
                <w:rFonts w:ascii="Times New Roman" w:hAnsi="Times New Roman" w:cs="Times New Roman"/>
                <w:sz w:val="20"/>
                <w:szCs w:val="20"/>
              </w:rPr>
              <w:t>щем мире имена прилагательные.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1771BC">
              <w:rPr>
                <w:rFonts w:ascii="Times New Roman" w:hAnsi="Times New Roman" w:cs="Times New Roman"/>
                <w:sz w:val="20"/>
                <w:szCs w:val="20"/>
              </w:rPr>
              <w:t>имена прилагатель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1BC">
              <w:rPr>
                <w:rFonts w:ascii="Times New Roman" w:hAnsi="Times New Roman" w:cs="Times New Roman"/>
                <w:sz w:val="20"/>
                <w:szCs w:val="20"/>
              </w:rPr>
              <w:t>ные для описания предметов.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134199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имен прилагательных в речи.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 суффиксу прилагательных оттенки значений.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Научатся </w:t>
            </w:r>
            <w:r w:rsidRPr="00127016">
              <w:rPr>
                <w:rFonts w:ascii="Times New Roman" w:hAnsi="Times New Roman" w:cs="Times New Roman"/>
                <w:sz w:val="20"/>
                <w:szCs w:val="20"/>
              </w:rPr>
              <w:t>подбирать имена прилагательные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близкие и противоположные по значению.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в словах наличие изученных орфо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грамм.</w:t>
            </w:r>
          </w:p>
          <w:p w:rsidR="006024DC" w:rsidRPr="008F438A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Безошибочно </w:t>
            </w:r>
            <w:r w:rsidRPr="00ED6C05">
              <w:rPr>
                <w:rFonts w:ascii="Times New Roman" w:hAnsi="Times New Roman" w:cs="Times New Roman"/>
                <w:sz w:val="20"/>
                <w:szCs w:val="20"/>
              </w:rPr>
              <w:t>списывать текст с орфографическим проговариванием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Сопоставлять </w:t>
            </w:r>
            <w:r w:rsidRPr="00EA1627">
              <w:rPr>
                <w:rFonts w:ascii="Times New Roman" w:hAnsi="Times New Roman" w:cs="Times New Roman"/>
                <w:sz w:val="20"/>
                <w:szCs w:val="20"/>
              </w:rPr>
              <w:t>произношение и написание слов.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Безошибочно </w:t>
            </w:r>
            <w:r w:rsidRPr="00ED6C05">
              <w:rPr>
                <w:rFonts w:ascii="Times New Roman" w:hAnsi="Times New Roman" w:cs="Times New Roman"/>
                <w:sz w:val="20"/>
                <w:szCs w:val="20"/>
              </w:rPr>
              <w:t>списывать текст с орфографическим проговариванием.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Изменение имен прилагательных по родам и числам.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учебной 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Грамматическая зависимость имени прилагательного от имени существительного.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27016">
              <w:rPr>
                <w:rFonts w:ascii="Times New Roman" w:hAnsi="Times New Roman" w:cs="Times New Roman"/>
                <w:sz w:val="20"/>
                <w:szCs w:val="20"/>
              </w:rPr>
              <w:t>определять род и число имени прилагательного.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окончание имени прилагательного по вопросу.</w:t>
            </w:r>
          </w:p>
          <w:p w:rsidR="006024DC" w:rsidRPr="00127016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8">
              <w:rPr>
                <w:rFonts w:ascii="Times New Roman" w:hAnsi="Times New Roman" w:cs="Times New Roman"/>
                <w:b/>
                <w:sz w:val="20"/>
                <w:szCs w:val="20"/>
              </w:rPr>
              <w:t>Ставить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 от существительного к прилагательному.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F40A32" w:rsidRDefault="006024DC" w:rsidP="005C316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Изменение имен прилагательных по родам и числам.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F40A32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Грамматическая зависимость имени прилагательного от имени существительного.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A76698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27016">
              <w:rPr>
                <w:rFonts w:ascii="Times New Roman" w:hAnsi="Times New Roman" w:cs="Times New Roman"/>
                <w:sz w:val="20"/>
                <w:szCs w:val="20"/>
              </w:rPr>
              <w:t>определять род и число имени прилагательного.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окончание имени прилагательного по вопросу.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8">
              <w:rPr>
                <w:rFonts w:ascii="Times New Roman" w:hAnsi="Times New Roman" w:cs="Times New Roman"/>
                <w:b/>
                <w:sz w:val="20"/>
                <w:szCs w:val="20"/>
              </w:rPr>
              <w:t>Ставить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 от существительного к прилагательному.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698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прави-ла правописания.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182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Изменение имен прилагательных по числам.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имен прилагательных с именем существительным в числе.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27016">
              <w:rPr>
                <w:rFonts w:ascii="Times New Roman" w:hAnsi="Times New Roman" w:cs="Times New Roman"/>
                <w:sz w:val="20"/>
                <w:szCs w:val="20"/>
              </w:rPr>
              <w:t>определять род и число имени прилагательного.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8">
              <w:rPr>
                <w:rFonts w:ascii="Times New Roman" w:hAnsi="Times New Roman" w:cs="Times New Roman"/>
                <w:b/>
                <w:sz w:val="20"/>
                <w:szCs w:val="20"/>
              </w:rPr>
              <w:t>Ставить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 от существительного к прилагательному.</w:t>
            </w:r>
          </w:p>
          <w:p w:rsidR="006024DC" w:rsidRPr="00E867D6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8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речь учащихся при составлении словосочетаний.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18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F4764F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имен прилагательных по числам.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5D36C4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имен прилагательных с именем существительным в числе.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27016">
              <w:rPr>
                <w:rFonts w:ascii="Times New Roman" w:hAnsi="Times New Roman" w:cs="Times New Roman"/>
                <w:sz w:val="20"/>
                <w:szCs w:val="20"/>
              </w:rPr>
              <w:t>определять род и число имени прилагательного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окончание по вопросу.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8">
              <w:rPr>
                <w:rFonts w:ascii="Times New Roman" w:hAnsi="Times New Roman" w:cs="Times New Roman"/>
                <w:b/>
                <w:sz w:val="20"/>
                <w:szCs w:val="20"/>
              </w:rPr>
              <w:t>Ставить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 от существительного к прилагательному.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словосочетания.</w:t>
            </w:r>
          </w:p>
          <w:p w:rsidR="006024DC" w:rsidRPr="00437339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8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 по памяти.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2B000B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имен прилагательных по родам, числам и падежам.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0F1038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падежей имени прилагательного.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род,</w:t>
            </w:r>
            <w:r w:rsidRPr="00127016">
              <w:rPr>
                <w:rFonts w:ascii="Times New Roman" w:hAnsi="Times New Roman" w:cs="Times New Roman"/>
                <w:sz w:val="20"/>
                <w:szCs w:val="20"/>
              </w:rPr>
              <w:t xml:space="preserve"> число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падеж</w:t>
            </w:r>
            <w:r w:rsidRPr="00127016">
              <w:rPr>
                <w:rFonts w:ascii="Times New Roman" w:hAnsi="Times New Roman" w:cs="Times New Roman"/>
                <w:sz w:val="20"/>
                <w:szCs w:val="20"/>
              </w:rPr>
              <w:t xml:space="preserve"> имени прилагательного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окончание по вопросу.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8">
              <w:rPr>
                <w:rFonts w:ascii="Times New Roman" w:hAnsi="Times New Roman" w:cs="Times New Roman"/>
                <w:b/>
                <w:sz w:val="20"/>
                <w:szCs w:val="20"/>
              </w:rPr>
              <w:t>Ставить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 от существительного к прилагательному.</w:t>
            </w:r>
          </w:p>
          <w:p w:rsidR="006024DC" w:rsidRPr="003F7F9B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6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словосочетания.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Устанавливать 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в словах наличие изученных орфо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грамм.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Сочинение-описание.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5D36C4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Склонение имен прилагательных, согласование их с именами существительными.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246668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писать текст по памяти, определять вид текста.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тему и главную мысль текста.</w:t>
            </w:r>
          </w:p>
          <w:p w:rsidR="006024DC" w:rsidRPr="00221758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E50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 текста. Подробно </w:t>
            </w:r>
            <w:r w:rsidRPr="00DA6E50">
              <w:rPr>
                <w:rFonts w:ascii="Times New Roman" w:hAnsi="Times New Roman" w:cs="Times New Roman"/>
                <w:b/>
                <w:sz w:val="20"/>
                <w:szCs w:val="20"/>
              </w:rPr>
              <w:t>пересказывать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 в письменной форме.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имен прилагательных по родам, числам и падежам.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проверки безударных окончаний имен прилагательных.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писать безударные окончания имен прилагательных.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Pr="00471479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Сопоставлять </w:t>
            </w:r>
            <w:r w:rsidRPr="00EA1627">
              <w:rPr>
                <w:rFonts w:ascii="Times New Roman" w:hAnsi="Times New Roman" w:cs="Times New Roman"/>
                <w:sz w:val="20"/>
                <w:szCs w:val="20"/>
              </w:rPr>
              <w:t>произношение и написание слов.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Устанавливать 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в словах наличие изученных орфо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грамм.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имен прилагательных по родам, числам и падежам.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434F54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определения рода, числа и падежа имен прилагательных. Систематизация полученных знаний об имени прилагательном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434F54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род,</w:t>
            </w:r>
            <w:r w:rsidRPr="00127016">
              <w:rPr>
                <w:rFonts w:ascii="Times New Roman" w:hAnsi="Times New Roman" w:cs="Times New Roman"/>
                <w:sz w:val="20"/>
                <w:szCs w:val="20"/>
              </w:rPr>
              <w:t xml:space="preserve"> число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падеж имен прилагательных по алгоритму.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в словах наличие изученных орфо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321D">
              <w:rPr>
                <w:rFonts w:ascii="Times New Roman" w:hAnsi="Times New Roman" w:cs="Times New Roman"/>
                <w:sz w:val="20"/>
                <w:szCs w:val="20"/>
              </w:rPr>
              <w:t>грамм.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Сопоставлять </w:t>
            </w:r>
            <w:r w:rsidRPr="00EA1627">
              <w:rPr>
                <w:rFonts w:ascii="Times New Roman" w:hAnsi="Times New Roman" w:cs="Times New Roman"/>
                <w:sz w:val="20"/>
                <w:szCs w:val="20"/>
              </w:rPr>
              <w:t>произношение и написание слов.</w:t>
            </w:r>
            <w:r w:rsidRPr="00364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имена прилагатель-ные при помощи суффиксов.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DF7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безударные окончания имен прилагательных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полученных знаний об имени прилагательном.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D0063D">
              <w:rPr>
                <w:rFonts w:ascii="Times New Roman" w:hAnsi="Times New Roman" w:cs="Times New Roman"/>
                <w:sz w:val="20"/>
                <w:szCs w:val="20"/>
              </w:rPr>
              <w:t>делать разбор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прилагательного как части речи.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DF7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безударные окончания имен прилагательных.</w:t>
            </w:r>
          </w:p>
          <w:p w:rsidR="006024DC" w:rsidRPr="004D0D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06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нормы русского языка в речи при согласова-нии прилагательных с существительны-ми в роде.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437339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изложение по теме «Имя прилагательное».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полученных знаний об имени прилагательном.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D0063D">
              <w:rPr>
                <w:rFonts w:ascii="Times New Roman" w:hAnsi="Times New Roman" w:cs="Times New Roman"/>
                <w:sz w:val="20"/>
                <w:szCs w:val="20"/>
              </w:rPr>
              <w:t>делать разбор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прилагательного как части речи.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DF7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безударные окончания имен прилагательных.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E50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 текста. Подробно </w:t>
            </w:r>
            <w:r w:rsidRPr="00DA6E50">
              <w:rPr>
                <w:rFonts w:ascii="Times New Roman" w:hAnsi="Times New Roman" w:cs="Times New Roman"/>
                <w:b/>
                <w:sz w:val="20"/>
                <w:szCs w:val="20"/>
              </w:rPr>
              <w:t>пересказывать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 в письменной форме.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rPr>
          <w:trHeight w:val="148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437339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 w:rsidRPr="00232210">
              <w:rPr>
                <w:rFonts w:ascii="Times New Roman" w:hAnsi="Times New Roman" w:cs="Times New Roman"/>
                <w:b/>
                <w:i/>
              </w:rPr>
              <w:t>Контрольный диктант по теме: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«Имя прилагательное».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уровня усвоения знаний  об имени прилагательном.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писать под диктовку.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Сопоставлять </w:t>
            </w:r>
            <w:r w:rsidRPr="00EA1627">
              <w:rPr>
                <w:rFonts w:ascii="Times New Roman" w:hAnsi="Times New Roman" w:cs="Times New Roman"/>
                <w:sz w:val="20"/>
                <w:szCs w:val="20"/>
              </w:rPr>
              <w:t>произношение и написание слов.</w:t>
            </w:r>
            <w:r w:rsidRPr="008F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оценивать свою работу.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грамотное письмо.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  <w:r w:rsidRPr="00D906C1">
              <w:rPr>
                <w:rFonts w:ascii="Times New Roman" w:hAnsi="Times New Roman" w:cs="Times New Roman"/>
                <w:b/>
              </w:rPr>
              <w:t xml:space="preserve"> Повторение.</w:t>
            </w:r>
          </w:p>
          <w:p w:rsidR="006024DC" w:rsidRPr="00D906C1" w:rsidRDefault="006024DC" w:rsidP="005C316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Слово. Предложение. Текст.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работе. Систематизация полученных знаний о языковых единицах, о признаках текста и типах текстов.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классифицировать ошибки и исправлять их.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допу-щенные в контроль-ной работе ошибки.</w:t>
            </w:r>
            <w:r w:rsidRPr="00905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потребность грамот-ного письма.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тему и главную мысль текста.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4511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восстанавливать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деформированный текст.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C40D42" w:rsidRDefault="006024DC" w:rsidP="005C316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C40D42">
              <w:rPr>
                <w:rFonts w:ascii="Times New Roman" w:hAnsi="Times New Roman" w:cs="Times New Roman"/>
                <w:b/>
                <w:i/>
              </w:rPr>
              <w:t>Итоговый контрольный диктант с грамматическим заданием.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уровня усвоения знаний  по изученным темам.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C40D42">
              <w:rPr>
                <w:rFonts w:ascii="Times New Roman" w:hAnsi="Times New Roman" w:cs="Times New Roman"/>
                <w:sz w:val="20"/>
                <w:szCs w:val="20"/>
              </w:rPr>
              <w:t>писать под диктовку.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Сопоставлять </w:t>
            </w:r>
            <w:r w:rsidRPr="00EA1627">
              <w:rPr>
                <w:rFonts w:ascii="Times New Roman" w:hAnsi="Times New Roman" w:cs="Times New Roman"/>
                <w:sz w:val="20"/>
                <w:szCs w:val="20"/>
              </w:rPr>
              <w:t>произношение и написание слов.</w:t>
            </w:r>
          </w:p>
          <w:p w:rsidR="006024DC" w:rsidRPr="00786FA4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изученные виды граммати-ческих разборов.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Повторение изученных орфограмм.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работе. Систематизация полученных знаний о языковых единицах, о видах предложений.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классифицировать ошибки и исправлять их.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распределять слова на группы по значениям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допу-щенные в контроль-ной работе ошибки.</w:t>
            </w:r>
            <w:r w:rsidRPr="00905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потребность грамот-ного письма.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Определять </w:t>
            </w:r>
            <w:r w:rsidRPr="004511A4">
              <w:rPr>
                <w:rFonts w:ascii="Times New Roman" w:hAnsi="Times New Roman" w:cs="Times New Roman"/>
                <w:sz w:val="20"/>
                <w:szCs w:val="20"/>
              </w:rPr>
              <w:t>типы предложений.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1A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тему, главную мысль текста.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11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Озаглавливать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4DC" w:rsidTr="005C316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Правила правописания. Обобщающий урок.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 о правилах правописания. Повторение и закрепление полученных знаний при выполнении нестандартных заданий.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Pr="00825FA2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место возможного возникновения орфографической ошибки.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Научатся </w:t>
            </w:r>
            <w:r w:rsidRPr="00512757">
              <w:rPr>
                <w:rFonts w:ascii="Times New Roman" w:hAnsi="Times New Roman" w:cs="Times New Roman"/>
                <w:sz w:val="20"/>
                <w:szCs w:val="20"/>
              </w:rPr>
              <w:t>выполнять задания творческого и поискового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512757">
              <w:rPr>
                <w:rFonts w:ascii="Times New Roman" w:hAnsi="Times New Roman" w:cs="Times New Roman"/>
                <w:sz w:val="20"/>
                <w:szCs w:val="20"/>
              </w:rPr>
              <w:t>прави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757">
              <w:rPr>
                <w:rFonts w:ascii="Times New Roman" w:hAnsi="Times New Roman" w:cs="Times New Roman"/>
                <w:sz w:val="20"/>
                <w:szCs w:val="20"/>
              </w:rPr>
              <w:t>ла правописания.</w:t>
            </w:r>
          </w:p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7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приме-ры с определенной орфограммой.</w:t>
            </w:r>
          </w:p>
          <w:p w:rsidR="006024DC" w:rsidRPr="00512757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7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пра-вильность выпол-нения действий.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Определить </w:t>
            </w:r>
            <w:r w:rsidRPr="00CC1901">
              <w:rPr>
                <w:rFonts w:ascii="Times New Roman" w:hAnsi="Times New Roman" w:cs="Times New Roman"/>
                <w:sz w:val="20"/>
                <w:szCs w:val="20"/>
              </w:rPr>
              <w:t>уровень усвоения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изученных тем.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Проверить </w:t>
            </w:r>
            <w:r w:rsidRPr="0040318C">
              <w:rPr>
                <w:rFonts w:ascii="Times New Roman" w:hAnsi="Times New Roman" w:cs="Times New Roman"/>
                <w:sz w:val="20"/>
                <w:szCs w:val="20"/>
              </w:rPr>
              <w:t>навыки правописания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 с изученными орфограммами.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DC" w:rsidRDefault="006024DC" w:rsidP="005C31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24DC" w:rsidRPr="00F6481E" w:rsidRDefault="006024DC" w:rsidP="006024DC"/>
    <w:p w:rsidR="00F6481E" w:rsidRPr="00F6481E" w:rsidRDefault="00F6481E" w:rsidP="00FC6D1F">
      <w:pPr>
        <w:pStyle w:val="a6"/>
        <w:spacing w:before="0" w:after="0"/>
      </w:pPr>
    </w:p>
    <w:sectPr w:rsidR="00F6481E" w:rsidRPr="00F6481E" w:rsidSect="00F426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F4E" w:rsidRDefault="00AD0F4E" w:rsidP="00C33369">
      <w:pPr>
        <w:spacing w:after="0" w:line="240" w:lineRule="auto"/>
      </w:pPr>
      <w:r>
        <w:separator/>
      </w:r>
    </w:p>
  </w:endnote>
  <w:endnote w:type="continuationSeparator" w:id="0">
    <w:p w:rsidR="00AD0F4E" w:rsidRDefault="00AD0F4E" w:rsidP="00C3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F4E" w:rsidRDefault="00AD0F4E" w:rsidP="00C33369">
      <w:pPr>
        <w:spacing w:after="0" w:line="240" w:lineRule="auto"/>
      </w:pPr>
      <w:r>
        <w:separator/>
      </w:r>
    </w:p>
  </w:footnote>
  <w:footnote w:type="continuationSeparator" w:id="0">
    <w:p w:rsidR="00AD0F4E" w:rsidRDefault="00AD0F4E" w:rsidP="00C33369">
      <w:pPr>
        <w:spacing w:after="0" w:line="240" w:lineRule="auto"/>
      </w:pPr>
      <w:r>
        <w:continuationSeparator/>
      </w:r>
    </w:p>
  </w:footnote>
  <w:footnote w:id="1">
    <w:p w:rsidR="00C74444" w:rsidRPr="00A94410" w:rsidRDefault="00C74444" w:rsidP="00C33369">
      <w:pPr>
        <w:pStyle w:val="a9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06D"/>
    <w:multiLevelType w:val="hybridMultilevel"/>
    <w:tmpl w:val="FAB8F9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F79CD"/>
    <w:multiLevelType w:val="hybridMultilevel"/>
    <w:tmpl w:val="6422E5E6"/>
    <w:lvl w:ilvl="0" w:tplc="973660F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97A2FAA"/>
    <w:multiLevelType w:val="hybridMultilevel"/>
    <w:tmpl w:val="AF060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81608"/>
    <w:multiLevelType w:val="hybridMultilevel"/>
    <w:tmpl w:val="E488BB16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 w15:restartNumberingAfterBreak="0">
    <w:nsid w:val="425F0614"/>
    <w:multiLevelType w:val="hybridMultilevel"/>
    <w:tmpl w:val="FE024C06"/>
    <w:lvl w:ilvl="0" w:tplc="97F8AF7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01FB8"/>
    <w:multiLevelType w:val="hybridMultilevel"/>
    <w:tmpl w:val="062AE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E01AE5"/>
    <w:multiLevelType w:val="hybridMultilevel"/>
    <w:tmpl w:val="2A069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B3ADB"/>
    <w:multiLevelType w:val="hybridMultilevel"/>
    <w:tmpl w:val="BD086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1F41"/>
    <w:rsid w:val="00000C3D"/>
    <w:rsid w:val="0000423B"/>
    <w:rsid w:val="00007E59"/>
    <w:rsid w:val="00007EE1"/>
    <w:rsid w:val="00010E5F"/>
    <w:rsid w:val="00013593"/>
    <w:rsid w:val="00020E68"/>
    <w:rsid w:val="00021D9C"/>
    <w:rsid w:val="00023B91"/>
    <w:rsid w:val="00025698"/>
    <w:rsid w:val="00033CC3"/>
    <w:rsid w:val="00036D9B"/>
    <w:rsid w:val="0004259B"/>
    <w:rsid w:val="000425B4"/>
    <w:rsid w:val="0004380F"/>
    <w:rsid w:val="00043BCA"/>
    <w:rsid w:val="00047F42"/>
    <w:rsid w:val="00054B8D"/>
    <w:rsid w:val="00054F3A"/>
    <w:rsid w:val="00075279"/>
    <w:rsid w:val="000800B3"/>
    <w:rsid w:val="000863A6"/>
    <w:rsid w:val="0008760D"/>
    <w:rsid w:val="00094F4A"/>
    <w:rsid w:val="0009628D"/>
    <w:rsid w:val="000A039B"/>
    <w:rsid w:val="000B6618"/>
    <w:rsid w:val="000B6850"/>
    <w:rsid w:val="000B729F"/>
    <w:rsid w:val="000C0C7D"/>
    <w:rsid w:val="000C1B02"/>
    <w:rsid w:val="000C1C9F"/>
    <w:rsid w:val="000C6FF9"/>
    <w:rsid w:val="000D0F74"/>
    <w:rsid w:val="000D4290"/>
    <w:rsid w:val="000D5F00"/>
    <w:rsid w:val="000D609A"/>
    <w:rsid w:val="000D7D37"/>
    <w:rsid w:val="000F0250"/>
    <w:rsid w:val="000F1038"/>
    <w:rsid w:val="000F5FD7"/>
    <w:rsid w:val="000F71F4"/>
    <w:rsid w:val="0010143A"/>
    <w:rsid w:val="00101AD5"/>
    <w:rsid w:val="00103AAA"/>
    <w:rsid w:val="00105F9B"/>
    <w:rsid w:val="001169F5"/>
    <w:rsid w:val="0012097C"/>
    <w:rsid w:val="0012163B"/>
    <w:rsid w:val="00124063"/>
    <w:rsid w:val="00126C73"/>
    <w:rsid w:val="00127016"/>
    <w:rsid w:val="00131E87"/>
    <w:rsid w:val="00132625"/>
    <w:rsid w:val="00132CA9"/>
    <w:rsid w:val="00134199"/>
    <w:rsid w:val="00142FCF"/>
    <w:rsid w:val="00144B3E"/>
    <w:rsid w:val="00147996"/>
    <w:rsid w:val="00151D00"/>
    <w:rsid w:val="0015472E"/>
    <w:rsid w:val="00156985"/>
    <w:rsid w:val="00162D3B"/>
    <w:rsid w:val="00167FF3"/>
    <w:rsid w:val="00171079"/>
    <w:rsid w:val="001731AF"/>
    <w:rsid w:val="00173523"/>
    <w:rsid w:val="00176D71"/>
    <w:rsid w:val="001771BC"/>
    <w:rsid w:val="001902D3"/>
    <w:rsid w:val="00195536"/>
    <w:rsid w:val="00197C84"/>
    <w:rsid w:val="001C1634"/>
    <w:rsid w:val="001C37BA"/>
    <w:rsid w:val="001C60B2"/>
    <w:rsid w:val="001D30CC"/>
    <w:rsid w:val="002016AE"/>
    <w:rsid w:val="00201DBB"/>
    <w:rsid w:val="002072CE"/>
    <w:rsid w:val="0021503C"/>
    <w:rsid w:val="00221758"/>
    <w:rsid w:val="00232210"/>
    <w:rsid w:val="00232B4A"/>
    <w:rsid w:val="0023490E"/>
    <w:rsid w:val="0023712A"/>
    <w:rsid w:val="002452B0"/>
    <w:rsid w:val="00246668"/>
    <w:rsid w:val="002527A9"/>
    <w:rsid w:val="00252F56"/>
    <w:rsid w:val="00256267"/>
    <w:rsid w:val="00256F51"/>
    <w:rsid w:val="00265A89"/>
    <w:rsid w:val="002701D2"/>
    <w:rsid w:val="002711F4"/>
    <w:rsid w:val="00271974"/>
    <w:rsid w:val="00276762"/>
    <w:rsid w:val="00276FC2"/>
    <w:rsid w:val="002816B2"/>
    <w:rsid w:val="002820C3"/>
    <w:rsid w:val="00283908"/>
    <w:rsid w:val="00287035"/>
    <w:rsid w:val="002A61B8"/>
    <w:rsid w:val="002B000B"/>
    <w:rsid w:val="002B1799"/>
    <w:rsid w:val="002B4BC1"/>
    <w:rsid w:val="002B4D52"/>
    <w:rsid w:val="002B5ABB"/>
    <w:rsid w:val="002B79CD"/>
    <w:rsid w:val="002C037C"/>
    <w:rsid w:val="002C06B8"/>
    <w:rsid w:val="002C1FD5"/>
    <w:rsid w:val="002C2139"/>
    <w:rsid w:val="002C2491"/>
    <w:rsid w:val="002C2E73"/>
    <w:rsid w:val="002D269B"/>
    <w:rsid w:val="002D45AC"/>
    <w:rsid w:val="002D5259"/>
    <w:rsid w:val="002E4655"/>
    <w:rsid w:val="002F3A9A"/>
    <w:rsid w:val="002F4C81"/>
    <w:rsid w:val="002F7365"/>
    <w:rsid w:val="00316BA7"/>
    <w:rsid w:val="00320965"/>
    <w:rsid w:val="00320A1B"/>
    <w:rsid w:val="00322704"/>
    <w:rsid w:val="003329D3"/>
    <w:rsid w:val="00340265"/>
    <w:rsid w:val="00342DBD"/>
    <w:rsid w:val="003540ED"/>
    <w:rsid w:val="00364A9A"/>
    <w:rsid w:val="00364DF7"/>
    <w:rsid w:val="0037320D"/>
    <w:rsid w:val="00382CEC"/>
    <w:rsid w:val="00383420"/>
    <w:rsid w:val="003865EC"/>
    <w:rsid w:val="00386ABF"/>
    <w:rsid w:val="0038742E"/>
    <w:rsid w:val="003904FD"/>
    <w:rsid w:val="00391A45"/>
    <w:rsid w:val="00392684"/>
    <w:rsid w:val="0039321D"/>
    <w:rsid w:val="0039379F"/>
    <w:rsid w:val="00394C98"/>
    <w:rsid w:val="003A0B3C"/>
    <w:rsid w:val="003A17C6"/>
    <w:rsid w:val="003B005F"/>
    <w:rsid w:val="003B2D1E"/>
    <w:rsid w:val="003C14B2"/>
    <w:rsid w:val="003C4AE5"/>
    <w:rsid w:val="003C4C7D"/>
    <w:rsid w:val="003D0A9D"/>
    <w:rsid w:val="003F567E"/>
    <w:rsid w:val="003F5CA3"/>
    <w:rsid w:val="003F7F9B"/>
    <w:rsid w:val="0040235A"/>
    <w:rsid w:val="0040318C"/>
    <w:rsid w:val="00405D45"/>
    <w:rsid w:val="0041161F"/>
    <w:rsid w:val="00424199"/>
    <w:rsid w:val="004268BE"/>
    <w:rsid w:val="00434F54"/>
    <w:rsid w:val="004373A1"/>
    <w:rsid w:val="00441103"/>
    <w:rsid w:val="00443EFB"/>
    <w:rsid w:val="00444C84"/>
    <w:rsid w:val="00450E61"/>
    <w:rsid w:val="00450F6A"/>
    <w:rsid w:val="004511A4"/>
    <w:rsid w:val="00451D31"/>
    <w:rsid w:val="00452B93"/>
    <w:rsid w:val="00454F09"/>
    <w:rsid w:val="00455F4A"/>
    <w:rsid w:val="00456E1F"/>
    <w:rsid w:val="00463657"/>
    <w:rsid w:val="00471479"/>
    <w:rsid w:val="00472D3C"/>
    <w:rsid w:val="004735B6"/>
    <w:rsid w:val="00483AA8"/>
    <w:rsid w:val="0048588C"/>
    <w:rsid w:val="004863FE"/>
    <w:rsid w:val="0048675B"/>
    <w:rsid w:val="00487AC3"/>
    <w:rsid w:val="00490756"/>
    <w:rsid w:val="004936C8"/>
    <w:rsid w:val="00494D29"/>
    <w:rsid w:val="004A0685"/>
    <w:rsid w:val="004A4F2A"/>
    <w:rsid w:val="004B2673"/>
    <w:rsid w:val="004B6607"/>
    <w:rsid w:val="004C20BD"/>
    <w:rsid w:val="004C537E"/>
    <w:rsid w:val="004C5541"/>
    <w:rsid w:val="004D0DDC"/>
    <w:rsid w:val="004D1DAF"/>
    <w:rsid w:val="004E24E0"/>
    <w:rsid w:val="004E53A1"/>
    <w:rsid w:val="00504C8D"/>
    <w:rsid w:val="00512757"/>
    <w:rsid w:val="0051799F"/>
    <w:rsid w:val="00523A32"/>
    <w:rsid w:val="00525C74"/>
    <w:rsid w:val="00530412"/>
    <w:rsid w:val="00531F41"/>
    <w:rsid w:val="00536E5A"/>
    <w:rsid w:val="00552306"/>
    <w:rsid w:val="00552ADA"/>
    <w:rsid w:val="00554437"/>
    <w:rsid w:val="00562296"/>
    <w:rsid w:val="00565AC7"/>
    <w:rsid w:val="005756C6"/>
    <w:rsid w:val="00581661"/>
    <w:rsid w:val="005817AF"/>
    <w:rsid w:val="00582092"/>
    <w:rsid w:val="005820C2"/>
    <w:rsid w:val="00586084"/>
    <w:rsid w:val="00590BAF"/>
    <w:rsid w:val="00594D6D"/>
    <w:rsid w:val="0059636E"/>
    <w:rsid w:val="005A0E90"/>
    <w:rsid w:val="005A3144"/>
    <w:rsid w:val="005B2EA8"/>
    <w:rsid w:val="005B55B8"/>
    <w:rsid w:val="005B7B33"/>
    <w:rsid w:val="005C198E"/>
    <w:rsid w:val="005C19CE"/>
    <w:rsid w:val="005C2EA2"/>
    <w:rsid w:val="005D0D54"/>
    <w:rsid w:val="005D36C4"/>
    <w:rsid w:val="005D382D"/>
    <w:rsid w:val="005E6839"/>
    <w:rsid w:val="005E6F5C"/>
    <w:rsid w:val="005F3394"/>
    <w:rsid w:val="005F6AE4"/>
    <w:rsid w:val="006024DC"/>
    <w:rsid w:val="006046A0"/>
    <w:rsid w:val="00604761"/>
    <w:rsid w:val="00605DEB"/>
    <w:rsid w:val="00612A66"/>
    <w:rsid w:val="0061673B"/>
    <w:rsid w:val="00626CAE"/>
    <w:rsid w:val="00635B5B"/>
    <w:rsid w:val="00640E4C"/>
    <w:rsid w:val="00642B85"/>
    <w:rsid w:val="00650C33"/>
    <w:rsid w:val="006519BC"/>
    <w:rsid w:val="00656E52"/>
    <w:rsid w:val="00662B60"/>
    <w:rsid w:val="00662E06"/>
    <w:rsid w:val="00663113"/>
    <w:rsid w:val="00673F6A"/>
    <w:rsid w:val="006778F1"/>
    <w:rsid w:val="00680955"/>
    <w:rsid w:val="00682C4F"/>
    <w:rsid w:val="00697B0D"/>
    <w:rsid w:val="006A1AE4"/>
    <w:rsid w:val="006A7750"/>
    <w:rsid w:val="006B1DDA"/>
    <w:rsid w:val="006B33A1"/>
    <w:rsid w:val="006B5D62"/>
    <w:rsid w:val="006C335D"/>
    <w:rsid w:val="006D3561"/>
    <w:rsid w:val="006E07B3"/>
    <w:rsid w:val="006E30C1"/>
    <w:rsid w:val="006F0DD1"/>
    <w:rsid w:val="006F1D0F"/>
    <w:rsid w:val="006F672C"/>
    <w:rsid w:val="006F6C14"/>
    <w:rsid w:val="00704340"/>
    <w:rsid w:val="00714FAC"/>
    <w:rsid w:val="0071527E"/>
    <w:rsid w:val="00715E95"/>
    <w:rsid w:val="00716C99"/>
    <w:rsid w:val="00720737"/>
    <w:rsid w:val="00721332"/>
    <w:rsid w:val="007213C7"/>
    <w:rsid w:val="00723620"/>
    <w:rsid w:val="00730BD2"/>
    <w:rsid w:val="00737D9C"/>
    <w:rsid w:val="0074510E"/>
    <w:rsid w:val="00745D8D"/>
    <w:rsid w:val="00751C8C"/>
    <w:rsid w:val="00754AF7"/>
    <w:rsid w:val="007567E4"/>
    <w:rsid w:val="007602B8"/>
    <w:rsid w:val="00761DC1"/>
    <w:rsid w:val="0076330D"/>
    <w:rsid w:val="00763A8C"/>
    <w:rsid w:val="007642AE"/>
    <w:rsid w:val="007654F0"/>
    <w:rsid w:val="00767150"/>
    <w:rsid w:val="007707A0"/>
    <w:rsid w:val="00772644"/>
    <w:rsid w:val="00774F2C"/>
    <w:rsid w:val="00780679"/>
    <w:rsid w:val="007846C0"/>
    <w:rsid w:val="00786FA4"/>
    <w:rsid w:val="00787FA9"/>
    <w:rsid w:val="00790A45"/>
    <w:rsid w:val="0079273C"/>
    <w:rsid w:val="00795E10"/>
    <w:rsid w:val="007A0568"/>
    <w:rsid w:val="007A38D3"/>
    <w:rsid w:val="007B5F40"/>
    <w:rsid w:val="007B5F58"/>
    <w:rsid w:val="007C0190"/>
    <w:rsid w:val="007C734A"/>
    <w:rsid w:val="007D38BA"/>
    <w:rsid w:val="007D4F46"/>
    <w:rsid w:val="007D7D00"/>
    <w:rsid w:val="007E5ADA"/>
    <w:rsid w:val="007E7FA5"/>
    <w:rsid w:val="007F3E59"/>
    <w:rsid w:val="007F5F1A"/>
    <w:rsid w:val="007F6E14"/>
    <w:rsid w:val="00801EF4"/>
    <w:rsid w:val="00802619"/>
    <w:rsid w:val="00805A18"/>
    <w:rsid w:val="008133DB"/>
    <w:rsid w:val="00822DD3"/>
    <w:rsid w:val="00825FA2"/>
    <w:rsid w:val="0082652F"/>
    <w:rsid w:val="00834189"/>
    <w:rsid w:val="00834734"/>
    <w:rsid w:val="00841F28"/>
    <w:rsid w:val="0084386C"/>
    <w:rsid w:val="00844C37"/>
    <w:rsid w:val="00861688"/>
    <w:rsid w:val="00862689"/>
    <w:rsid w:val="008628AE"/>
    <w:rsid w:val="00862EC5"/>
    <w:rsid w:val="0086423F"/>
    <w:rsid w:val="00874A3F"/>
    <w:rsid w:val="0087767F"/>
    <w:rsid w:val="0088216D"/>
    <w:rsid w:val="0088419B"/>
    <w:rsid w:val="00886520"/>
    <w:rsid w:val="00891981"/>
    <w:rsid w:val="00892776"/>
    <w:rsid w:val="00893A69"/>
    <w:rsid w:val="008A3AD1"/>
    <w:rsid w:val="008B33AF"/>
    <w:rsid w:val="008B5539"/>
    <w:rsid w:val="008B7741"/>
    <w:rsid w:val="008C2FD5"/>
    <w:rsid w:val="008D1CBC"/>
    <w:rsid w:val="008D606F"/>
    <w:rsid w:val="008D6AB9"/>
    <w:rsid w:val="008D7EC4"/>
    <w:rsid w:val="008E3AE1"/>
    <w:rsid w:val="008E5045"/>
    <w:rsid w:val="008E588F"/>
    <w:rsid w:val="008E6185"/>
    <w:rsid w:val="008E7364"/>
    <w:rsid w:val="008F0BA6"/>
    <w:rsid w:val="008F0CD2"/>
    <w:rsid w:val="008F19CC"/>
    <w:rsid w:val="008F438A"/>
    <w:rsid w:val="0090581E"/>
    <w:rsid w:val="0090648C"/>
    <w:rsid w:val="00910C64"/>
    <w:rsid w:val="00911FA7"/>
    <w:rsid w:val="00913C4F"/>
    <w:rsid w:val="009239DA"/>
    <w:rsid w:val="009244DC"/>
    <w:rsid w:val="0093167D"/>
    <w:rsid w:val="009318B0"/>
    <w:rsid w:val="009324E4"/>
    <w:rsid w:val="00934EE7"/>
    <w:rsid w:val="0093560E"/>
    <w:rsid w:val="009371B4"/>
    <w:rsid w:val="00940C1F"/>
    <w:rsid w:val="009440BA"/>
    <w:rsid w:val="0094642C"/>
    <w:rsid w:val="00953422"/>
    <w:rsid w:val="00953D4B"/>
    <w:rsid w:val="00960B00"/>
    <w:rsid w:val="009633FE"/>
    <w:rsid w:val="00965DA2"/>
    <w:rsid w:val="00967DA5"/>
    <w:rsid w:val="009716C1"/>
    <w:rsid w:val="00976A1F"/>
    <w:rsid w:val="0098024B"/>
    <w:rsid w:val="009953B3"/>
    <w:rsid w:val="009A3EE7"/>
    <w:rsid w:val="009B195B"/>
    <w:rsid w:val="009B3C9C"/>
    <w:rsid w:val="009B41E7"/>
    <w:rsid w:val="009C3C9A"/>
    <w:rsid w:val="009C6E79"/>
    <w:rsid w:val="009D33D3"/>
    <w:rsid w:val="009D3EBC"/>
    <w:rsid w:val="009D4FB1"/>
    <w:rsid w:val="009D5E7C"/>
    <w:rsid w:val="009D7AD3"/>
    <w:rsid w:val="009D7F5B"/>
    <w:rsid w:val="009F41D8"/>
    <w:rsid w:val="009F6F40"/>
    <w:rsid w:val="00A00B1B"/>
    <w:rsid w:val="00A01034"/>
    <w:rsid w:val="00A05833"/>
    <w:rsid w:val="00A126CC"/>
    <w:rsid w:val="00A1566C"/>
    <w:rsid w:val="00A41480"/>
    <w:rsid w:val="00A423F4"/>
    <w:rsid w:val="00A45F95"/>
    <w:rsid w:val="00A51830"/>
    <w:rsid w:val="00A51960"/>
    <w:rsid w:val="00A51C45"/>
    <w:rsid w:val="00A61ACD"/>
    <w:rsid w:val="00A65806"/>
    <w:rsid w:val="00A76152"/>
    <w:rsid w:val="00A76698"/>
    <w:rsid w:val="00A80EB6"/>
    <w:rsid w:val="00A8375E"/>
    <w:rsid w:val="00A83871"/>
    <w:rsid w:val="00A86FE2"/>
    <w:rsid w:val="00A90960"/>
    <w:rsid w:val="00A92092"/>
    <w:rsid w:val="00AA17D3"/>
    <w:rsid w:val="00AA1DE3"/>
    <w:rsid w:val="00AA26A4"/>
    <w:rsid w:val="00AA3992"/>
    <w:rsid w:val="00AA430E"/>
    <w:rsid w:val="00AA55B1"/>
    <w:rsid w:val="00AA5A37"/>
    <w:rsid w:val="00AA5CD2"/>
    <w:rsid w:val="00AA7705"/>
    <w:rsid w:val="00AA7E92"/>
    <w:rsid w:val="00AB43E4"/>
    <w:rsid w:val="00AC072D"/>
    <w:rsid w:val="00AC097B"/>
    <w:rsid w:val="00AC21A4"/>
    <w:rsid w:val="00AC6407"/>
    <w:rsid w:val="00AD0F4E"/>
    <w:rsid w:val="00AD5FAB"/>
    <w:rsid w:val="00AD7190"/>
    <w:rsid w:val="00AE6A4C"/>
    <w:rsid w:val="00AE6BAA"/>
    <w:rsid w:val="00AF1542"/>
    <w:rsid w:val="00AF6197"/>
    <w:rsid w:val="00AF6A48"/>
    <w:rsid w:val="00B006B8"/>
    <w:rsid w:val="00B0508B"/>
    <w:rsid w:val="00B05A50"/>
    <w:rsid w:val="00B134CC"/>
    <w:rsid w:val="00B14EF9"/>
    <w:rsid w:val="00B15D9B"/>
    <w:rsid w:val="00B24C9A"/>
    <w:rsid w:val="00B315F8"/>
    <w:rsid w:val="00B33976"/>
    <w:rsid w:val="00B35A0B"/>
    <w:rsid w:val="00B37A6A"/>
    <w:rsid w:val="00B40114"/>
    <w:rsid w:val="00B4358C"/>
    <w:rsid w:val="00B43B15"/>
    <w:rsid w:val="00B4631E"/>
    <w:rsid w:val="00B544C2"/>
    <w:rsid w:val="00B574AA"/>
    <w:rsid w:val="00B60608"/>
    <w:rsid w:val="00B63F86"/>
    <w:rsid w:val="00B74681"/>
    <w:rsid w:val="00B766B1"/>
    <w:rsid w:val="00B77A75"/>
    <w:rsid w:val="00B90583"/>
    <w:rsid w:val="00B91CB0"/>
    <w:rsid w:val="00B97A67"/>
    <w:rsid w:val="00BB331D"/>
    <w:rsid w:val="00BB6464"/>
    <w:rsid w:val="00BC0E29"/>
    <w:rsid w:val="00BC21C6"/>
    <w:rsid w:val="00BD406A"/>
    <w:rsid w:val="00BF1E5F"/>
    <w:rsid w:val="00BF2D00"/>
    <w:rsid w:val="00BF4A83"/>
    <w:rsid w:val="00BF54F4"/>
    <w:rsid w:val="00BF62ED"/>
    <w:rsid w:val="00BF704B"/>
    <w:rsid w:val="00BF7535"/>
    <w:rsid w:val="00BF7B0D"/>
    <w:rsid w:val="00C043F2"/>
    <w:rsid w:val="00C05A0C"/>
    <w:rsid w:val="00C14892"/>
    <w:rsid w:val="00C15B64"/>
    <w:rsid w:val="00C2016E"/>
    <w:rsid w:val="00C21ADE"/>
    <w:rsid w:val="00C24637"/>
    <w:rsid w:val="00C24DA5"/>
    <w:rsid w:val="00C26A34"/>
    <w:rsid w:val="00C33369"/>
    <w:rsid w:val="00C3544E"/>
    <w:rsid w:val="00C40D42"/>
    <w:rsid w:val="00C43134"/>
    <w:rsid w:val="00C45F5C"/>
    <w:rsid w:val="00C475C5"/>
    <w:rsid w:val="00C503FC"/>
    <w:rsid w:val="00C50714"/>
    <w:rsid w:val="00C537B4"/>
    <w:rsid w:val="00C56622"/>
    <w:rsid w:val="00C61215"/>
    <w:rsid w:val="00C74444"/>
    <w:rsid w:val="00C76EF3"/>
    <w:rsid w:val="00C874F0"/>
    <w:rsid w:val="00C92219"/>
    <w:rsid w:val="00CA4973"/>
    <w:rsid w:val="00CA7B47"/>
    <w:rsid w:val="00CB1D5C"/>
    <w:rsid w:val="00CB56E8"/>
    <w:rsid w:val="00CC1901"/>
    <w:rsid w:val="00CC21A6"/>
    <w:rsid w:val="00CD5BC5"/>
    <w:rsid w:val="00CE3FCF"/>
    <w:rsid w:val="00CF2844"/>
    <w:rsid w:val="00CF2DE9"/>
    <w:rsid w:val="00CF76A6"/>
    <w:rsid w:val="00D0063D"/>
    <w:rsid w:val="00D1375F"/>
    <w:rsid w:val="00D147D8"/>
    <w:rsid w:val="00D16F63"/>
    <w:rsid w:val="00D35124"/>
    <w:rsid w:val="00D37105"/>
    <w:rsid w:val="00D37116"/>
    <w:rsid w:val="00D451A5"/>
    <w:rsid w:val="00D4567B"/>
    <w:rsid w:val="00D458F2"/>
    <w:rsid w:val="00D46B73"/>
    <w:rsid w:val="00D54A20"/>
    <w:rsid w:val="00D604AC"/>
    <w:rsid w:val="00D6205B"/>
    <w:rsid w:val="00D725AB"/>
    <w:rsid w:val="00D77015"/>
    <w:rsid w:val="00D8241F"/>
    <w:rsid w:val="00D82428"/>
    <w:rsid w:val="00D840D4"/>
    <w:rsid w:val="00D906C1"/>
    <w:rsid w:val="00D91BD2"/>
    <w:rsid w:val="00D92A39"/>
    <w:rsid w:val="00D94037"/>
    <w:rsid w:val="00D94512"/>
    <w:rsid w:val="00DA09B2"/>
    <w:rsid w:val="00DA1B11"/>
    <w:rsid w:val="00DA1D2B"/>
    <w:rsid w:val="00DA42FB"/>
    <w:rsid w:val="00DA5B45"/>
    <w:rsid w:val="00DA6E50"/>
    <w:rsid w:val="00DB1F00"/>
    <w:rsid w:val="00DB42D9"/>
    <w:rsid w:val="00DB7C9F"/>
    <w:rsid w:val="00DC5793"/>
    <w:rsid w:val="00DC7125"/>
    <w:rsid w:val="00DD114B"/>
    <w:rsid w:val="00E024D3"/>
    <w:rsid w:val="00E12B11"/>
    <w:rsid w:val="00E1635E"/>
    <w:rsid w:val="00E21F02"/>
    <w:rsid w:val="00E31047"/>
    <w:rsid w:val="00E33EE2"/>
    <w:rsid w:val="00E36FBD"/>
    <w:rsid w:val="00E40015"/>
    <w:rsid w:val="00E44EEA"/>
    <w:rsid w:val="00E45F95"/>
    <w:rsid w:val="00E52DD4"/>
    <w:rsid w:val="00E57F1B"/>
    <w:rsid w:val="00E6153E"/>
    <w:rsid w:val="00E61D77"/>
    <w:rsid w:val="00E629DB"/>
    <w:rsid w:val="00E66775"/>
    <w:rsid w:val="00E67800"/>
    <w:rsid w:val="00E70A8C"/>
    <w:rsid w:val="00E717BC"/>
    <w:rsid w:val="00E76BF1"/>
    <w:rsid w:val="00E81BC4"/>
    <w:rsid w:val="00E8320A"/>
    <w:rsid w:val="00E85EFA"/>
    <w:rsid w:val="00E867D6"/>
    <w:rsid w:val="00E86EDC"/>
    <w:rsid w:val="00E91350"/>
    <w:rsid w:val="00E91F38"/>
    <w:rsid w:val="00E967BC"/>
    <w:rsid w:val="00EA1627"/>
    <w:rsid w:val="00EA27DB"/>
    <w:rsid w:val="00EC11F2"/>
    <w:rsid w:val="00EC5A79"/>
    <w:rsid w:val="00ED1643"/>
    <w:rsid w:val="00ED3881"/>
    <w:rsid w:val="00ED6353"/>
    <w:rsid w:val="00ED6C05"/>
    <w:rsid w:val="00ED6F19"/>
    <w:rsid w:val="00EE09C7"/>
    <w:rsid w:val="00EE62C7"/>
    <w:rsid w:val="00EF6389"/>
    <w:rsid w:val="00F00C9E"/>
    <w:rsid w:val="00F01908"/>
    <w:rsid w:val="00F04E62"/>
    <w:rsid w:val="00F101FF"/>
    <w:rsid w:val="00F10AA3"/>
    <w:rsid w:val="00F17436"/>
    <w:rsid w:val="00F2050B"/>
    <w:rsid w:val="00F21F8D"/>
    <w:rsid w:val="00F2241D"/>
    <w:rsid w:val="00F259CC"/>
    <w:rsid w:val="00F26B8D"/>
    <w:rsid w:val="00F27D8A"/>
    <w:rsid w:val="00F27E94"/>
    <w:rsid w:val="00F30B15"/>
    <w:rsid w:val="00F35121"/>
    <w:rsid w:val="00F40A32"/>
    <w:rsid w:val="00F426B3"/>
    <w:rsid w:val="00F458ED"/>
    <w:rsid w:val="00F4764F"/>
    <w:rsid w:val="00F47CB1"/>
    <w:rsid w:val="00F5387A"/>
    <w:rsid w:val="00F5547C"/>
    <w:rsid w:val="00F64396"/>
    <w:rsid w:val="00F6481E"/>
    <w:rsid w:val="00F6654C"/>
    <w:rsid w:val="00F67C3D"/>
    <w:rsid w:val="00F761FD"/>
    <w:rsid w:val="00F8442A"/>
    <w:rsid w:val="00F9206C"/>
    <w:rsid w:val="00FA3068"/>
    <w:rsid w:val="00FA3B51"/>
    <w:rsid w:val="00FA69C3"/>
    <w:rsid w:val="00FB2528"/>
    <w:rsid w:val="00FB48D5"/>
    <w:rsid w:val="00FC4118"/>
    <w:rsid w:val="00FC484D"/>
    <w:rsid w:val="00FC61D4"/>
    <w:rsid w:val="00FC6D1F"/>
    <w:rsid w:val="00FD47A0"/>
    <w:rsid w:val="00FD6F1D"/>
    <w:rsid w:val="00FE6262"/>
    <w:rsid w:val="00FF1B59"/>
    <w:rsid w:val="00FF6472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77640-6DEB-4FA9-B2AE-56DCD44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9C"/>
  </w:style>
  <w:style w:type="paragraph" w:styleId="2">
    <w:name w:val="heading 2"/>
    <w:basedOn w:val="a"/>
    <w:link w:val="20"/>
    <w:uiPriority w:val="9"/>
    <w:unhideWhenUsed/>
    <w:qFormat/>
    <w:rsid w:val="00E76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76B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Текст концевой сноски Знак"/>
    <w:basedOn w:val="a0"/>
    <w:link w:val="a5"/>
    <w:uiPriority w:val="99"/>
    <w:semiHidden/>
    <w:rsid w:val="00E76BF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endnote text"/>
    <w:basedOn w:val="a"/>
    <w:link w:val="a4"/>
    <w:uiPriority w:val="99"/>
    <w:semiHidden/>
    <w:unhideWhenUsed/>
    <w:rsid w:val="00E7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концевой сноски Знак1"/>
    <w:basedOn w:val="a0"/>
    <w:uiPriority w:val="99"/>
    <w:semiHidden/>
    <w:rsid w:val="00E76BF1"/>
    <w:rPr>
      <w:sz w:val="20"/>
      <w:szCs w:val="20"/>
    </w:rPr>
  </w:style>
  <w:style w:type="paragraph" w:styleId="a6">
    <w:name w:val="Normal (Web)"/>
    <w:basedOn w:val="a"/>
    <w:rsid w:val="00AA430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C333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33369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Основной"/>
    <w:basedOn w:val="a"/>
    <w:link w:val="a8"/>
    <w:rsid w:val="00C3336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C33369"/>
    <w:rPr>
      <w:color w:val="000000"/>
      <w:w w:val="100"/>
    </w:rPr>
  </w:style>
  <w:style w:type="character" w:customStyle="1" w:styleId="a8">
    <w:name w:val="Основной Знак"/>
    <w:link w:val="a7"/>
    <w:rsid w:val="00C3336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C3336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9">
    <w:name w:val="footnote text"/>
    <w:basedOn w:val="a"/>
    <w:link w:val="aa"/>
    <w:uiPriority w:val="99"/>
    <w:rsid w:val="00C3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rsid w:val="00C3336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otnote reference"/>
    <w:uiPriority w:val="99"/>
    <w:rsid w:val="00C33369"/>
    <w:rPr>
      <w:vertAlign w:val="superscript"/>
    </w:rPr>
  </w:style>
  <w:style w:type="table" w:styleId="ac">
    <w:name w:val="Table Grid"/>
    <w:basedOn w:val="a1"/>
    <w:uiPriority w:val="59"/>
    <w:rsid w:val="00C333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Title"/>
    <w:basedOn w:val="a"/>
    <w:next w:val="a"/>
    <w:link w:val="ae"/>
    <w:uiPriority w:val="10"/>
    <w:qFormat/>
    <w:rsid w:val="00C24D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C24D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Hyperlink"/>
    <w:uiPriority w:val="99"/>
    <w:semiHidden/>
    <w:unhideWhenUsed/>
    <w:rsid w:val="00612A66"/>
    <w:rPr>
      <w:color w:val="0000FF"/>
      <w:u w:val="single"/>
    </w:rPr>
  </w:style>
  <w:style w:type="paragraph" w:customStyle="1" w:styleId="c15">
    <w:name w:val="c15"/>
    <w:basedOn w:val="a"/>
    <w:rsid w:val="00612A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626B-19FD-4B69-B362-7B13328A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42</Pages>
  <Words>9238</Words>
  <Characters>52662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Платоновская СОШ</cp:lastModifiedBy>
  <cp:revision>11</cp:revision>
  <cp:lastPrinted>2017-09-16T11:16:00Z</cp:lastPrinted>
  <dcterms:created xsi:type="dcterms:W3CDTF">2020-11-26T18:54:00Z</dcterms:created>
  <dcterms:modified xsi:type="dcterms:W3CDTF">2020-12-07T11:59:00Z</dcterms:modified>
</cp:coreProperties>
</file>